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839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方正小标宋简体" w:hAnsi="方正小标宋简体" w:eastAsia="方正小标宋简体" w:cs="方正小标宋简体"/>
          <w:b/>
          <w:bCs/>
          <w:i w:val="0"/>
          <w:iCs w:val="0"/>
          <w:caps w:val="0"/>
          <w:color w:val="1C1F23"/>
          <w:spacing w:val="0"/>
          <w:sz w:val="36"/>
          <w:szCs w:val="36"/>
          <w:shd w:val="clear" w:fill="FFFFFF"/>
          <w:lang w:val="en-US" w:eastAsia="zh-CN"/>
        </w:rPr>
      </w:pPr>
      <w:r>
        <w:rPr>
          <w:rFonts w:hint="eastAsia" w:ascii="方正小标宋简体" w:hAnsi="方正小标宋简体" w:eastAsia="方正小标宋简体" w:cs="方正小标宋简体"/>
          <w:b/>
          <w:bCs/>
          <w:sz w:val="36"/>
          <w:szCs w:val="36"/>
          <w:lang w:val="en-US" w:eastAsia="zh-CN"/>
        </w:rPr>
        <w:t>护理人员（留置导尿护理技术）竞赛题库</w:t>
      </w:r>
    </w:p>
    <w:p w14:paraId="3BEC80B1">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单选题（260个）</w:t>
      </w:r>
    </w:p>
    <w:p w14:paraId="11CB7B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1.导尿管相关尿路感染最常见的病原体为</w:t>
      </w:r>
    </w:p>
    <w:p w14:paraId="493FDD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肺炎克雷伯菌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大肠埃希菌</w:t>
      </w:r>
    </w:p>
    <w:p w14:paraId="00A39C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假丝酵母菌属    </w:t>
      </w:r>
      <w:bookmarkStart w:id="2" w:name="_GoBack"/>
      <w:bookmarkEnd w:id="2"/>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肠球菌属 </w:t>
      </w:r>
    </w:p>
    <w:p w14:paraId="0BE2DF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铜绿假单胞菌</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正确答案：B </w:t>
      </w:r>
    </w:p>
    <w:p w14:paraId="46A053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2.哪项不属于尿管维护内容</w:t>
      </w:r>
    </w:p>
    <w:p w14:paraId="1A832D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保持引流通畅</w:t>
      </w:r>
    </w:p>
    <w:p w14:paraId="2CFE7E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妥善固定</w:t>
      </w:r>
    </w:p>
    <w:p w14:paraId="130173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消毒后可随时打开集尿袋</w:t>
      </w:r>
    </w:p>
    <w:p w14:paraId="0BBA9F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每日评估留置的必要性</w:t>
      </w:r>
    </w:p>
    <w:p w14:paraId="75686A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单独的收集容器</w:t>
      </w:r>
    </w:p>
    <w:p w14:paraId="2D4CFD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30344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3.尿标本采集的正确方法</w:t>
      </w:r>
    </w:p>
    <w:p w14:paraId="71A299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夹毕引流管（时间＜60min)</w:t>
      </w:r>
    </w:p>
    <w:p w14:paraId="2E3976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消毒后打开尿管与集尿袋接口处进行采集</w:t>
      </w:r>
    </w:p>
    <w:p w14:paraId="0D024C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消毒后打开集尿袋出口下端进行采集</w:t>
      </w:r>
    </w:p>
    <w:p w14:paraId="2D42F0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消毒导尿管Y型远端，使用注射器穿刺导尿管进行采集</w:t>
      </w:r>
    </w:p>
    <w:p w14:paraId="13DB0E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导尿管超过7天，需要更换导尿管</w:t>
      </w:r>
    </w:p>
    <w:p w14:paraId="72235F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37A73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4.哪项不属于导尿管相关性尿路感染的症状</w:t>
      </w:r>
    </w:p>
    <w:p w14:paraId="76B93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脓尿</w:t>
      </w:r>
    </w:p>
    <w:p w14:paraId="2839FC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耻骨上压痛</w:t>
      </w:r>
    </w:p>
    <w:p w14:paraId="38321F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尿频、尿急</w:t>
      </w:r>
    </w:p>
    <w:p w14:paraId="136D82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排尿困难</w:t>
      </w:r>
    </w:p>
    <w:p w14:paraId="2DDE53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发热（体温＞38℃)</w:t>
      </w:r>
    </w:p>
    <w:p w14:paraId="37955F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462D1B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5.哪项不属于导尿管相关性尿路感染的预防措施</w:t>
      </w:r>
    </w:p>
    <w:p w14:paraId="38CB0B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限制不必要的留置导尿</w:t>
      </w:r>
    </w:p>
    <w:p w14:paraId="545AA3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严格执行无菌技术</w:t>
      </w:r>
    </w:p>
    <w:p w14:paraId="311E32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集尿袋尿液不能超过1/2</w:t>
      </w:r>
    </w:p>
    <w:p w14:paraId="4125E4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留置尿管后及时拔管</w:t>
      </w:r>
    </w:p>
    <w:p w14:paraId="347146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打开集尿袋的出口前后，均需消毒</w:t>
      </w:r>
    </w:p>
    <w:p w14:paraId="55F2D1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5C011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6.常见的尿管表面润滑剂</w:t>
      </w:r>
    </w:p>
    <w:p w14:paraId="4D3CDC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碘伏</w:t>
      </w:r>
    </w:p>
    <w:p w14:paraId="1A2FE7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生理盐水</w:t>
      </w:r>
    </w:p>
    <w:p w14:paraId="78913F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水溶性润滑剂</w:t>
      </w:r>
    </w:p>
    <w:p w14:paraId="5AF0FF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石蜡油</w:t>
      </w:r>
    </w:p>
    <w:p w14:paraId="2675EB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灭菌注射用水</w:t>
      </w:r>
    </w:p>
    <w:p w14:paraId="4352F1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AF76C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7.成年人导尿管注水量正确的是</w:t>
      </w:r>
    </w:p>
    <w:p w14:paraId="2B1C04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5-10ml</w:t>
      </w:r>
    </w:p>
    <w:p w14:paraId="6171DB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15-20ml</w:t>
      </w:r>
    </w:p>
    <w:p w14:paraId="225A95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5-15ml</w:t>
      </w:r>
    </w:p>
    <w:p w14:paraId="08F4A6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10-20ml</w:t>
      </w:r>
    </w:p>
    <w:p w14:paraId="4DACAA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15-30ml</w:t>
      </w:r>
    </w:p>
    <w:p w14:paraId="7E2946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62806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8.导尿管气囊破裂的原因不包括</w:t>
      </w:r>
    </w:p>
    <w:p w14:paraId="4B9B93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错误的润滑剂使用</w:t>
      </w:r>
    </w:p>
    <w:p w14:paraId="22AD3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气囊注水量</w:t>
      </w:r>
    </w:p>
    <w:p w14:paraId="0FF0FB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腹压增加</w:t>
      </w:r>
    </w:p>
    <w:p w14:paraId="4ADE92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患者体位改变</w:t>
      </w:r>
    </w:p>
    <w:p w14:paraId="25F117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结石损坏</w:t>
      </w:r>
    </w:p>
    <w:p w14:paraId="2AD1C5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BD085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9.男性，19岁。骑跨伤后4小时，不能排尿。首先应采取的处理措施是</w:t>
      </w:r>
    </w:p>
    <w:p w14:paraId="68743B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急诊手术</w:t>
      </w:r>
    </w:p>
    <w:p w14:paraId="140D65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试插导尿管</w:t>
      </w:r>
    </w:p>
    <w:p w14:paraId="561483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膀胱造瘘</w:t>
      </w:r>
    </w:p>
    <w:p w14:paraId="475138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尿道造影</w:t>
      </w:r>
    </w:p>
    <w:p w14:paraId="7B748A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急查膀胱镜</w:t>
      </w:r>
    </w:p>
    <w:p w14:paraId="6741D8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78643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10.跌倒时会阴部撞击于硬物上，出现排尿困难，不久出现阴茎阴囊、会阴和下腹壁肿胀，原因为</w:t>
      </w:r>
    </w:p>
    <w:p w14:paraId="115EE3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血肿</w:t>
      </w:r>
    </w:p>
    <w:p w14:paraId="3E2421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水肿</w:t>
      </w:r>
    </w:p>
    <w:p w14:paraId="226E7D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炎性肿胀</w:t>
      </w:r>
    </w:p>
    <w:p w14:paraId="72F78D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尿外渗</w:t>
      </w:r>
    </w:p>
    <w:p w14:paraId="750504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腹水漏出</w:t>
      </w:r>
    </w:p>
    <w:p w14:paraId="24D073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056C92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11.女性，40岁。子宫肌瘤行腹镜下子宫全切术。术后3天出现右侧腰疼痛。B超检查：右肾轻度积水。此时，首先要进行的检查是</w:t>
      </w:r>
    </w:p>
    <w:p w14:paraId="6BC1CD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双肾CT</w:t>
      </w:r>
    </w:p>
    <w:p w14:paraId="7E666E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静脉肾盂造影或逆行肾盂造影</w:t>
      </w:r>
    </w:p>
    <w:p w14:paraId="501A28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全腹CT</w:t>
      </w:r>
    </w:p>
    <w:p w14:paraId="7775A6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膀胱注水试验</w:t>
      </w:r>
    </w:p>
    <w:p w14:paraId="7219B1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膀胱造影</w:t>
      </w:r>
    </w:p>
    <w:p w14:paraId="3031CB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F16D0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12.患者女，55岁。每咳嗽、打喷嚏时有尿液自尿道流出而不能控制2年，逐渐加重4个月。既往有多次生育史。最可能的尿失禁属于</w:t>
      </w:r>
    </w:p>
    <w:p w14:paraId="2A9C02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充溢性尿失禁</w:t>
      </w:r>
    </w:p>
    <w:p w14:paraId="5545C6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急迫性尿失禁</w:t>
      </w:r>
    </w:p>
    <w:p w14:paraId="68EF43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压力性尿失禁</w:t>
      </w:r>
    </w:p>
    <w:p w14:paraId="6753D0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真性尿失禁</w:t>
      </w:r>
    </w:p>
    <w:p w14:paraId="02B410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混合性尿失禁</w:t>
      </w:r>
    </w:p>
    <w:p w14:paraId="182F33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85EE0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13.膀胱镜检查适应证，以下哪项是错误的</w:t>
      </w:r>
    </w:p>
    <w:p w14:paraId="7D0D89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膀胱癌</w:t>
      </w:r>
    </w:p>
    <w:p w14:paraId="39A978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逆行肾盂造影</w:t>
      </w:r>
    </w:p>
    <w:p w14:paraId="6726BC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膀胱结石</w:t>
      </w:r>
    </w:p>
    <w:p w14:paraId="6E737F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尿道尖锐湿疣</w:t>
      </w:r>
    </w:p>
    <w:p w14:paraId="2C1379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结核性尿道狭窄</w:t>
      </w:r>
    </w:p>
    <w:p w14:paraId="6F4F0A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728FF6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14.急性尿潴留的病因中，属于机械性梗阻的是</w:t>
      </w:r>
    </w:p>
    <w:p w14:paraId="34CEAA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腰麻和肛管直肠术后</w:t>
      </w:r>
    </w:p>
    <w:p w14:paraId="7CEFFB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外伤性高位截瘫</w:t>
      </w:r>
    </w:p>
    <w:p w14:paraId="7C9F36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使用药物阿托品后</w:t>
      </w:r>
    </w:p>
    <w:p w14:paraId="4B6C3C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腹泻或长期使用利尿药</w:t>
      </w:r>
    </w:p>
    <w:p w14:paraId="595A7F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尿道结石</w:t>
      </w:r>
    </w:p>
    <w:p w14:paraId="0E935A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26D021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15.男，43岁，自2米高处坠下，会阴部骑跨于硬物上，伤后尿道口滴血，不能自行排尿。下列哪一项不符合急诊处理原则</w:t>
      </w:r>
    </w:p>
    <w:p w14:paraId="75E1C1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积极防治休克发生</w:t>
      </w:r>
    </w:p>
    <w:p w14:paraId="0B43E5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应用抗生素预防感染</w:t>
      </w:r>
    </w:p>
    <w:p w14:paraId="3D76B6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留置导尿管引流膀胱</w:t>
      </w:r>
    </w:p>
    <w:p w14:paraId="211CCF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尿道扩张恢复尿道的连续性</w:t>
      </w:r>
    </w:p>
    <w:p w14:paraId="485F28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膀胱造瘘解决排尿</w:t>
      </w:r>
    </w:p>
    <w:p w14:paraId="2AF855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053482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男，40岁，饮酒过量后下楼去卫生间时跌倒，当即出现下腹部剧痛，不能排尿4小时。查体：血压110/75mmHg,全腹压痛、反跳痛，移动性浊音（＋）。插导尿管顺利导出少量血性尿液，下列哪项检查对明确诊断最有价值</w:t>
      </w:r>
    </w:p>
    <w:p w14:paraId="1BC0C5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腹腔穿刺</w:t>
      </w:r>
    </w:p>
    <w:p w14:paraId="005367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腹部B超检查</w:t>
      </w:r>
    </w:p>
    <w:p w14:paraId="045566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腹部CT检查</w:t>
      </w:r>
    </w:p>
    <w:p w14:paraId="52F97C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腹部平片</w:t>
      </w:r>
    </w:p>
    <w:p w14:paraId="49BA5A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膀胱造影</w:t>
      </w:r>
    </w:p>
    <w:p w14:paraId="2570DC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279FFD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17.球部尿道损伤出现严重的尿外渗，下列局部处理的方法，正确的是</w:t>
      </w:r>
    </w:p>
    <w:p w14:paraId="1E6C71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穿刺抽吸外渗的尿和血液</w:t>
      </w:r>
    </w:p>
    <w:p w14:paraId="436FF7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热敷促进尿外渗吸收</w:t>
      </w:r>
    </w:p>
    <w:p w14:paraId="6F59D4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延长留置导尿管的时间，防止感染局部形成瘢痕导致尿道狭窄</w:t>
      </w:r>
    </w:p>
    <w:p w14:paraId="4D5B96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尿外渗部位多处切开引流，并行耻骨上膀胱造瘘术</w:t>
      </w:r>
    </w:p>
    <w:p w14:paraId="098215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广谱抗生素预防感染</w:t>
      </w:r>
    </w:p>
    <w:p w14:paraId="693C71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AD6B7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18.男性尿道前后段的解剖分界是</w:t>
      </w:r>
    </w:p>
    <w:p w14:paraId="1196DE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会阴中心腱</w:t>
      </w:r>
    </w:p>
    <w:p w14:paraId="687008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尿道球部</w:t>
      </w:r>
    </w:p>
    <w:p w14:paraId="184A97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尿道膜部</w:t>
      </w:r>
    </w:p>
    <w:p w14:paraId="6672CA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尿道生殖膈</w:t>
      </w:r>
    </w:p>
    <w:p w14:paraId="460F94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盆底肌</w:t>
      </w:r>
    </w:p>
    <w:p w14:paraId="59A6AB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B46D7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19.急性肾衰竭（或称急性肾损伤）病程中，无尿是指</w:t>
      </w:r>
    </w:p>
    <w:p w14:paraId="4D4D76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24小时尿量少于1000ml</w:t>
      </w:r>
    </w:p>
    <w:p w14:paraId="34B332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24小时尿量少于800ml</w:t>
      </w:r>
    </w:p>
    <w:p w14:paraId="532F20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24小时尿量少于400ml</w:t>
      </w:r>
    </w:p>
    <w:p w14:paraId="37D74C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24小时尿量少于100ml</w:t>
      </w:r>
    </w:p>
    <w:p w14:paraId="18B190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24小时尿量等于10ml</w:t>
      </w:r>
    </w:p>
    <w:p w14:paraId="1A74BD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F4E97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20.排尿困难症状很多，下列哪项不正确</w:t>
      </w:r>
    </w:p>
    <w:p w14:paraId="45F11F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排尿踌躇</w:t>
      </w:r>
    </w:p>
    <w:p w14:paraId="4554C3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排尿费力</w:t>
      </w:r>
    </w:p>
    <w:p w14:paraId="2661D5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尿频尿急</w:t>
      </w:r>
    </w:p>
    <w:p w14:paraId="51C83D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尿线无力</w:t>
      </w:r>
    </w:p>
    <w:p w14:paraId="744E0D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排尿滴沥</w:t>
      </w:r>
    </w:p>
    <w:p w14:paraId="13276B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F72F2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21.男性患者长期留置导尿可能发生附睾炎，是因为</w:t>
      </w:r>
    </w:p>
    <w:p w14:paraId="5BC698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血行感染</w:t>
      </w:r>
    </w:p>
    <w:p w14:paraId="055B87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体质虚弱</w:t>
      </w:r>
    </w:p>
    <w:p w14:paraId="767B2F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淋巴感染</w:t>
      </w:r>
    </w:p>
    <w:p w14:paraId="77FD90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药物不敏感</w:t>
      </w:r>
    </w:p>
    <w:p w14:paraId="6333AC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输精管蔓延</w:t>
      </w:r>
    </w:p>
    <w:p w14:paraId="601720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5540F5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22.患者女，22岁。突然出现尿频、尿急、尿痛和下腹不适。此时不宜采取的检查是</w:t>
      </w:r>
    </w:p>
    <w:p w14:paraId="46EA93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尿常规</w:t>
      </w:r>
    </w:p>
    <w:p w14:paraId="380FF7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尿细菌培养</w:t>
      </w:r>
    </w:p>
    <w:p w14:paraId="44C7CF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静脉肾盂造影</w:t>
      </w:r>
    </w:p>
    <w:p w14:paraId="121AD9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逆行造影</w:t>
      </w:r>
    </w:p>
    <w:p w14:paraId="7BA422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放射性核素肾图</w:t>
      </w:r>
    </w:p>
    <w:p w14:paraId="24A53F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8C439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23.后尿道损伤多发生于</w:t>
      </w:r>
    </w:p>
    <w:p w14:paraId="262AFC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前列腺部</w:t>
      </w:r>
    </w:p>
    <w:p w14:paraId="2306C9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膜部</w:t>
      </w:r>
    </w:p>
    <w:p w14:paraId="0B1787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球部</w:t>
      </w:r>
    </w:p>
    <w:p w14:paraId="0AE7B9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阴茎部</w:t>
      </w:r>
    </w:p>
    <w:p w14:paraId="031193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尿道外口</w:t>
      </w:r>
    </w:p>
    <w:p w14:paraId="6FA62E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D7E52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24.患者男，70岁。进行性排尿困难5年余，现出现尿频、尿等待、排尿不能成线，经常伴有尿液不能控制而打湿裤子的现象。直肠指诊提示前列腺略有增大，中央沟变浅。此种尿失禁为</w:t>
      </w:r>
    </w:p>
    <w:p w14:paraId="3C23D3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真性尿失禁</w:t>
      </w:r>
    </w:p>
    <w:p w14:paraId="1B3AB1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急迫性尿失禁</w:t>
      </w:r>
    </w:p>
    <w:p w14:paraId="0F0F45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压力性尿失禁</w:t>
      </w:r>
    </w:p>
    <w:p w14:paraId="151D33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充溢性尿失禁</w:t>
      </w:r>
    </w:p>
    <w:p w14:paraId="16FAEF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以上都不是</w:t>
      </w:r>
    </w:p>
    <w:p w14:paraId="73616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0C62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患者男，40岁。大量饮酒4小时未排尿，回家途中向前摔倒后，立即出现下腹部剧痛，无法自解小便。查体：P85次／分，BP110/75mmHg.腹部压痛、反跳痛及肌紧张，以下腹部较重，移动性浊音阳性。导尿管可顺利插入，引流出少量血性液，注入100ml生理盐水，回抽出40ml.腹腔穿刺抽出血性液。诊断首先考虑</w:t>
      </w:r>
    </w:p>
    <w:p w14:paraId="4F8C03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膀胱破裂</w:t>
      </w:r>
    </w:p>
    <w:p w14:paraId="6ADA3E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输尿管损伤</w:t>
      </w:r>
    </w:p>
    <w:p w14:paraId="4124C5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脾损伤并肾损伤</w:t>
      </w:r>
    </w:p>
    <w:p w14:paraId="19C5A3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后尿道损伤</w:t>
      </w:r>
    </w:p>
    <w:p w14:paraId="2F19E1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肾挫伤</w:t>
      </w:r>
    </w:p>
    <w:p w14:paraId="0D104C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AD25B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26.运动性血尿的特点是</w:t>
      </w:r>
    </w:p>
    <w:p w14:paraId="36EC9A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是一种局限性的良性过程，预后良好</w:t>
      </w:r>
    </w:p>
    <w:p w14:paraId="1A3571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血尿常伴有其他症状</w:t>
      </w:r>
    </w:p>
    <w:p w14:paraId="478255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一般持续1周</w:t>
      </w:r>
    </w:p>
    <w:p w14:paraId="2CED03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肾功能、X线检查可能出现异常</w:t>
      </w:r>
    </w:p>
    <w:p w14:paraId="2D211D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预后很差</w:t>
      </w:r>
    </w:p>
    <w:p w14:paraId="5AF852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4B38D2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27.患者男，68岁。排尿不畅4年余，尿失禁2个月。既往有糖尿病史。查体：膀胱脐下两指可及，前列腺不大，肛门括约肌松弛。最可能的诊断是</w:t>
      </w:r>
    </w:p>
    <w:p w14:paraId="4D8194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前列腺增生</w:t>
      </w:r>
    </w:p>
    <w:p w14:paraId="5F507E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前列腺癌</w:t>
      </w:r>
    </w:p>
    <w:p w14:paraId="3D72AA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膀胱癌</w:t>
      </w:r>
    </w:p>
    <w:p w14:paraId="4F3EF8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膀胱颈纤维化</w:t>
      </w:r>
    </w:p>
    <w:p w14:paraId="41C0C2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神经源性膀胱</w:t>
      </w:r>
    </w:p>
    <w:p w14:paraId="301FFC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18FC5A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28.尿道损伤最多见于</w:t>
      </w:r>
    </w:p>
    <w:p w14:paraId="48CCB2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膜部和阴茎部</w:t>
      </w:r>
    </w:p>
    <w:p w14:paraId="08CC84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球部和阴茎部</w:t>
      </w:r>
    </w:p>
    <w:p w14:paraId="74B824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膜部和前列腺部</w:t>
      </w:r>
    </w:p>
    <w:p w14:paraId="34AD88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球部和前列腺部</w:t>
      </w:r>
    </w:p>
    <w:p w14:paraId="22A79C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球部和膜部</w:t>
      </w:r>
    </w:p>
    <w:p w14:paraId="5EDDDE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正确答案：E</w:t>
      </w:r>
    </w:p>
    <w:p w14:paraId="1D09E8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29.确诊球部尿道损伤最可靠的方法是</w:t>
      </w:r>
    </w:p>
    <w:p w14:paraId="595DAB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B超</w:t>
      </w:r>
    </w:p>
    <w:p w14:paraId="46BC57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CT</w:t>
      </w:r>
    </w:p>
    <w:p w14:paraId="1909FC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KUB+IVP</w:t>
      </w:r>
    </w:p>
    <w:p w14:paraId="463085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尿道造影</w:t>
      </w:r>
    </w:p>
    <w:p w14:paraId="793DCA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导尿</w:t>
      </w:r>
    </w:p>
    <w:p w14:paraId="615D78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808B5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30.老年男性泌尿系统梗阻最常见的原因是</w:t>
      </w:r>
    </w:p>
    <w:p w14:paraId="14AA04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尿道狭窄</w:t>
      </w:r>
    </w:p>
    <w:p w14:paraId="57115A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膀胱颈硬化</w:t>
      </w:r>
    </w:p>
    <w:p w14:paraId="0AFC36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前列腺增生</w:t>
      </w:r>
    </w:p>
    <w:p w14:paraId="7F6E6C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膀胱结石</w:t>
      </w:r>
    </w:p>
    <w:p w14:paraId="507C2C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神经性膀胱尿道功能障碍</w:t>
      </w:r>
    </w:p>
    <w:p w14:paraId="72166D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85E7A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31.前尿道断裂行断端吻合时，应留置导尿</w:t>
      </w:r>
    </w:p>
    <w:p w14:paraId="7A934E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1周</w:t>
      </w:r>
    </w:p>
    <w:p w14:paraId="16D430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2~3周</w:t>
      </w:r>
    </w:p>
    <w:p w14:paraId="3B7B26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一月</w:t>
      </w:r>
    </w:p>
    <w:p w14:paraId="49118D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三月</w:t>
      </w:r>
    </w:p>
    <w:p w14:paraId="290EE8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半年</w:t>
      </w:r>
    </w:p>
    <w:p w14:paraId="47B342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F0D65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32.每日尿量少于多少为少尿</w:t>
      </w:r>
    </w:p>
    <w:p w14:paraId="524526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100ml</w:t>
      </w:r>
    </w:p>
    <w:p w14:paraId="453220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200ml</w:t>
      </w:r>
    </w:p>
    <w:p w14:paraId="24A5EF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300ml</w:t>
      </w:r>
    </w:p>
    <w:p w14:paraId="76AE51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400ml</w:t>
      </w:r>
    </w:p>
    <w:p w14:paraId="7AC04B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500ml</w:t>
      </w:r>
    </w:p>
    <w:p w14:paraId="08DE5B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E1361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33. 导尿管相关尿路感染是患者留置导尿管期间或拔出导尿管后（  ）内发生的尿路感染。</w:t>
      </w:r>
    </w:p>
    <w:p w14:paraId="4D5600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12h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24h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72h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48h</w:t>
      </w:r>
    </w:p>
    <w:p w14:paraId="28C242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1周</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564B2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34. 我国成人导尿管的长度</w:t>
      </w:r>
    </w:p>
    <w:p w14:paraId="6D0472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25-30cm</w:t>
      </w:r>
    </w:p>
    <w:p w14:paraId="1FFF69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41-45cm</w:t>
      </w:r>
    </w:p>
    <w:p w14:paraId="0927BC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35-40cm</w:t>
      </w:r>
    </w:p>
    <w:p w14:paraId="479F1E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30-40cm</w:t>
      </w:r>
    </w:p>
    <w:p w14:paraId="47CE35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25-40cm</w:t>
      </w:r>
    </w:p>
    <w:p w14:paraId="75C3FB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7804F2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35.导尿管插入后气囊注入（  )毫升无菌水</w:t>
      </w:r>
    </w:p>
    <w:p w14:paraId="038A0D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5-10</w:t>
      </w:r>
    </w:p>
    <w:p w14:paraId="5507CA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5-15</w:t>
      </w:r>
    </w:p>
    <w:p w14:paraId="4398E4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15-20</w:t>
      </w:r>
    </w:p>
    <w:p w14:paraId="7759C7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&lt;5</w:t>
      </w:r>
    </w:p>
    <w:p w14:paraId="43036F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16E46A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36.导尿管置管后哪项做法不正确</w:t>
      </w:r>
    </w:p>
    <w:p w14:paraId="40D5DC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妥善固定尿管，避免打折、弯曲</w:t>
      </w:r>
    </w:p>
    <w:p w14:paraId="497BDD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保持引流管密闭，搬运活动时夹闭引流管</w:t>
      </w:r>
    </w:p>
    <w:p w14:paraId="382E14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及时清空集尿袋中尿液</w:t>
      </w:r>
    </w:p>
    <w:p w14:paraId="2F9364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发现尿液浑浊，使用含抗菌药物的溶液进行膀胱冲洗</w:t>
      </w:r>
    </w:p>
    <w:p w14:paraId="7C4A54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D26B6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37.留置导尿管后留取尿液标本的方法不正确的是</w:t>
      </w:r>
    </w:p>
    <w:p w14:paraId="69D2CF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消毒尿管后使用无菌注射器抽取标本送检</w:t>
      </w:r>
    </w:p>
    <w:p w14:paraId="366476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留取大量尿液标本时打开导尿管和集尿袋的接口留取</w:t>
      </w:r>
    </w:p>
    <w:p w14:paraId="77E332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留取大量尿液标本时不能打开导尿管和集尿袋的接口留取，应从集 尿袋中采集</w:t>
      </w:r>
    </w:p>
    <w:p w14:paraId="706293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不能直接从导尿管中放取</w:t>
      </w:r>
    </w:p>
    <w:p w14:paraId="123E05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AE4C4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38.导尿管相关尿路感染方式是</w:t>
      </w:r>
    </w:p>
    <w:p w14:paraId="6F5AE4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顺行性感染</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逆行性感染</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自发性感染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双向感染</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4E0B7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39.尿管相关尿 路感染的叙述正确的有</w:t>
      </w:r>
    </w:p>
    <w:p w14:paraId="5CBF44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尿管相关尿路感染是常见的医院感染</w:t>
      </w:r>
    </w:p>
    <w:p w14:paraId="2B988B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尿管相关尿路感染不属于医院感染</w:t>
      </w:r>
    </w:p>
    <w:p w14:paraId="54EB86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无症状菌尿</w:t>
      </w:r>
    </w:p>
    <w:p w14:paraId="501FF2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感染的诊断以出现临床症状体征为主 症较少见</w:t>
      </w:r>
    </w:p>
    <w:p w14:paraId="1B4632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1E8C65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40.预防导尿管相关尿道感染措施错误的是</w:t>
      </w:r>
    </w:p>
    <w:p w14:paraId="6F8308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集尿袋应保持低于膀胱水平，及时清空袋中尿液</w:t>
      </w:r>
    </w:p>
    <w:p w14:paraId="63B275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保持引流的密闭性，不轻易打开 导尿管与集尿袋接口</w:t>
      </w:r>
    </w:p>
    <w:p w14:paraId="017313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集尿袋每天更换</w:t>
      </w:r>
    </w:p>
    <w:p w14:paraId="4D62D5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应每天评估留置导尿管的必要性，尽早拔出导尿管</w:t>
      </w:r>
    </w:p>
    <w:p w14:paraId="52AC48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E6E83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41.导尿管相关尿路感染的最重要的危险因素是</w:t>
      </w:r>
    </w:p>
    <w:p w14:paraId="56ABF7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留置时间长短  </w:t>
      </w:r>
    </w:p>
    <w:p w14:paraId="46012C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患者自身因素</w:t>
      </w:r>
    </w:p>
    <w:p w14:paraId="1A8BC7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未更换尿袋</w:t>
      </w:r>
    </w:p>
    <w:p w14:paraId="1652DC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未使用抗菌药物预防</w:t>
      </w:r>
    </w:p>
    <w:p w14:paraId="2ED3F1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6AD800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42.哪项不是支配膀胱及尿道括约肌的神经</w:t>
      </w:r>
    </w:p>
    <w:p w14:paraId="69D90A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腹下N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b/>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b/>
      </w:r>
    </w:p>
    <w:p w14:paraId="33C61E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盆N     </w:t>
      </w:r>
    </w:p>
    <w:p w14:paraId="57CC89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阴部N     </w:t>
      </w:r>
    </w:p>
    <w:p w14:paraId="1582C5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会阴N</w:t>
      </w:r>
    </w:p>
    <w:p w14:paraId="7CD4E0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80180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43.正常尿的颜色为</w:t>
      </w:r>
    </w:p>
    <w:p w14:paraId="0F03D0A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淡黄色     </w:t>
      </w:r>
    </w:p>
    <w:p w14:paraId="33C3F469">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红色     </w:t>
      </w:r>
    </w:p>
    <w:p w14:paraId="64590F96">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深黄色       </w:t>
      </w:r>
    </w:p>
    <w:p w14:paraId="52902B3E">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黄褐色</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582AF8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44.胆红素尿的颜色是</w:t>
      </w:r>
    </w:p>
    <w:p w14:paraId="6CB80D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红棕色     </w:t>
      </w:r>
    </w:p>
    <w:p w14:paraId="30442A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黄褐色     </w:t>
      </w:r>
    </w:p>
    <w:p w14:paraId="32220C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咖啡色       </w:t>
      </w:r>
    </w:p>
    <w:p w14:paraId="3DB47C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淡黄色</w:t>
      </w:r>
    </w:p>
    <w:p w14:paraId="414E12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3D778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45.哪种疾病的病员排尿时可有尿频、尿急、尿痛</w:t>
      </w:r>
    </w:p>
    <w:p w14:paraId="0350EE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肾炎    </w:t>
      </w:r>
    </w:p>
    <w:p w14:paraId="3EB1CD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膀胱炎     </w:t>
      </w:r>
    </w:p>
    <w:p w14:paraId="39631F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尿失禁       </w:t>
      </w:r>
    </w:p>
    <w:p w14:paraId="21AB6D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尿潴留</w:t>
      </w:r>
    </w:p>
    <w:p w14:paraId="621059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95AF8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46.正常人尿的酸碱度</w:t>
      </w:r>
    </w:p>
    <w:p w14:paraId="72023E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4.5-7.5     </w:t>
      </w:r>
    </w:p>
    <w:p w14:paraId="56EB4B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2.5-4.5       </w:t>
      </w:r>
    </w:p>
    <w:p w14:paraId="1C3CF6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4.0-9.0     </w:t>
      </w:r>
    </w:p>
    <w:p w14:paraId="449B1C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3.5-5.5</w:t>
      </w:r>
    </w:p>
    <w:p w14:paraId="2A47F5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1F9645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47.正常人24h尿液量约为</w:t>
      </w:r>
    </w:p>
    <w:p w14:paraId="6D4C7D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800ml     </w:t>
      </w:r>
    </w:p>
    <w:p w14:paraId="272765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1500ml    </w:t>
      </w:r>
    </w:p>
    <w:p w14:paraId="1836E6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2500ml       </w:t>
      </w:r>
    </w:p>
    <w:p w14:paraId="3B8A07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2000ml</w:t>
      </w:r>
    </w:p>
    <w:p w14:paraId="7D89D2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7480D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48.正常人每次排出的尿量约为</w:t>
      </w:r>
    </w:p>
    <w:p w14:paraId="18B19F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100-150ml </w:t>
      </w:r>
    </w:p>
    <w:p w14:paraId="0109C2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250-300ml   </w:t>
      </w:r>
    </w:p>
    <w:p w14:paraId="23DD04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150-200ml   </w:t>
      </w:r>
    </w:p>
    <w:p w14:paraId="469243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200-250ml</w:t>
      </w:r>
    </w:p>
    <w:p w14:paraId="050FA2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8FA0E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49.正常新鲜尿液的性质哪项是错误的</w:t>
      </w:r>
    </w:p>
    <w:p w14:paraId="0BE33C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尿液呈淡黄色 </w:t>
      </w:r>
    </w:p>
    <w:p w14:paraId="6C9066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尿比重平均为1.010-1.025 </w:t>
      </w:r>
    </w:p>
    <w:p w14:paraId="7EA221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尿液呈弱碱性</w:t>
      </w:r>
    </w:p>
    <w:p w14:paraId="0C4EEF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尿液澄清、透明</w:t>
      </w:r>
    </w:p>
    <w:p w14:paraId="38489A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尿液呈弱酸性</w:t>
      </w:r>
    </w:p>
    <w:p w14:paraId="531DF1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0D072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50.昏迷病人排出的尿液有酮味提示</w:t>
      </w:r>
    </w:p>
    <w:p w14:paraId="0CDCF4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急性肾炎   </w:t>
      </w:r>
    </w:p>
    <w:p w14:paraId="749433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膀胱炎     </w:t>
      </w:r>
    </w:p>
    <w:p w14:paraId="7B253B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有机磷农药中毒     </w:t>
      </w:r>
    </w:p>
    <w:p w14:paraId="4B4695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糖尿病</w:t>
      </w:r>
    </w:p>
    <w:p w14:paraId="146E87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946BC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51.溶血反应时病人排出酱油色尿，因为尿中含有</w:t>
      </w:r>
    </w:p>
    <w:p w14:paraId="4963F0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血红蛋白   </w:t>
      </w:r>
    </w:p>
    <w:p w14:paraId="056DD1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红细胞       </w:t>
      </w:r>
    </w:p>
    <w:p w14:paraId="28F8D9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胆红素         </w:t>
      </w:r>
    </w:p>
    <w:p w14:paraId="5179EF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白细胞</w:t>
      </w:r>
    </w:p>
    <w:p w14:paraId="2AFF5E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37311E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52.不能引起排尿和尿量异常的疾病是</w:t>
      </w:r>
    </w:p>
    <w:p w14:paraId="28F677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心力衰竭     </w:t>
      </w:r>
    </w:p>
    <w:p w14:paraId="798FF8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肾小球肾炎   </w:t>
      </w:r>
    </w:p>
    <w:p w14:paraId="442020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胃溃疡       </w:t>
      </w:r>
    </w:p>
    <w:p w14:paraId="7234E8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膀胱炎</w:t>
      </w:r>
    </w:p>
    <w:p w14:paraId="3578DC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261B3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53.尿失禁病人经常易发褥疮的主要原因是</w:t>
      </w:r>
    </w:p>
    <w:p w14:paraId="3E8C93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全身营养状态欠佳 </w:t>
      </w:r>
    </w:p>
    <w:p w14:paraId="5E5712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皮肤常受潮湿刺激 </w:t>
      </w:r>
    </w:p>
    <w:p w14:paraId="41FC25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皮肤受机械刺激</w:t>
      </w:r>
    </w:p>
    <w:p w14:paraId="5065E5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局部组织长期受压</w:t>
      </w:r>
    </w:p>
    <w:p w14:paraId="1E3D90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ADC4B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54.尿失禁病人在护理上哪项是不必要的</w:t>
      </w:r>
    </w:p>
    <w:p w14:paraId="6ACADF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保持床铺的清洁干燥       </w:t>
      </w:r>
    </w:p>
    <w:p w14:paraId="37211D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保持皮肤的清洁干燥 </w:t>
      </w:r>
    </w:p>
    <w:p w14:paraId="1F12FA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部垫尿布、勤洗、勤换     </w:t>
      </w:r>
    </w:p>
    <w:p w14:paraId="0EA2EB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每次排尿后，用新洁尔灭棉球消毒外阴</w:t>
      </w:r>
    </w:p>
    <w:p w14:paraId="4AB043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EB014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55.成人24小时尿量少于400ml称</w:t>
      </w:r>
    </w:p>
    <w:p w14:paraId="3CC13A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尿闭     </w:t>
      </w:r>
    </w:p>
    <w:p w14:paraId="700B5B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少尿     </w:t>
      </w:r>
    </w:p>
    <w:p w14:paraId="2FE38D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排尿困难       </w:t>
      </w:r>
    </w:p>
    <w:p w14:paraId="69D3FB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尿潴留</w:t>
      </w:r>
    </w:p>
    <w:p w14:paraId="068579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C456A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56.无尿是指24h尿量少于</w:t>
      </w:r>
    </w:p>
    <w:p w14:paraId="3C0D1F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50ml     </w:t>
      </w:r>
    </w:p>
    <w:p w14:paraId="443EF9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150ml     </w:t>
      </w:r>
    </w:p>
    <w:p w14:paraId="3EF8F1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100ml         </w:t>
      </w:r>
    </w:p>
    <w:p w14:paraId="0CFF27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10ml</w:t>
      </w:r>
    </w:p>
    <w:p w14:paraId="33800D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2F646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57.哪项疾病不改变尿量</w:t>
      </w:r>
    </w:p>
    <w:p w14:paraId="76916B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慢性肾炎   </w:t>
      </w:r>
    </w:p>
    <w:p w14:paraId="4AAA9D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糖尿病 </w:t>
      </w:r>
    </w:p>
    <w:p w14:paraId="1DD02D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尿崩症 </w:t>
      </w:r>
    </w:p>
    <w:p w14:paraId="72BCAA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肾结石</w:t>
      </w:r>
    </w:p>
    <w:p w14:paraId="4C20A7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36224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58.除下列哪项外均是导尿的目的</w:t>
      </w:r>
    </w:p>
    <w:p w14:paraId="7979C9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收集尿标本做细菌培养     </w:t>
      </w:r>
    </w:p>
    <w:p w14:paraId="6622F5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解除尿潴留病员痛苦 </w:t>
      </w:r>
    </w:p>
    <w:p w14:paraId="33F777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避免盆腔器官手术中误伤膀胱   </w:t>
      </w:r>
    </w:p>
    <w:p w14:paraId="2E34EE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为记录排出量</w:t>
      </w:r>
    </w:p>
    <w:p w14:paraId="2CC266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7351B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59.影响排尿的因素哪项不妥</w:t>
      </w:r>
    </w:p>
    <w:p w14:paraId="414043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心理因素 </w:t>
      </w:r>
    </w:p>
    <w:p w14:paraId="4A6D33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习惯因素 </w:t>
      </w:r>
    </w:p>
    <w:p w14:paraId="6725ED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疾病 </w:t>
      </w:r>
    </w:p>
    <w:p w14:paraId="4DBD89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液体的摄入</w:t>
      </w:r>
    </w:p>
    <w:p w14:paraId="4DE47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F0E6A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60.为男病员导尿，不妥的方法是</w:t>
      </w:r>
    </w:p>
    <w:p w14:paraId="0ABBA7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术者站在病人右侧   </w:t>
      </w:r>
    </w:p>
    <w:p w14:paraId="2A2998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病人取仰卧、两腿平放略分开 </w:t>
      </w:r>
    </w:p>
    <w:p w14:paraId="0DC427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左手用纱布裹住阴茎，将包皮向后推，暴露尿道口，从冠状沟向尿道口进行消毒</w:t>
      </w:r>
    </w:p>
    <w:p w14:paraId="1850A1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提起阴茎与腹壁呈60°角</w:t>
      </w:r>
    </w:p>
    <w:p w14:paraId="234ED2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7C717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61.为男病员导尿时，若导尿管插入受阻其原因是</w:t>
      </w:r>
    </w:p>
    <w:p w14:paraId="0F658C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导尿管太软太细 </w:t>
      </w:r>
    </w:p>
    <w:p w14:paraId="2951EC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导尿管太粗 </w:t>
      </w:r>
    </w:p>
    <w:p w14:paraId="700EFF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插管方向不对 </w:t>
      </w:r>
    </w:p>
    <w:p w14:paraId="11BB61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膀胱颈部肌肉收缩 </w:t>
      </w:r>
    </w:p>
    <w:p w14:paraId="6608E9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0B617A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62.解除阻塞性尿潴留的方法是</w:t>
      </w:r>
    </w:p>
    <w:p w14:paraId="5E8A7E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热敷下腹部 </w:t>
      </w:r>
    </w:p>
    <w:p w14:paraId="005D6E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轻轻按摩下腹部 </w:t>
      </w:r>
    </w:p>
    <w:p w14:paraId="34969D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用温水冲洗会阴 </w:t>
      </w:r>
    </w:p>
    <w:p w14:paraId="26C91B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以上都不是</w:t>
      </w:r>
    </w:p>
    <w:p w14:paraId="098D98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2AFCD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63.导尿中，哪项与防止感染无关</w:t>
      </w:r>
    </w:p>
    <w:p w14:paraId="434C5F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严格消毒物品         </w:t>
      </w:r>
    </w:p>
    <w:p w14:paraId="6045F9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导尿管误插入阴道应更换，重新从尿道插入</w:t>
      </w:r>
    </w:p>
    <w:p w14:paraId="488C1E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一次放尿不超过1000ml     </w:t>
      </w:r>
    </w:p>
    <w:p w14:paraId="11699C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严格消毒外阴</w:t>
      </w:r>
    </w:p>
    <w:p w14:paraId="24805A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AE9C9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64.盆腔手术前留置导尿管其主要目的</w:t>
      </w:r>
    </w:p>
    <w:p w14:paraId="64E2E7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解除病员痛苦 </w:t>
      </w:r>
    </w:p>
    <w:p w14:paraId="036529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预防尿外溢 </w:t>
      </w:r>
    </w:p>
    <w:p w14:paraId="116F28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避免手术中误伤膀胱   </w:t>
      </w:r>
    </w:p>
    <w:p w14:paraId="463246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保持膀胱良好功能</w:t>
      </w:r>
    </w:p>
    <w:p w14:paraId="331EAB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B95A4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65.不需要留置导尿的病员是</w:t>
      </w:r>
    </w:p>
    <w:p w14:paraId="6EEBAA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休克       </w:t>
      </w:r>
    </w:p>
    <w:p w14:paraId="47EA1A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昏迷       </w:t>
      </w:r>
    </w:p>
    <w:p w14:paraId="4D355B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尿道损伤       </w:t>
      </w:r>
    </w:p>
    <w:p w14:paraId="0AD557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膀胱炎</w:t>
      </w:r>
    </w:p>
    <w:p w14:paraId="11F6BF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7C5A0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66.长期留置尿管的病员，发现尿液混浊沉淀时，除大量饮水外还应</w:t>
      </w:r>
    </w:p>
    <w:p w14:paraId="557E2A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给予碱化尿液 </w:t>
      </w:r>
    </w:p>
    <w:p w14:paraId="09E8F2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口服抗菌素   </w:t>
      </w:r>
    </w:p>
    <w:p w14:paraId="37128C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口服高渗糖     </w:t>
      </w:r>
    </w:p>
    <w:p w14:paraId="0BBF87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膀胱冲洗</w:t>
      </w:r>
    </w:p>
    <w:p w14:paraId="5723F0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CBEF5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67.女性留置导尿管首先应做的事</w:t>
      </w:r>
    </w:p>
    <w:p w14:paraId="0C3A48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带无菌手套   </w:t>
      </w:r>
    </w:p>
    <w:p w14:paraId="3D1FD8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常规消毒外阴   </w:t>
      </w:r>
    </w:p>
    <w:p w14:paraId="16BEFB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备皮   </w:t>
      </w:r>
    </w:p>
    <w:p w14:paraId="47A377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铺孔巾</w:t>
      </w:r>
    </w:p>
    <w:p w14:paraId="1FE0FA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8F605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68.留置导尿病员的护理，哪一项是错误的</w:t>
      </w:r>
    </w:p>
    <w:p w14:paraId="05BAB1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每日定时倒尿液，倒尿时不可提高引流管   </w:t>
      </w:r>
    </w:p>
    <w:p w14:paraId="2BA63A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每周更换引流管一次 </w:t>
      </w:r>
    </w:p>
    <w:p w14:paraId="644686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每周更换导尿管一次 </w:t>
      </w:r>
    </w:p>
    <w:p w14:paraId="3E4ACE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鼓励病员多饮水</w:t>
      </w:r>
    </w:p>
    <w:p w14:paraId="58E313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40EE4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69.护理留置导尿的病员，哪项是错误的</w:t>
      </w:r>
    </w:p>
    <w:p w14:paraId="6C3DE8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引流管粗细长短应适当、尿液混浊时进行膀胱冲洗 </w:t>
      </w:r>
    </w:p>
    <w:p w14:paraId="6B0AF0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导尿管每日更换一次 </w:t>
      </w:r>
    </w:p>
    <w:p w14:paraId="0F3320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保持引流通畅，定时更换橡胶引流管   </w:t>
      </w:r>
    </w:p>
    <w:p w14:paraId="0A8540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每日更换尿瓶，观察性质，记尿量</w:t>
      </w:r>
    </w:p>
    <w:p w14:paraId="28904A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8D62B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70.发生尿潴留原因哪项是错误的</w:t>
      </w:r>
    </w:p>
    <w:p w14:paraId="7B49EA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尿道阻塞 </w:t>
      </w:r>
    </w:p>
    <w:p w14:paraId="53BC8A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前列腺肥大 </w:t>
      </w:r>
    </w:p>
    <w:p w14:paraId="28DB7B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膀胱括约肌失去控制功能 </w:t>
      </w:r>
    </w:p>
    <w:p w14:paraId="7CCF75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尿道高度狭窄</w:t>
      </w:r>
    </w:p>
    <w:p w14:paraId="165A58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3AD90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71.极度衰竭膀胱高度膨胀的病员，导尿首次排完膀胱会引起</w:t>
      </w:r>
    </w:p>
    <w:p w14:paraId="79F328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休克     </w:t>
      </w:r>
    </w:p>
    <w:p w14:paraId="100953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腹部剧痛   </w:t>
      </w:r>
    </w:p>
    <w:p w14:paraId="0E0899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血尿、虚脱         </w:t>
      </w:r>
    </w:p>
    <w:p w14:paraId="74EA08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膀胱炎症</w:t>
      </w:r>
    </w:p>
    <w:p w14:paraId="7F1338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54043E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72.前列腺肥大，体质极度虚弱而膀胱高度膨胀的病员，最好的排尿方法是</w:t>
      </w:r>
    </w:p>
    <w:p w14:paraId="6B5CC0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热敷下腹部 </w:t>
      </w:r>
    </w:p>
    <w:p w14:paraId="5F650D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按摩下腹部     </w:t>
      </w:r>
    </w:p>
    <w:p w14:paraId="1A4DCD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导尿       </w:t>
      </w:r>
    </w:p>
    <w:p w14:paraId="108136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针炙</w:t>
      </w:r>
    </w:p>
    <w:p w14:paraId="174E78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46047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73.为男性病员导尿提起阴茎使其与腹部成</w:t>
      </w:r>
    </w:p>
    <w:p w14:paraId="522A5A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30°     </w:t>
      </w:r>
    </w:p>
    <w:p w14:paraId="27B565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40°         </w:t>
      </w:r>
    </w:p>
    <w:p w14:paraId="0D9A61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50°       </w:t>
      </w:r>
    </w:p>
    <w:p w14:paraId="4659EE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60°</w:t>
      </w:r>
    </w:p>
    <w:p w14:paraId="60FC7D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1B1E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74.男性病员导尿管的正确固定方法是</w:t>
      </w:r>
    </w:p>
    <w:p w14:paraId="244FFB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A、环形       </w:t>
      </w:r>
    </w:p>
    <w:p w14:paraId="687117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B、全封闭式     </w:t>
      </w:r>
    </w:p>
    <w:p w14:paraId="2478E0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C、蝶形       </w:t>
      </w:r>
    </w:p>
    <w:p w14:paraId="38264F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D、C+A</w:t>
      </w:r>
    </w:p>
    <w:p w14:paraId="4BE3E7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879EE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75.排出的尿液呈烂苹果味见于</w:t>
      </w:r>
    </w:p>
    <w:p w14:paraId="41AFDA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膀胱炎     </w:t>
      </w:r>
    </w:p>
    <w:p w14:paraId="517EFE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肝硬化       </w:t>
      </w:r>
    </w:p>
    <w:p w14:paraId="45CBD8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尿毒症     </w:t>
      </w:r>
    </w:p>
    <w:p w14:paraId="403F4A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糖尿病</w:t>
      </w:r>
    </w:p>
    <w:p w14:paraId="3523FC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68ECE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76.插导尿管前女性尿道口和小阴唇的初次消毒顺序为</w:t>
      </w:r>
    </w:p>
    <w:p w14:paraId="174385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Ａ. 向上而下、由内向外 </w:t>
      </w:r>
    </w:p>
    <w:p w14:paraId="3C4BD728">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自上而下、由外向内 </w:t>
      </w:r>
    </w:p>
    <w:p w14:paraId="04BAE4F7">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自下而上、由内向外 </w:t>
      </w:r>
    </w:p>
    <w:p w14:paraId="4E0526CA">
      <w:pPr>
        <w:keepNext w:val="0"/>
        <w:keepLines w:val="0"/>
        <w:pageBreakBefore w:val="0"/>
        <w:widowControl w:val="0"/>
        <w:numPr>
          <w:ilvl w:val="0"/>
          <w:numId w:val="3"/>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自下而上、由外向内</w:t>
      </w:r>
    </w:p>
    <w:p w14:paraId="351AEF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BB3BA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77.为病员导尿时选择消毒外阴的消毒液是</w:t>
      </w:r>
    </w:p>
    <w:p w14:paraId="538CA018">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等渗盐水 　　</w:t>
      </w:r>
    </w:p>
    <w:p w14:paraId="3734117B">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70%酒精 　　　　 </w:t>
      </w:r>
    </w:p>
    <w:p w14:paraId="148CC3CA">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2%碘酒 　　　 </w:t>
      </w:r>
    </w:p>
    <w:p w14:paraId="69D54553">
      <w:pPr>
        <w:keepNext w:val="0"/>
        <w:keepLines w:val="0"/>
        <w:pageBreakBefore w:val="0"/>
        <w:widowControl w:val="0"/>
        <w:numPr>
          <w:ilvl w:val="0"/>
          <w:numId w:val="4"/>
        </w:numPr>
        <w:kinsoku/>
        <w:wordWrap/>
        <w:overflowPunct/>
        <w:topLinePunct w:val="0"/>
        <w:autoSpaceDE/>
        <w:autoSpaceDN/>
        <w:bidi w:val="0"/>
        <w:adjustRightInd/>
        <w:snapToGrid w:val="0"/>
        <w:spacing w:line="360" w:lineRule="auto"/>
        <w:ind w:left="0" w:leftChars="0" w:firstLine="0" w:firstLine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0.1%苯扎溴铵</w:t>
      </w:r>
    </w:p>
    <w:p w14:paraId="26CEC6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F6543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78.导尿时注意事项哪项是错误的</w:t>
      </w:r>
    </w:p>
    <w:p w14:paraId="7463DB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严格执行无菌技术操作 </w:t>
      </w:r>
    </w:p>
    <w:p w14:paraId="7C15DD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导尿管粗细适宜 </w:t>
      </w:r>
    </w:p>
    <w:p w14:paraId="24A689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插管时动作轻柔</w:t>
      </w:r>
    </w:p>
    <w:p w14:paraId="25D4A1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膀胱高度膨胀的病员第一次放尿液不少于1000ml</w:t>
      </w:r>
    </w:p>
    <w:p w14:paraId="6C4F81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10182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79.尿液排出静放后发生沉淀的主要原因是</w:t>
      </w:r>
    </w:p>
    <w:p w14:paraId="1D9397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尿中磷酸盐被溶解 </w:t>
      </w:r>
    </w:p>
    <w:p w14:paraId="4F6C2A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尿比重的改变 　</w:t>
      </w:r>
    </w:p>
    <w:p w14:paraId="5A1F18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尿素被细菌分解放出氨　</w:t>
      </w:r>
    </w:p>
    <w:p w14:paraId="32B29E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容器不清洁</w:t>
      </w:r>
    </w:p>
    <w:p w14:paraId="61D22B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709C38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80.膀膀癌病员尿呈</w:t>
      </w:r>
    </w:p>
    <w:p w14:paraId="4BBE77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血红蛋白尿 　　　　　</w:t>
      </w:r>
    </w:p>
    <w:p w14:paraId="3990D1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血尿 　　　　</w:t>
      </w:r>
    </w:p>
    <w:p w14:paraId="22C2C1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乳糜尿 　　　　</w:t>
      </w:r>
    </w:p>
    <w:p w14:paraId="0C124E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脓尿</w:t>
      </w:r>
    </w:p>
    <w:p w14:paraId="59512F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80DE9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81.血丝虫病员尿呈</w:t>
      </w:r>
    </w:p>
    <w:p w14:paraId="6B8348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血尿 　　　　　 　　</w:t>
      </w:r>
    </w:p>
    <w:p w14:paraId="71A1D0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脓尿 　　　　</w:t>
      </w:r>
    </w:p>
    <w:p w14:paraId="115C2F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乳糜尿 　　　　 </w:t>
      </w:r>
    </w:p>
    <w:p w14:paraId="6DF51D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蛋白尿</w:t>
      </w:r>
    </w:p>
    <w:p w14:paraId="313F49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746AC2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82.留置导尿时，定期更换导尿管的目的是</w:t>
      </w:r>
    </w:p>
    <w:p w14:paraId="30D22E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锻炼膀胱的反射功能 </w:t>
      </w:r>
    </w:p>
    <w:p w14:paraId="7D5792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减轻局部疼痛 </w:t>
      </w:r>
    </w:p>
    <w:p w14:paraId="797673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使病员得到暂时的休息</w:t>
      </w:r>
    </w:p>
    <w:p w14:paraId="756275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防止逆行感染</w:t>
      </w:r>
    </w:p>
    <w:p w14:paraId="73056B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F7429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83.带气囊导尿管的特点是</w:t>
      </w:r>
    </w:p>
    <w:p w14:paraId="533598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便于固定 　　　</w:t>
      </w:r>
    </w:p>
    <w:p w14:paraId="310941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便于插管 　　　</w:t>
      </w:r>
    </w:p>
    <w:p w14:paraId="2C3D9F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适用测定残余尿 　　　 </w:t>
      </w:r>
    </w:p>
    <w:p w14:paraId="47D856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适用于女性</w:t>
      </w:r>
    </w:p>
    <w:p w14:paraId="205DEE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6F927F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84.给男病员导尿，提起阴茎成60°角可使</w:t>
      </w:r>
    </w:p>
    <w:p w14:paraId="491E48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尿道3个狭窄部消失 　 </w:t>
      </w:r>
    </w:p>
    <w:p w14:paraId="13A569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尿道膜部扩张 　</w:t>
      </w:r>
    </w:p>
    <w:p w14:paraId="7C721D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耻骨下弯消失　　</w:t>
      </w:r>
    </w:p>
    <w:p w14:paraId="46DD64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耻骨前弯消失</w:t>
      </w:r>
    </w:p>
    <w:p w14:paraId="36FCF6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3D780B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85.手术12h后病人排尿仍困难时应</w:t>
      </w:r>
    </w:p>
    <w:p w14:paraId="17F791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导尿 　　 </w:t>
      </w:r>
    </w:p>
    <w:p w14:paraId="227B5D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给利尿剂　　　　　 </w:t>
      </w:r>
    </w:p>
    <w:p w14:paraId="4FF4A4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热敷下腹部 　　　　 </w:t>
      </w:r>
    </w:p>
    <w:p w14:paraId="74BF2A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安置合适的体位</w:t>
      </w:r>
    </w:p>
    <w:p w14:paraId="656802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ADF66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86.某病员、女、47岁，诊断为尿毒症，给予留置导尿12h后引出尿液75ml，请估计该病员的排尿状况是</w:t>
      </w:r>
    </w:p>
    <w:p w14:paraId="15FE06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正常 　　　　　</w:t>
      </w:r>
    </w:p>
    <w:p w14:paraId="0261B6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少尿 　　　　　 </w:t>
      </w:r>
    </w:p>
    <w:p w14:paraId="511A9A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尿闭 　　　　　　 </w:t>
      </w:r>
    </w:p>
    <w:p w14:paraId="546C73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尿量偏少</w:t>
      </w:r>
    </w:p>
    <w:p w14:paraId="6B9316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701E7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87.不需留置导尿管的病员是</w:t>
      </w:r>
    </w:p>
    <w:p w14:paraId="6D0F01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昏迷尿失禁 　 </w:t>
      </w:r>
    </w:p>
    <w:p w14:paraId="00F1EB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会阴部损伤 　</w:t>
      </w:r>
    </w:p>
    <w:p w14:paraId="36FFCB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截瘫引起尿潴留 　 </w:t>
      </w:r>
    </w:p>
    <w:p w14:paraId="31D3C1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胸腔内器官手术前</w:t>
      </w:r>
    </w:p>
    <w:p w14:paraId="49C6BA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07AA8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88.下列病员需留置导尿的是</w:t>
      </w:r>
    </w:p>
    <w:p w14:paraId="06319F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留尿培养标本   </w:t>
      </w:r>
    </w:p>
    <w:p w14:paraId="2098B1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测膀胱压力  </w:t>
      </w:r>
    </w:p>
    <w:p w14:paraId="7A5E51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检查残余尿量  </w:t>
      </w:r>
    </w:p>
    <w:p w14:paraId="62047A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为术后尿潴留病人放尿液</w:t>
      </w:r>
    </w:p>
    <w:p w14:paraId="2FB8CB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3F4C70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89.哪项不属于尿潴留的症状</w:t>
      </w:r>
    </w:p>
    <w:p w14:paraId="7E4CDE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膀胱肿胀至脐部 </w:t>
      </w:r>
    </w:p>
    <w:p w14:paraId="0860FD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耻骨联合上扪及囊样包块 </w:t>
      </w:r>
    </w:p>
    <w:p w14:paraId="6CDC71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尿液呈血性 </w:t>
      </w:r>
    </w:p>
    <w:p w14:paraId="020555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疼痛 </w:t>
      </w:r>
    </w:p>
    <w:p w14:paraId="6763AE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316A1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90.脑垂体后叶抗利尿激素分泌不足可引起</w:t>
      </w:r>
    </w:p>
    <w:p w14:paraId="592F7A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多尿 　　　　</w:t>
      </w:r>
    </w:p>
    <w:p w14:paraId="499832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少尿 　　　　　</w:t>
      </w:r>
    </w:p>
    <w:p w14:paraId="4B2527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尿闭 　　　　</w:t>
      </w:r>
    </w:p>
    <w:p w14:paraId="214821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无尿</w:t>
      </w:r>
    </w:p>
    <w:p w14:paraId="7AD4D3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3883D5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91.假性尿失禁（充溢性尿失禁）表现为</w:t>
      </w:r>
    </w:p>
    <w:p w14:paraId="2B4B69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当膀胱充盈到一定压力时，即可不自主溢出尿液 </w:t>
      </w:r>
    </w:p>
    <w:p w14:paraId="2D9D93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当咳嗽时不自主地有少量尿液排出 </w:t>
      </w:r>
    </w:p>
    <w:p w14:paraId="0F551C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膀胱内稍有尿液不自主排出 　　　　　　</w:t>
      </w:r>
    </w:p>
    <w:p w14:paraId="79859B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运动时致尿液排出</w:t>
      </w:r>
    </w:p>
    <w:p w14:paraId="21754A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1337B6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92.动力性尿潴留的原因是：B</w:t>
      </w:r>
    </w:p>
    <w:p w14:paraId="25D79A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膀胱颈部或尿道有梗阻引起       </w:t>
      </w:r>
    </w:p>
    <w:p w14:paraId="2FE24A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排尿功能发生障碍引起 </w:t>
      </w:r>
    </w:p>
    <w:p w14:paraId="5B0EDF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心理紧张引起 　　　　　　　　　　　 </w:t>
      </w:r>
    </w:p>
    <w:p w14:paraId="30EA60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排尿姿势改变不能用力</w:t>
      </w:r>
    </w:p>
    <w:p w14:paraId="6CC31F8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BEF80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93.前列腺肥大可造成病员</w:t>
      </w:r>
    </w:p>
    <w:p w14:paraId="3C6C5B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尿失禁 　　 </w:t>
      </w:r>
    </w:p>
    <w:p w14:paraId="51B013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尿潴留 　　　</w:t>
      </w:r>
    </w:p>
    <w:p w14:paraId="248686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尿闭 　　　 </w:t>
      </w:r>
    </w:p>
    <w:p w14:paraId="235029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尿痛</w:t>
      </w:r>
    </w:p>
    <w:p w14:paraId="52C978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D05DA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94.排尿的初级中枢位于</w:t>
      </w:r>
    </w:p>
    <w:p w14:paraId="202631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大脑皮层 　　　　 </w:t>
      </w:r>
    </w:p>
    <w:p w14:paraId="74C030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骶髓　</w:t>
      </w:r>
    </w:p>
    <w:p w14:paraId="22486F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脑干 　　　　 </w:t>
      </w:r>
    </w:p>
    <w:p w14:paraId="0E56A6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腰髓</w:t>
      </w:r>
    </w:p>
    <w:p w14:paraId="568013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4916F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95.哪项不是膀胱冲洗的目的</w:t>
      </w:r>
    </w:p>
    <w:p w14:paraId="1F5889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保持其尿液引流通畅 　 </w:t>
      </w:r>
    </w:p>
    <w:p w14:paraId="165544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清除膀胱内血块、粘液、异物等预防感染</w:t>
      </w:r>
    </w:p>
    <w:p w14:paraId="7BF621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解除尿潴留 　　　　　 </w:t>
      </w:r>
    </w:p>
    <w:p w14:paraId="6B8376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治疗某些疾病</w:t>
      </w:r>
    </w:p>
    <w:p w14:paraId="250C13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586D1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96.膀胱冲洗时的操作哪项是错误的</w:t>
      </w:r>
    </w:p>
    <w:p w14:paraId="641E33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排空膀胱 　</w:t>
      </w:r>
    </w:p>
    <w:p w14:paraId="0E344A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瓶内液面距床面约60cm 　</w:t>
      </w:r>
    </w:p>
    <w:p w14:paraId="246AE1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滴速一般60-80滴/分</w:t>
      </w:r>
    </w:p>
    <w:p w14:paraId="682937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冲洗液总量不超过200-300ml，以免压力增大</w:t>
      </w:r>
    </w:p>
    <w:p w14:paraId="469F0C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C0C7B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97.为防止逆行感染，留置导尿引流管。哪项措施错误</w:t>
      </w:r>
    </w:p>
    <w:p w14:paraId="0A4DC0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不可受压 　　 </w:t>
      </w:r>
    </w:p>
    <w:p w14:paraId="68A222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不应高于膀胱 　</w:t>
      </w:r>
    </w:p>
    <w:p w14:paraId="0628ED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不应接触尿瓶内尿液 　</w:t>
      </w:r>
    </w:p>
    <w:p w14:paraId="692A90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不可每日更换</w:t>
      </w:r>
    </w:p>
    <w:p w14:paraId="6CCA48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2523ED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98.男性尿道全长（  ）cm</w:t>
      </w:r>
    </w:p>
    <w:p w14:paraId="17F727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18-20</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14-22 </w:t>
      </w:r>
    </w:p>
    <w:p w14:paraId="5FA74F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15-22 </w:t>
      </w:r>
    </w:p>
    <w:p w14:paraId="15648B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17-22</w:t>
      </w:r>
    </w:p>
    <w:p w14:paraId="0D1A46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93522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99.下列那项措施是判断尿管误入阴道的金标准</w:t>
      </w:r>
    </w:p>
    <w:p w14:paraId="4456DD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导尿前勿排尿</w:t>
      </w:r>
    </w:p>
    <w:p w14:paraId="50D7E5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熟悉解剖位置 </w:t>
      </w:r>
    </w:p>
    <w:p w14:paraId="65CACA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病人有无不适主诉</w:t>
      </w:r>
    </w:p>
    <w:p w14:paraId="6AE910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观察有无尿液</w:t>
      </w:r>
    </w:p>
    <w:p w14:paraId="4CFD1C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716E1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100.一般留置尿管3-4天后，细菌尿的发生率达</w:t>
      </w:r>
    </w:p>
    <w:p w14:paraId="109552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60%</w:t>
      </w:r>
    </w:p>
    <w:p w14:paraId="678AE6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70%</w:t>
      </w:r>
    </w:p>
    <w:p w14:paraId="0B2023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80%</w:t>
      </w:r>
    </w:p>
    <w:p w14:paraId="163D6A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90%</w:t>
      </w:r>
    </w:p>
    <w:p w14:paraId="46454D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7717E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101.对尿失禁患者的护理哪项是错误的</w:t>
      </w:r>
    </w:p>
    <w:p w14:paraId="06DB35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指导患者行盆低肌锻炼</w:t>
      </w:r>
    </w:p>
    <w:p w14:paraId="237E87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对长期尿失禁患者可行导尿术</w:t>
      </w:r>
    </w:p>
    <w:p w14:paraId="3CAA10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嘱病员多饮水，促进排尿反射恢复</w:t>
      </w:r>
    </w:p>
    <w:p w14:paraId="24ECF6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多用温水冲洗会阴部</w:t>
      </w:r>
    </w:p>
    <w:p w14:paraId="58AE82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8091F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102.为尿潴留患者首次导尿时放出的尿量不应超过</w:t>
      </w:r>
    </w:p>
    <w:p w14:paraId="5A58DE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500ml</w:t>
      </w:r>
    </w:p>
    <w:p w14:paraId="679057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800ml</w:t>
      </w:r>
    </w:p>
    <w:p w14:paraId="4F8508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1000ml</w:t>
      </w:r>
    </w:p>
    <w:p w14:paraId="232F8F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1500ml</w:t>
      </w:r>
    </w:p>
    <w:p w14:paraId="144FBA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A9853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103.患者叶某，男性，因外伤导致尿失禁，需为患者留置导尿，为使耻骨联合前弯消失，应提起阴茎与腹壁成</w:t>
      </w:r>
    </w:p>
    <w:p w14:paraId="5D5FCF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20°</w:t>
      </w:r>
    </w:p>
    <w:p w14:paraId="1C0266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40° </w:t>
      </w:r>
    </w:p>
    <w:p w14:paraId="4E885A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60°</w:t>
      </w:r>
    </w:p>
    <w:p w14:paraId="0E4A73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90°</w:t>
      </w:r>
    </w:p>
    <w:p w14:paraId="020686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84821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104.导尿时为固定尿管，向尿管气囊注入的液体量和种类是</w:t>
      </w:r>
    </w:p>
    <w:p w14:paraId="33066C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10-15ml冷开水</w:t>
      </w:r>
    </w:p>
    <w:p w14:paraId="793610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4-5ml无菌生理盐水</w:t>
      </w:r>
    </w:p>
    <w:p w14:paraId="739BB6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10-15ml无菌生理盐水</w:t>
      </w:r>
    </w:p>
    <w:p w14:paraId="3C63A0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5-10ml液体石蜡</w:t>
      </w:r>
    </w:p>
    <w:p w14:paraId="6801CB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3E8D9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105.多尿是指24小时尿量超过</w:t>
      </w:r>
    </w:p>
    <w:p w14:paraId="61E5B3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1000ml</w:t>
      </w:r>
    </w:p>
    <w:p w14:paraId="4CD550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1600ml</w:t>
      </w:r>
    </w:p>
    <w:p w14:paraId="0450A5C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1800ml</w:t>
      </w:r>
    </w:p>
    <w:p w14:paraId="3793BD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2500ml</w:t>
      </w:r>
    </w:p>
    <w:p w14:paraId="084CCF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371DB0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106.不属于拔管后尿潴留的原因的是</w:t>
      </w:r>
    </w:p>
    <w:p w14:paraId="37789D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每日饮水量过多</w:t>
      </w:r>
    </w:p>
    <w:p w14:paraId="559F6D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膀胱逼尿肌过度松弛</w:t>
      </w:r>
    </w:p>
    <w:p w14:paraId="2C2CFA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尿路感染影响膀胱的逼尿功能</w:t>
      </w:r>
    </w:p>
    <w:p w14:paraId="48CE81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盆腔恶性肿瘤根治手术，淋巴结清扫时容易损伤支配膀胱的神经</w:t>
      </w:r>
    </w:p>
    <w:p w14:paraId="27C58D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40FA3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107.不属于留置尿管出现血尿的原因</w:t>
      </w:r>
    </w:p>
    <w:p w14:paraId="2D27EC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意识不清患者或者不合作的患者用力牵拉尿管，将尿管未经放气而整体拔出，损伤尿道</w:t>
      </w:r>
    </w:p>
    <w:p w14:paraId="24BE3C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膀胱冲洗时，速度过快，导致气囊对膀胱粘产生局部刺激</w:t>
      </w:r>
    </w:p>
    <w:p w14:paraId="57BC41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大量快速放尿</w:t>
      </w:r>
    </w:p>
    <w:p w14:paraId="425BFE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气囊注水过多</w:t>
      </w:r>
    </w:p>
    <w:p w14:paraId="250ABF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812FC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108.男性患者使用尿套过程中如果龟头水肿或分泌物多时，可选用的消毒清洗液是</w:t>
      </w:r>
    </w:p>
    <w:p w14:paraId="002E21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醋酸</w:t>
      </w:r>
    </w:p>
    <w:p w14:paraId="32BF7F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双氧水</w:t>
      </w:r>
    </w:p>
    <w:p w14:paraId="077F72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生理盐水</w:t>
      </w:r>
    </w:p>
    <w:p w14:paraId="11532E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1:5000高锰酸钾溶液</w:t>
      </w:r>
    </w:p>
    <w:p w14:paraId="41F6AA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370D4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109.以下哪项不属于留置尿管的适应症</w:t>
      </w:r>
    </w:p>
    <w:p w14:paraId="35D1FE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急、慢性尿潴留或膀胱颈口梗阻的患者</w:t>
      </w:r>
    </w:p>
    <w:p w14:paraId="595B0D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需要精确监测尿量</w:t>
      </w:r>
    </w:p>
    <w:p w14:paraId="6449C4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难治性尿失禁</w:t>
      </w:r>
    </w:p>
    <w:p w14:paraId="5411E3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患者用于收集尿液</w:t>
      </w:r>
    </w:p>
    <w:p w14:paraId="65E7E1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B461C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110.上尿路结石的血尿特点是</w:t>
      </w:r>
    </w:p>
    <w:p w14:paraId="4A1C6A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A.无痛性血尿</w:t>
      </w:r>
    </w:p>
    <w:p w14:paraId="7DDF97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B.活动后血尿</w:t>
      </w:r>
    </w:p>
    <w:p w14:paraId="5E2805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C.终末血尿</w:t>
      </w:r>
    </w:p>
    <w:p w14:paraId="6C9479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D.初期血尿</w:t>
      </w:r>
    </w:p>
    <w:p w14:paraId="76754E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A31C8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111.出现下列哪种情况，可确诊为后尿道完全断裂</w:t>
      </w:r>
    </w:p>
    <w:p w14:paraId="116B14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A.会阴部血肿</w:t>
      </w:r>
    </w:p>
    <w:p w14:paraId="519FEF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B.下腹及骨盆部皮下瘀斑</w:t>
      </w:r>
    </w:p>
    <w:p w14:paraId="720B29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C.骨盆挤压痛</w:t>
      </w:r>
    </w:p>
    <w:p w14:paraId="231D3B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D.尿道造影造影剂外溢至后尿道周围未进入膀胱</w:t>
      </w:r>
    </w:p>
    <w:p w14:paraId="753958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0AB59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112.输尿管口囊肿常伴发什么疾病</w:t>
      </w:r>
    </w:p>
    <w:p w14:paraId="53A1CD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A.肾发育不良</w:t>
      </w:r>
    </w:p>
    <w:p w14:paraId="1E6082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B.马蹄肾</w:t>
      </w:r>
    </w:p>
    <w:p w14:paraId="2A6BF6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C.重复肾</w:t>
      </w:r>
    </w:p>
    <w:p w14:paraId="7F1BD6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D.孤独肾</w:t>
      </w:r>
    </w:p>
    <w:p w14:paraId="007D9B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7BF46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113.下列对下尿路梗阻的叙述中，不正确的是</w:t>
      </w:r>
    </w:p>
    <w:p w14:paraId="2D5AB7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A.排尿踌躇是指排尿开始出现延迟，原因是膀胱出口梗阻，需要延长时间增加膀胱压力</w:t>
      </w:r>
    </w:p>
    <w:p w14:paraId="6C2ED7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B.排尿中断是指排尿过程中，排尿开始和停止无抑制性，多见于前列腺增生者</w:t>
      </w:r>
    </w:p>
    <w:p w14:paraId="10E9F9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C.尿后滴沥是指排尿后的滴尿现象，是停留在球部尿道或前列腺部尿道的尿液不能被挤压回膀胱的结果</w:t>
      </w:r>
    </w:p>
    <w:p w14:paraId="4E0823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D.前列腺增生是引起梗阻的主要原因，但可通过增加膀胱的顺应性，促进排尿</w:t>
      </w:r>
    </w:p>
    <w:p w14:paraId="0C2E9A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095DA8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114.</w:t>
      </w:r>
      <w:r>
        <w:rPr>
          <w:rFonts w:hint="eastAsia" w:ascii="微软雅黑" w:hAnsi="微软雅黑" w:eastAsia="微软雅黑" w:cs="微软雅黑"/>
          <w:b w:val="0"/>
          <w:bCs w:val="0"/>
          <w:i w:val="0"/>
          <w:iCs w:val="0"/>
          <w:caps w:val="0"/>
          <w:color w:val="1C1F23"/>
          <w:spacing w:val="0"/>
          <w:sz w:val="24"/>
          <w:szCs w:val="24"/>
          <w:shd w:val="clear" w:fill="FFFFFF"/>
        </w:rPr>
        <w:t>以下哪项属于留置导尿的适应证</w:t>
      </w:r>
    </w:p>
    <w:p w14:paraId="19E37E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单纯性压力性尿失禁（非难治性）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急、慢性尿潴留且药物治疗无效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患者可自主排尿但家属要求留置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预防普通术后患者尿失禁</w:t>
      </w:r>
    </w:p>
    <w:p w14:paraId="7A8CC4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1296391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115.机体代谢产物的重要排泄器官为</w:t>
      </w:r>
    </w:p>
    <w:p w14:paraId="2DD1D8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皮肤 　　 </w:t>
      </w:r>
    </w:p>
    <w:p w14:paraId="3E3E93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肺脏 　　　　　　　　</w:t>
      </w:r>
    </w:p>
    <w:p w14:paraId="1AF483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肾脏 　　　　　　　</w:t>
      </w:r>
    </w:p>
    <w:p w14:paraId="79143A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消化道</w:t>
      </w:r>
    </w:p>
    <w:p w14:paraId="5C9BA5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3DEC8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116.为解除非尿路阻塞引起的尿潴留，用温水冲洗会阴部的目的是</w:t>
      </w:r>
    </w:p>
    <w:p w14:paraId="7EA6A7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分散注意力，减轻紧张心理 　　　　</w:t>
      </w:r>
    </w:p>
    <w:p w14:paraId="60F4EC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利用条件反射促进排尿</w:t>
      </w:r>
    </w:p>
    <w:p w14:paraId="1E9DCE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清洁，防止尿路感染   　　　　　　 </w:t>
      </w:r>
    </w:p>
    <w:p w14:paraId="23FA48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使患者感觉舒适</w:t>
      </w:r>
    </w:p>
    <w:p w14:paraId="343AB4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2E6F30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117.尿失禁发生的原因，哪项不妥</w:t>
      </w:r>
    </w:p>
    <w:p w14:paraId="57C71E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心理精神压力 </w:t>
      </w:r>
    </w:p>
    <w:p w14:paraId="3B0C99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腹压升高 　　　 </w:t>
      </w:r>
    </w:p>
    <w:p w14:paraId="53413F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昏迷 </w:t>
      </w:r>
    </w:p>
    <w:p w14:paraId="73DE79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膀胱颈部有梗阻性病变</w:t>
      </w:r>
    </w:p>
    <w:p w14:paraId="340FC2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F0DB3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118.为成年女性导尿时见尿再插</w:t>
      </w:r>
    </w:p>
    <w:p w14:paraId="570004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2-3cm</w:t>
      </w:r>
    </w:p>
    <w:p w14:paraId="2B336F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5-7cm</w:t>
      </w:r>
    </w:p>
    <w:p w14:paraId="4D2356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7-8cm</w:t>
      </w:r>
    </w:p>
    <w:p w14:paraId="7977B9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8-9cm</w:t>
      </w:r>
    </w:p>
    <w:p w14:paraId="1ADA84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7A2DC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119.为男性患者导尿，见尿再插</w:t>
      </w:r>
    </w:p>
    <w:p w14:paraId="329349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12-14cm</w:t>
      </w:r>
    </w:p>
    <w:p w14:paraId="791FCE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14-16cm</w:t>
      </w:r>
    </w:p>
    <w:p w14:paraId="512136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16-18cm</w:t>
      </w:r>
    </w:p>
    <w:p w14:paraId="01273F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直插至Y型处</w:t>
      </w:r>
    </w:p>
    <w:p w14:paraId="5CD18E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5DED5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120.下列关于手卫生错误的是</w:t>
      </w:r>
    </w:p>
    <w:p w14:paraId="6F292A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A.置管导尿管前应进行手卫生</w:t>
      </w:r>
    </w:p>
    <w:p w14:paraId="25D571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B.进行收集尿液标本或者排空引流袋等操作前应进行手卫生</w:t>
      </w:r>
    </w:p>
    <w:p w14:paraId="569B71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C.在收集尿液标本、排空引流袋、拔除导尿管等操作后应进行手卫生</w:t>
      </w:r>
    </w:p>
    <w:p w14:paraId="65DF7B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置管导尿管时、每日进行导尿管相关护理时应使用无菌手套</w:t>
      </w:r>
    </w:p>
    <w:p w14:paraId="0F4BCD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1D2FBA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121.下列关于留置导尿的指征正确的是</w:t>
      </w:r>
    </w:p>
    <w:p w14:paraId="52D0FA3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泌尿外科手术或泌尿生殖道相邻器官的手术围手术期</w:t>
      </w:r>
    </w:p>
    <w:p w14:paraId="335504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常规接受硬膜外麻醉或镇痛的患者</w:t>
      </w:r>
    </w:p>
    <w:p w14:paraId="7E012D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ICU常规留置尿管的患者</w:t>
      </w:r>
    </w:p>
    <w:p w14:paraId="3ED9B9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因膀胱出口梗阻导致急性尿潴留的患者</w:t>
      </w:r>
    </w:p>
    <w:p w14:paraId="71C875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1FCD9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122.间歇性导尿最常用于(   )患者</w:t>
      </w:r>
    </w:p>
    <w:p w14:paraId="1A1CBE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膀胱排空不全</w:t>
      </w:r>
    </w:p>
    <w:p w14:paraId="06B028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急性尿潴留</w:t>
      </w:r>
    </w:p>
    <w:p w14:paraId="37014E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尿失禁</w:t>
      </w:r>
    </w:p>
    <w:p w14:paraId="6D8B9F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神经性膀胱功能障碍或脊髓损伤</w:t>
      </w:r>
    </w:p>
    <w:p w14:paraId="5EC262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68CB9A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123.女性患者清洗、消毒尿道口的正确顺序是</w:t>
      </w:r>
    </w:p>
    <w:p w14:paraId="225414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先按照由上至下，由内向外的原则清洗外阴，然后清洗并消毒尿道口、前庭、两侧大小阴唇，最后会阴、肛门</w:t>
      </w:r>
    </w:p>
    <w:p w14:paraId="088876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先按照由下至上，由内向外的原则清洗外阴，然后清洗并消毒尿道口、两侧大小阴唇，最后会阴、肛门</w:t>
      </w:r>
    </w:p>
    <w:p w14:paraId="55665E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先按照由上至下，由外向内的原则清洗外阴，然后清洗并消毒尿道口、前庭、两侧大小阴唇，最后会阴、肛门</w:t>
      </w:r>
    </w:p>
    <w:p w14:paraId="7D084C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先按照由上至下，由内向外的原则清洗外阴，然后清洗并消毒尿道口、前庭、两侧大小阴唇，最后会阴、肛门</w:t>
      </w:r>
    </w:p>
    <w:p w14:paraId="5FABD3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533FCB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124.导尿管置人前建议应用含有效碘（  ）mg/L的碘伏棉球充分消毒尿道口及其周围皮肤黏膜，棉球不能重复使用。</w:t>
      </w:r>
    </w:p>
    <w:p w14:paraId="01082D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100-500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500-1000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1000-2000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2000-2500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77575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125.下列关于导尿管选择错误的是</w:t>
      </w:r>
    </w:p>
    <w:p w14:paraId="55BAAA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根据患者年龄、性别、尿道等情况选择合适大小的型号、材质的导尿管，最大限度降低尿道损伤和尿路感染</w:t>
      </w:r>
    </w:p>
    <w:p w14:paraId="39072F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硅胶导尿管在降低导尿管相关感染的发生方面优于其他标准材质的导尿管</w:t>
      </w:r>
    </w:p>
    <w:p w14:paraId="48FC71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建议对需要长期留置导尿管的患者尽量使用对尿道刺激小的全硅胶导尿管</w:t>
      </w:r>
    </w:p>
    <w:p w14:paraId="2FD70B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使用尽可能小的导尿管，并与引流袋相匹配，从而最大程度减少尿道损伤</w:t>
      </w:r>
    </w:p>
    <w:p w14:paraId="074405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E62A80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126.导尿时，成年女性插人尿管(   )cm、男性插入尿管（  ）cm，见尿液流出再插人7-10cm,向气囊内注人无菌生理盐水10-15ml,轻拉导尿管有阻力感即证实导尿管已固定于膀胱内。</w:t>
      </w:r>
    </w:p>
    <w:p w14:paraId="229BE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A.3-5；20-22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B.4-6；18-20 </w:t>
      </w:r>
    </w:p>
    <w:p w14:paraId="26D911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4-6；20-22 </w:t>
      </w:r>
    </w:p>
    <w:p w14:paraId="1CAD95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3-5；20-22</w:t>
      </w:r>
    </w:p>
    <w:p w14:paraId="47EC6F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B6639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127.  尿管常见的固定位置为</w:t>
      </w:r>
    </w:p>
    <w:p w14:paraId="5B40B1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大腿内侧及下腹部</w:t>
      </w:r>
    </w:p>
    <w:p w14:paraId="4C3879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大腿内侧及上腹部</w:t>
      </w:r>
    </w:p>
    <w:p w14:paraId="192E45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大腿外侧及下腹部</w:t>
      </w:r>
    </w:p>
    <w:p w14:paraId="6176B1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大腿外侧及上腹部</w:t>
      </w:r>
    </w:p>
    <w:p w14:paraId="286734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50D4E5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128.（  ）是护理留置导尿管患者最重要的、也是首优护理程序。</w:t>
      </w:r>
    </w:p>
    <w:p w14:paraId="60366A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A.观察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B.尿道外口清洁 </w:t>
      </w:r>
    </w:p>
    <w:p w14:paraId="0AAAE3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C.导尿管固定 </w:t>
      </w:r>
    </w:p>
    <w:p w14:paraId="09DE08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D.每小时尿量 </w:t>
      </w:r>
    </w:p>
    <w:p w14:paraId="582338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 </w:t>
      </w:r>
    </w:p>
    <w:p w14:paraId="50B2E5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129.尿液达集尿袋(   )满或转运前及时排放尿液。</w:t>
      </w:r>
    </w:p>
    <w:p w14:paraId="0E5AA1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A.1/2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B.1/3 </w:t>
      </w:r>
    </w:p>
    <w:p w14:paraId="77FA1F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C.2/3  </w:t>
      </w:r>
    </w:p>
    <w:p w14:paraId="2E02A8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D.3/4 </w:t>
      </w:r>
    </w:p>
    <w:p w14:paraId="3198E6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正确答案：D  </w:t>
      </w:r>
    </w:p>
    <w:p w14:paraId="0857CC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130.无症状性菌尿症是指</w:t>
      </w:r>
    </w:p>
    <w:p w14:paraId="6A69B4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A.患者虽然没有症状，但在1周内有内镜检查或导尿管置入，尿液培养革兰阳性球菌菌落数≤10cfu/ml，革兰阴性杆菌菌落数≤10cfu/ml</w:t>
      </w:r>
    </w:p>
    <w:p w14:paraId="6E2859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B.患者虽然没有症状，但在1月内有内镜检查或导尿管置入，尿液培养革兰阳性球菌菌落数≥10cfu/ml，革兰阴性杆菌菌落数≥10cfu/ml</w:t>
      </w:r>
    </w:p>
    <w:p w14:paraId="6843CD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C.患者虽然没有症状，但在1周内有内镜检查或导尿管置入，尿液培养革兰阳性球菌菌落数≥10cfu/ml，革兰阴性杆菌菌落数≤10cfu/ml</w:t>
      </w:r>
    </w:p>
    <w:p w14:paraId="5714D8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D.患者虽然没有症状，但在1周内有内镜检查或导尿管置入，尿液培养革兰阳性球菌菌落数≥10cfu/ml，革兰阴性杆菌菌落数≥10cfu/ml</w:t>
      </w:r>
    </w:p>
    <w:p w14:paraId="10C4BD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C1DDE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49CA0B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131.</w:t>
      </w:r>
      <w:r>
        <w:rPr>
          <w:rFonts w:hint="eastAsia" w:ascii="微软雅黑" w:hAnsi="微软雅黑" w:eastAsia="微软雅黑" w:cs="微软雅黑"/>
          <w:b w:val="0"/>
          <w:bCs w:val="0"/>
          <w:i w:val="0"/>
          <w:iCs w:val="0"/>
          <w:caps w:val="0"/>
          <w:color w:val="1C1F23"/>
          <w:spacing w:val="0"/>
          <w:sz w:val="24"/>
          <w:szCs w:val="24"/>
          <w:shd w:val="clear" w:fill="FFFFFF"/>
        </w:rPr>
        <w:t>导尿管相关尿路感染（CAUTI）是指患者留置导尿管后或拔除导尿管</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rPr>
        <w:t xml:space="preserve">内发生的泌尿系统感染 </w:t>
      </w:r>
    </w:p>
    <w:p w14:paraId="2C46644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w:t>
      </w:r>
      <w:r>
        <w:rPr>
          <w:rFonts w:hint="eastAsia" w:ascii="微软雅黑" w:hAnsi="微软雅黑" w:eastAsia="微软雅黑" w:cs="微软雅黑"/>
          <w:b w:val="0"/>
          <w:bCs w:val="0"/>
          <w:i w:val="0"/>
          <w:iCs w:val="0"/>
          <w:caps w:val="0"/>
          <w:color w:val="1C1F23"/>
          <w:spacing w:val="0"/>
          <w:sz w:val="24"/>
          <w:szCs w:val="24"/>
          <w:shd w:val="clear" w:fill="FFFFFF"/>
        </w:rPr>
        <w:t>12小时</w:t>
      </w:r>
    </w:p>
    <w:p w14:paraId="755FDE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w:t>
      </w:r>
      <w:r>
        <w:rPr>
          <w:rFonts w:hint="eastAsia" w:ascii="微软雅黑" w:hAnsi="微软雅黑" w:eastAsia="微软雅黑" w:cs="微软雅黑"/>
          <w:b w:val="0"/>
          <w:bCs w:val="0"/>
          <w:i w:val="0"/>
          <w:iCs w:val="0"/>
          <w:caps w:val="0"/>
          <w:color w:val="1C1F23"/>
          <w:spacing w:val="0"/>
          <w:sz w:val="24"/>
          <w:szCs w:val="24"/>
          <w:shd w:val="clear" w:fill="FFFFFF"/>
        </w:rPr>
        <w:t>24小时</w:t>
      </w:r>
    </w:p>
    <w:p w14:paraId="071598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w:t>
      </w:r>
      <w:r>
        <w:rPr>
          <w:rFonts w:hint="eastAsia" w:ascii="微软雅黑" w:hAnsi="微软雅黑" w:eastAsia="微软雅黑" w:cs="微软雅黑"/>
          <w:b w:val="0"/>
          <w:bCs w:val="0"/>
          <w:i w:val="0"/>
          <w:iCs w:val="0"/>
          <w:caps w:val="0"/>
          <w:color w:val="1C1F23"/>
          <w:spacing w:val="0"/>
          <w:sz w:val="24"/>
          <w:szCs w:val="24"/>
          <w:shd w:val="clear" w:fill="FFFFFF"/>
        </w:rPr>
        <w:t>48小时</w:t>
      </w:r>
    </w:p>
    <w:p w14:paraId="247D46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D. 72小时 </w:t>
      </w:r>
    </w:p>
    <w:p w14:paraId="59FE8F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C2C60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sz w:val="24"/>
          <w:szCs w:val="24"/>
          <w:lang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132.</w:t>
      </w:r>
      <w:r>
        <w:rPr>
          <w:rFonts w:hint="eastAsia" w:ascii="微软雅黑" w:hAnsi="微软雅黑" w:eastAsia="微软雅黑" w:cs="微软雅黑"/>
          <w:b w:val="0"/>
          <w:bCs w:val="0"/>
          <w:i w:val="0"/>
          <w:iCs w:val="0"/>
          <w:caps w:val="0"/>
          <w:color w:val="1C1F23"/>
          <w:spacing w:val="0"/>
          <w:sz w:val="24"/>
          <w:szCs w:val="24"/>
          <w:shd w:val="clear" w:fill="FFFFFF"/>
        </w:rPr>
        <w:t>据美国疾病预防与控制中心报道，尿路感染在院内感染中占比约为</w:t>
      </w:r>
    </w:p>
    <w:p w14:paraId="3C0F1B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w:t>
      </w:r>
      <w:r>
        <w:rPr>
          <w:rFonts w:hint="eastAsia" w:ascii="微软雅黑" w:hAnsi="微软雅黑" w:eastAsia="微软雅黑" w:cs="微软雅黑"/>
          <w:b w:val="0"/>
          <w:bCs w:val="0"/>
          <w:i w:val="0"/>
          <w:iCs w:val="0"/>
          <w:caps w:val="0"/>
          <w:color w:val="1C1F23"/>
          <w:spacing w:val="0"/>
          <w:sz w:val="24"/>
          <w:szCs w:val="24"/>
          <w:shd w:val="clear" w:fill="FFFFFF"/>
        </w:rPr>
        <w:t>20%</w:t>
      </w:r>
    </w:p>
    <w:p w14:paraId="718270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w:t>
      </w:r>
      <w:r>
        <w:rPr>
          <w:rFonts w:hint="eastAsia" w:ascii="微软雅黑" w:hAnsi="微软雅黑" w:eastAsia="微软雅黑" w:cs="微软雅黑"/>
          <w:b w:val="0"/>
          <w:bCs w:val="0"/>
          <w:i w:val="0"/>
          <w:iCs w:val="0"/>
          <w:caps w:val="0"/>
          <w:color w:val="1C1F23"/>
          <w:spacing w:val="0"/>
          <w:sz w:val="24"/>
          <w:szCs w:val="24"/>
          <w:shd w:val="clear" w:fill="FFFFFF"/>
        </w:rPr>
        <w:t>30%</w:t>
      </w:r>
    </w:p>
    <w:p w14:paraId="672DC3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sz w:val="24"/>
          <w:szCs w:val="24"/>
        </w:rPr>
      </w:pPr>
      <w:r>
        <w:rPr>
          <w:rFonts w:hint="eastAsia" w:ascii="微软雅黑" w:hAnsi="微软雅黑" w:eastAsia="微软雅黑" w:cs="微软雅黑"/>
          <w:b w:val="0"/>
          <w:bCs w:val="0"/>
          <w:i w:val="0"/>
          <w:iCs w:val="0"/>
          <w:caps w:val="0"/>
          <w:color w:val="1C1F23"/>
          <w:spacing w:val="0"/>
          <w:sz w:val="24"/>
          <w:szCs w:val="24"/>
          <w:shd w:val="clear" w:fill="FFFFFF"/>
        </w:rPr>
        <w:t>C. 40%</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50%</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894E8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133.</w:t>
      </w:r>
      <w:r>
        <w:rPr>
          <w:rFonts w:hint="eastAsia" w:ascii="微软雅黑" w:hAnsi="微软雅黑" w:eastAsia="微软雅黑" w:cs="微软雅黑"/>
          <w:b w:val="0"/>
          <w:bCs w:val="0"/>
          <w:i w:val="0"/>
          <w:iCs w:val="0"/>
          <w:caps w:val="0"/>
          <w:color w:val="1C1F23"/>
          <w:spacing w:val="0"/>
          <w:sz w:val="24"/>
          <w:szCs w:val="24"/>
          <w:shd w:val="clear" w:fill="FFFFFF"/>
        </w:rPr>
        <w:t>最终预防CAUTI的关键是</w:t>
      </w:r>
    </w:p>
    <w:p w14:paraId="25E57A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A.</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rPr>
        <w:t>技术改进</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严格执行循证指南和多学科协作</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C. 新型导尿管研发</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抗生素使用</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27BAE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134.</w:t>
      </w:r>
      <w:r>
        <w:rPr>
          <w:rFonts w:hint="eastAsia" w:ascii="微软雅黑" w:hAnsi="微软雅黑" w:eastAsia="微软雅黑" w:cs="微软雅黑"/>
          <w:b w:val="0"/>
          <w:bCs w:val="0"/>
          <w:i w:val="0"/>
          <w:iCs w:val="0"/>
          <w:caps w:val="0"/>
          <w:color w:val="1C1F23"/>
          <w:spacing w:val="0"/>
          <w:sz w:val="24"/>
          <w:szCs w:val="24"/>
          <w:shd w:val="clear" w:fill="FFFFFF"/>
        </w:rPr>
        <w:t xml:space="preserve">留置导尿的绝对禁忌证是 </w:t>
      </w:r>
    </w:p>
    <w:p w14:paraId="1403A1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A. 尿道狭窄</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急性前列腺炎</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C. 膀胱颈梗阻</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骨盆骨折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4E740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135.</w:t>
      </w:r>
      <w:r>
        <w:rPr>
          <w:rFonts w:hint="eastAsia" w:ascii="微软雅黑" w:hAnsi="微软雅黑" w:eastAsia="微软雅黑" w:cs="微软雅黑"/>
          <w:b w:val="0"/>
          <w:bCs w:val="0"/>
          <w:i w:val="0"/>
          <w:iCs w:val="0"/>
          <w:caps w:val="0"/>
          <w:color w:val="1C1F23"/>
          <w:spacing w:val="0"/>
          <w:sz w:val="24"/>
          <w:szCs w:val="24"/>
          <w:shd w:val="clear" w:fill="FFFFFF"/>
        </w:rPr>
        <w:t>对于膀胱排空功能障碍患者，首选的替代导尿方法是</w:t>
      </w:r>
    </w:p>
    <w:p w14:paraId="69FEAC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A. 耻骨上膀胱造瘘</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男性体外尿套</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C. 间歇性导尿</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尿垫</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293F6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136.</w:t>
      </w:r>
      <w:r>
        <w:rPr>
          <w:rFonts w:hint="eastAsia" w:ascii="微软雅黑" w:hAnsi="微软雅黑" w:eastAsia="微软雅黑" w:cs="微软雅黑"/>
          <w:b w:val="0"/>
          <w:bCs w:val="0"/>
          <w:i w:val="0"/>
          <w:iCs w:val="0"/>
          <w:caps w:val="0"/>
          <w:color w:val="1C1F23"/>
          <w:spacing w:val="0"/>
          <w:sz w:val="24"/>
          <w:szCs w:val="24"/>
          <w:shd w:val="clear" w:fill="FFFFFF"/>
        </w:rPr>
        <w:t xml:space="preserve"> 以下哪项不是耻骨上膀胱造瘘的适应证</w:t>
      </w:r>
    </w:p>
    <w:p w14:paraId="45244B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A. 尿道梗阻或狭窄</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急性尿潴留且导尿禁忌</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单纯性尿失禁 </w:t>
      </w:r>
    </w:p>
    <w:p w14:paraId="110A2B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D. 患者因性生活需求自主选择</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B2860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137.</w:t>
      </w:r>
      <w:r>
        <w:rPr>
          <w:rFonts w:hint="eastAsia" w:ascii="微软雅黑" w:hAnsi="微软雅黑" w:eastAsia="微软雅黑" w:cs="微软雅黑"/>
          <w:b w:val="0"/>
          <w:bCs w:val="0"/>
          <w:i w:val="0"/>
          <w:iCs w:val="0"/>
          <w:caps w:val="0"/>
          <w:color w:val="1C1F23"/>
          <w:spacing w:val="0"/>
          <w:sz w:val="24"/>
          <w:szCs w:val="24"/>
          <w:shd w:val="clear" w:fill="FFFFFF"/>
        </w:rPr>
        <w:t>长期留置导尿管（超过2周）推荐选择哪种材料</w:t>
      </w:r>
    </w:p>
    <w:p w14:paraId="7996BB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A. 乳胶导尿管</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硅胶导尿管</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C. PVC导尿管</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橡胶导尿管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FD8BD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138</w:t>
      </w:r>
      <w:r>
        <w:rPr>
          <w:rFonts w:hint="eastAsia" w:ascii="微软雅黑" w:hAnsi="微软雅黑" w:eastAsia="微软雅黑" w:cs="微软雅黑"/>
          <w:b w:val="0"/>
          <w:bCs w:val="0"/>
          <w:i w:val="0"/>
          <w:iCs w:val="0"/>
          <w:caps w:val="0"/>
          <w:color w:val="1C1F23"/>
          <w:spacing w:val="0"/>
          <w:sz w:val="24"/>
          <w:szCs w:val="24"/>
          <w:shd w:val="clear" w:fill="FFFFFF"/>
        </w:rPr>
        <w:t>. 三腔导尿管的主要用途是</w:t>
      </w:r>
    </w:p>
    <w:p w14:paraId="507072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间歇性导尿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长期留置引流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尿标本采集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27BAB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139</w:t>
      </w:r>
      <w:r>
        <w:rPr>
          <w:rFonts w:hint="eastAsia" w:ascii="微软雅黑" w:hAnsi="微软雅黑" w:eastAsia="微软雅黑" w:cs="微软雅黑"/>
          <w:b w:val="0"/>
          <w:bCs w:val="0"/>
          <w:i w:val="0"/>
          <w:iCs w:val="0"/>
          <w:caps w:val="0"/>
          <w:color w:val="1C1F23"/>
          <w:spacing w:val="0"/>
          <w:sz w:val="24"/>
          <w:szCs w:val="24"/>
          <w:shd w:val="clear" w:fill="FFFFFF"/>
        </w:rPr>
        <w:t xml:space="preserve">. 成人导尿管直径通常选择的范围是 </w:t>
      </w:r>
    </w:p>
    <w:p w14:paraId="7FE1C6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F6~F10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F10~F18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F20~F24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F24~F30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9DFA6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40</w:t>
      </w:r>
      <w:r>
        <w:rPr>
          <w:rFonts w:hint="eastAsia" w:ascii="微软雅黑" w:hAnsi="微软雅黑" w:eastAsia="微软雅黑" w:cs="微软雅黑"/>
          <w:b w:val="0"/>
          <w:bCs w:val="0"/>
          <w:i w:val="0"/>
          <w:iCs w:val="0"/>
          <w:caps w:val="0"/>
          <w:color w:val="1C1F23"/>
          <w:spacing w:val="0"/>
          <w:sz w:val="24"/>
          <w:szCs w:val="24"/>
          <w:shd w:val="clear" w:fill="FFFFFF"/>
        </w:rPr>
        <w:t>. 为减少尿道损伤，应选择的导尿管原则是</w:t>
      </w:r>
    </w:p>
    <w:p w14:paraId="591D67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最大直径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最小有效引流直径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带银离子涂层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三腔导管</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6C196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41</w:t>
      </w:r>
      <w:r>
        <w:rPr>
          <w:rFonts w:hint="eastAsia" w:ascii="微软雅黑" w:hAnsi="微软雅黑" w:eastAsia="微软雅黑" w:cs="微软雅黑"/>
          <w:b w:val="0"/>
          <w:bCs w:val="0"/>
          <w:i w:val="0"/>
          <w:iCs w:val="0"/>
          <w:caps w:val="0"/>
          <w:color w:val="1C1F23"/>
          <w:spacing w:val="0"/>
          <w:sz w:val="24"/>
          <w:szCs w:val="24"/>
          <w:shd w:val="clear" w:fill="FFFFFF"/>
        </w:rPr>
        <w:t>. 导尿管气囊注水的量通常为</w:t>
      </w:r>
    </w:p>
    <w:p w14:paraId="54B928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3~5ml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5~15ml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20~30ml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30ml以上</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50D3E1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42</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女性患者</w:t>
      </w:r>
      <w:r>
        <w:rPr>
          <w:rFonts w:hint="eastAsia" w:ascii="微软雅黑" w:hAnsi="微软雅黑" w:eastAsia="微软雅黑" w:cs="微软雅黑"/>
          <w:b w:val="0"/>
          <w:bCs w:val="0"/>
          <w:i w:val="0"/>
          <w:iCs w:val="0"/>
          <w:caps w:val="0"/>
          <w:color w:val="1C1F23"/>
          <w:spacing w:val="0"/>
          <w:sz w:val="24"/>
          <w:szCs w:val="24"/>
          <w:shd w:val="clear" w:fill="FFFFFF"/>
        </w:rPr>
        <w:t xml:space="preserve">置管时消毒尿道口的正确顺序是 </w:t>
      </w:r>
    </w:p>
    <w:p w14:paraId="7A45FF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由外向内、自上而下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由内向外、自下而上 </w:t>
      </w:r>
    </w:p>
    <w:p w14:paraId="34FC88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顺时针环形消毒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任意顺序均可</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04E3A3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43</w:t>
      </w:r>
      <w:r>
        <w:rPr>
          <w:rFonts w:hint="eastAsia" w:ascii="微软雅黑" w:hAnsi="微软雅黑" w:eastAsia="微软雅黑" w:cs="微软雅黑"/>
          <w:b w:val="0"/>
          <w:bCs w:val="0"/>
          <w:i w:val="0"/>
          <w:iCs w:val="0"/>
          <w:caps w:val="0"/>
          <w:color w:val="1C1F23"/>
          <w:spacing w:val="0"/>
          <w:sz w:val="24"/>
          <w:szCs w:val="24"/>
          <w:shd w:val="clear" w:fill="FFFFFF"/>
        </w:rPr>
        <w:t>. 留置导尿期间，集尿袋的位置</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应</w:t>
      </w:r>
    </w:p>
    <w:p w14:paraId="0B0C09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与膀胱平齐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高于膀胱水平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低于膀胱水平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随意放置</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9448F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44</w:t>
      </w:r>
      <w:r>
        <w:rPr>
          <w:rFonts w:hint="eastAsia" w:ascii="微软雅黑" w:hAnsi="微软雅黑" w:eastAsia="微软雅黑" w:cs="微软雅黑"/>
          <w:b w:val="0"/>
          <w:bCs w:val="0"/>
          <w:i w:val="0"/>
          <w:iCs w:val="0"/>
          <w:caps w:val="0"/>
          <w:color w:val="1C1F23"/>
          <w:spacing w:val="0"/>
          <w:sz w:val="24"/>
          <w:szCs w:val="24"/>
          <w:shd w:val="clear" w:fill="FFFFFF"/>
        </w:rPr>
        <w:t>. 每日清洁尿道口周围区域应使用</w:t>
      </w:r>
    </w:p>
    <w:p w14:paraId="28732C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碘伏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酒精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清水或生理盐水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抗菌溶液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BE67C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45</w:t>
      </w:r>
      <w:r>
        <w:rPr>
          <w:rFonts w:hint="eastAsia" w:ascii="微软雅黑" w:hAnsi="微软雅黑" w:eastAsia="微软雅黑" w:cs="微软雅黑"/>
          <w:b w:val="0"/>
          <w:bCs w:val="0"/>
          <w:i w:val="0"/>
          <w:iCs w:val="0"/>
          <w:caps w:val="0"/>
          <w:color w:val="1C1F23"/>
          <w:spacing w:val="0"/>
          <w:sz w:val="24"/>
          <w:szCs w:val="24"/>
          <w:shd w:val="clear" w:fill="FFFFFF"/>
        </w:rPr>
        <w:t>. 为预防导管堵塞，鼓励患者每日饮水量至少为</w:t>
      </w:r>
    </w:p>
    <w:p w14:paraId="3B2353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500~1000ml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1000~1500ml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1500~2000ml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2000~3000ml</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1C77AF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146</w:t>
      </w:r>
      <w:r>
        <w:rPr>
          <w:rFonts w:hint="eastAsia" w:ascii="微软雅黑" w:hAnsi="微软雅黑" w:eastAsia="微软雅黑" w:cs="微软雅黑"/>
          <w:b w:val="0"/>
          <w:bCs w:val="0"/>
          <w:i w:val="0"/>
          <w:iCs w:val="0"/>
          <w:caps w:val="0"/>
          <w:color w:val="1C1F23"/>
          <w:spacing w:val="0"/>
          <w:sz w:val="24"/>
          <w:szCs w:val="24"/>
          <w:shd w:val="clear" w:fill="FFFFFF"/>
        </w:rPr>
        <w:t>. 导尿管不慎脱出时应立即</w:t>
      </w:r>
    </w:p>
    <w:p w14:paraId="1F27FC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A.</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rPr>
        <w:t xml:space="preserve">重新插入原导管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更换新导尿管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观察无需处理 </w:t>
      </w:r>
    </w:p>
    <w:p w14:paraId="612F8B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D. 使用抗菌药物后再插入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7C29E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147</w:t>
      </w:r>
      <w:r>
        <w:rPr>
          <w:rFonts w:hint="eastAsia" w:ascii="微软雅黑" w:hAnsi="微软雅黑" w:eastAsia="微软雅黑" w:cs="微软雅黑"/>
          <w:b w:val="0"/>
          <w:bCs w:val="0"/>
          <w:i w:val="0"/>
          <w:iCs w:val="0"/>
          <w:caps w:val="0"/>
          <w:color w:val="1C1F23"/>
          <w:spacing w:val="0"/>
          <w:sz w:val="24"/>
          <w:szCs w:val="24"/>
          <w:shd w:val="clear" w:fill="FFFFFF"/>
        </w:rPr>
        <w:t xml:space="preserve">. CAUTI的诊断需满足尿液培养中细菌菌落数达到 </w:t>
      </w:r>
    </w:p>
    <w:p w14:paraId="339D16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≥10³CFU/ml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≥10⁴CFU/ml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≥10⁵CFU/ml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≥10⁶CFU/ml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B8782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148</w:t>
      </w:r>
      <w:r>
        <w:rPr>
          <w:rFonts w:hint="eastAsia" w:ascii="微软雅黑" w:hAnsi="微软雅黑" w:eastAsia="微软雅黑" w:cs="微软雅黑"/>
          <w:b w:val="0"/>
          <w:bCs w:val="0"/>
          <w:i w:val="0"/>
          <w:iCs w:val="0"/>
          <w:caps w:val="0"/>
          <w:color w:val="1C1F23"/>
          <w:spacing w:val="0"/>
          <w:sz w:val="24"/>
          <w:szCs w:val="24"/>
          <w:shd w:val="clear" w:fill="FFFFFF"/>
        </w:rPr>
        <w:t>. 以下哪项不能作为CAUTI的诊断依据</w:t>
      </w:r>
    </w:p>
    <w:p w14:paraId="2581CB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发热（&gt;38.0℃）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尿频、尿急、尿痛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尿液浑浊有异味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耻骨上压痛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149</w:t>
      </w:r>
      <w:r>
        <w:rPr>
          <w:rFonts w:hint="eastAsia" w:ascii="微软雅黑" w:hAnsi="微软雅黑" w:eastAsia="微软雅黑" w:cs="微软雅黑"/>
          <w:b w:val="0"/>
          <w:bCs w:val="0"/>
          <w:i w:val="0"/>
          <w:iCs w:val="0"/>
          <w:caps w:val="0"/>
          <w:color w:val="1C1F23"/>
          <w:spacing w:val="0"/>
          <w:sz w:val="24"/>
          <w:szCs w:val="24"/>
          <w:shd w:val="clear" w:fill="FFFFFF"/>
        </w:rPr>
        <w:t>. 导管相关性无症状菌尿（CAASB）的定义是</w:t>
      </w:r>
    </w:p>
    <w:p w14:paraId="6835E6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有尿路感染症状，菌尿≥10⁵CFU/ml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无尿路感染症状，菌尿≥10⁵CFU/ml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有尿路感染症状，菌尿≥10³CFU/ml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无尿路感染症状，菌尿≥10³CFU/ml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F5669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150</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bookmarkStart w:id="0" w:name="OLE_LINK1"/>
      <w:r>
        <w:rPr>
          <w:rFonts w:hint="eastAsia" w:ascii="微软雅黑" w:hAnsi="微软雅黑" w:eastAsia="微软雅黑" w:cs="微软雅黑"/>
          <w:b w:val="0"/>
          <w:bCs w:val="0"/>
          <w:i w:val="0"/>
          <w:iCs w:val="0"/>
          <w:caps w:val="0"/>
          <w:color w:val="1C1F23"/>
          <w:spacing w:val="0"/>
          <w:sz w:val="24"/>
          <w:szCs w:val="24"/>
          <w:shd w:val="clear" w:fill="FFFFFF"/>
        </w:rPr>
        <w:t>诊断CAUTI时，尿标本应在何</w:t>
      </w:r>
      <w:bookmarkEnd w:id="0"/>
      <w:r>
        <w:rPr>
          <w:rFonts w:hint="eastAsia" w:ascii="微软雅黑" w:hAnsi="微软雅黑" w:eastAsia="微软雅黑" w:cs="微软雅黑"/>
          <w:b w:val="0"/>
          <w:bCs w:val="0"/>
          <w:i w:val="0"/>
          <w:iCs w:val="0"/>
          <w:caps w:val="0"/>
          <w:color w:val="1C1F23"/>
          <w:spacing w:val="0"/>
          <w:sz w:val="24"/>
          <w:szCs w:val="24"/>
          <w:shd w:val="clear" w:fill="FFFFFF"/>
        </w:rPr>
        <w:t xml:space="preserve">时采集 </w:t>
      </w:r>
    </w:p>
    <w:p w14:paraId="6CC4F9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使用抗菌药物后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使用抗菌药物前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任意时间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导尿管留置超过7天后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5167E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151</w:t>
      </w:r>
      <w:r>
        <w:rPr>
          <w:rFonts w:hint="eastAsia" w:ascii="微软雅黑" w:hAnsi="微软雅黑" w:eastAsia="微软雅黑" w:cs="微软雅黑"/>
          <w:b w:val="0"/>
          <w:bCs w:val="0"/>
          <w:i w:val="0"/>
          <w:iCs w:val="0"/>
          <w:caps w:val="0"/>
          <w:color w:val="1C1F23"/>
          <w:spacing w:val="0"/>
          <w:sz w:val="24"/>
          <w:szCs w:val="24"/>
          <w:shd w:val="clear" w:fill="FFFFFF"/>
        </w:rPr>
        <w:t xml:space="preserve">. CAUTI最重要的危险因素是 </w:t>
      </w:r>
    </w:p>
    <w:p w14:paraId="61650E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患者年龄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留置导尿管的时间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导尿管材料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性别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17F0E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152</w:t>
      </w:r>
      <w:r>
        <w:rPr>
          <w:rFonts w:hint="eastAsia" w:ascii="微软雅黑" w:hAnsi="微软雅黑" w:eastAsia="微软雅黑" w:cs="微软雅黑"/>
          <w:b w:val="0"/>
          <w:bCs w:val="0"/>
          <w:i w:val="0"/>
          <w:iCs w:val="0"/>
          <w:caps w:val="0"/>
          <w:color w:val="1C1F23"/>
          <w:spacing w:val="0"/>
          <w:sz w:val="24"/>
          <w:szCs w:val="24"/>
          <w:shd w:val="clear" w:fill="FFFFFF"/>
        </w:rPr>
        <w:t>. 以下哪项</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操作</w:t>
      </w:r>
      <w:r>
        <w:rPr>
          <w:rFonts w:hint="eastAsia" w:ascii="微软雅黑" w:hAnsi="微软雅黑" w:eastAsia="微软雅黑" w:cs="微软雅黑"/>
          <w:b w:val="0"/>
          <w:bCs w:val="0"/>
          <w:i w:val="0"/>
          <w:iCs w:val="0"/>
          <w:caps w:val="0"/>
          <w:color w:val="1C1F23"/>
          <w:spacing w:val="0"/>
          <w:sz w:val="24"/>
          <w:szCs w:val="24"/>
          <w:shd w:val="clear" w:fill="FFFFFF"/>
        </w:rPr>
        <w:t xml:space="preserve">会增加CAUTI的风险 </w:t>
      </w:r>
    </w:p>
    <w:p w14:paraId="373417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使用抗反流集尿袋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非必要</w:t>
      </w:r>
      <w:r>
        <w:rPr>
          <w:rFonts w:hint="eastAsia" w:ascii="微软雅黑" w:hAnsi="微软雅黑" w:eastAsia="微软雅黑" w:cs="微软雅黑"/>
          <w:b w:val="0"/>
          <w:bCs w:val="0"/>
          <w:i w:val="0"/>
          <w:iCs w:val="0"/>
          <w:caps w:val="0"/>
          <w:color w:val="1C1F23"/>
          <w:spacing w:val="0"/>
          <w:sz w:val="24"/>
          <w:szCs w:val="24"/>
          <w:shd w:val="clear" w:fill="FFFFFF"/>
        </w:rPr>
        <w:t xml:space="preserve">频繁更换导尿管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严格无菌操作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尽早拔管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E6157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153</w:t>
      </w:r>
      <w:r>
        <w:rPr>
          <w:rFonts w:hint="eastAsia" w:ascii="微软雅黑" w:hAnsi="微软雅黑" w:eastAsia="微软雅黑" w:cs="微软雅黑"/>
          <w:b w:val="0"/>
          <w:bCs w:val="0"/>
          <w:i w:val="0"/>
          <w:iCs w:val="0"/>
          <w:caps w:val="0"/>
          <w:color w:val="1C1F23"/>
          <w:spacing w:val="0"/>
          <w:sz w:val="24"/>
          <w:szCs w:val="24"/>
          <w:shd w:val="clear" w:fill="FFFFFF"/>
        </w:rPr>
        <w:t>. 患者层面的CAUTI危险因素不包括</w:t>
      </w:r>
    </w:p>
    <w:p w14:paraId="45A3DB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女性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年龄≥60岁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大便失禁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使用抗反流集尿袋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4C712F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154</w:t>
      </w:r>
      <w:r>
        <w:rPr>
          <w:rFonts w:hint="eastAsia" w:ascii="微软雅黑" w:hAnsi="微软雅黑" w:eastAsia="微软雅黑" w:cs="微软雅黑"/>
          <w:b w:val="0"/>
          <w:bCs w:val="0"/>
          <w:i w:val="0"/>
          <w:iCs w:val="0"/>
          <w:caps w:val="0"/>
          <w:color w:val="1C1F23"/>
          <w:spacing w:val="0"/>
          <w:sz w:val="24"/>
          <w:szCs w:val="24"/>
          <w:shd w:val="clear" w:fill="FFFFFF"/>
        </w:rPr>
        <w:t>. 医疗操作层面的CAUTI危险因素是</w:t>
      </w:r>
    </w:p>
    <w:p w14:paraId="589DCB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导尿管妥善固定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集尿系统密闭性破坏 </w:t>
      </w:r>
    </w:p>
    <w:p w14:paraId="3359E4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每日评估拔管必要性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手卫生规范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55AF5A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155</w:t>
      </w:r>
      <w:r>
        <w:rPr>
          <w:rFonts w:hint="eastAsia" w:ascii="微软雅黑" w:hAnsi="微软雅黑" w:eastAsia="微软雅黑" w:cs="微软雅黑"/>
          <w:b w:val="0"/>
          <w:bCs w:val="0"/>
          <w:i w:val="0"/>
          <w:iCs w:val="0"/>
          <w:caps w:val="0"/>
          <w:color w:val="1C1F23"/>
          <w:spacing w:val="0"/>
          <w:sz w:val="24"/>
          <w:szCs w:val="24"/>
          <w:shd w:val="clear" w:fill="FFFFFF"/>
        </w:rPr>
        <w:t>. 预防CAUTI的核心措施是</w:t>
      </w:r>
    </w:p>
    <w:p w14:paraId="26DC80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常规使用抗菌导尿管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每日膀胱冲洗 </w:t>
      </w:r>
    </w:p>
    <w:p w14:paraId="2EAB4C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严格掌握导尿指征，尽早拔管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每日更换集尿袋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597F6C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156</w:t>
      </w:r>
      <w:r>
        <w:rPr>
          <w:rFonts w:hint="eastAsia" w:ascii="微软雅黑" w:hAnsi="微软雅黑" w:eastAsia="微软雅黑" w:cs="微软雅黑"/>
          <w:b w:val="0"/>
          <w:bCs w:val="0"/>
          <w:i w:val="0"/>
          <w:iCs w:val="0"/>
          <w:caps w:val="0"/>
          <w:color w:val="1C1F23"/>
          <w:spacing w:val="0"/>
          <w:sz w:val="24"/>
          <w:szCs w:val="24"/>
          <w:shd w:val="clear" w:fill="FFFFFF"/>
        </w:rPr>
        <w:t xml:space="preserve">. 置管时预防感染的关键是 </w:t>
      </w:r>
    </w:p>
    <w:p w14:paraId="35D34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使用抗菌润滑剂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严格无菌技术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选择三腔导尿管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术后使用抗生素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157</w:t>
      </w:r>
      <w:r>
        <w:rPr>
          <w:rFonts w:hint="eastAsia" w:ascii="微软雅黑" w:hAnsi="微软雅黑" w:eastAsia="微软雅黑" w:cs="微软雅黑"/>
          <w:b w:val="0"/>
          <w:bCs w:val="0"/>
          <w:i w:val="0"/>
          <w:iCs w:val="0"/>
          <w:caps w:val="0"/>
          <w:color w:val="1C1F23"/>
          <w:spacing w:val="0"/>
          <w:sz w:val="24"/>
          <w:szCs w:val="24"/>
          <w:shd w:val="clear" w:fill="FFFFFF"/>
        </w:rPr>
        <w:t>. 以下哪项不推荐作为CAUTI的预防措施</w:t>
      </w:r>
    </w:p>
    <w:p w14:paraId="0F91FA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手卫生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常规膀胱冲洗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集尿袋低于膀胱水平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密闭引流系统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1788D1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158</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导尿管和集尿袋的更换原则是 </w:t>
      </w:r>
    </w:p>
    <w:p w14:paraId="64C8C4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每日更换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每周固定更换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有临床指征时更换（如感染、阻塞） </w:t>
      </w:r>
    </w:p>
    <w:p w14:paraId="71B4D7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D. 每月更换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59016B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159</w:t>
      </w:r>
      <w:r>
        <w:rPr>
          <w:rFonts w:hint="eastAsia" w:ascii="微软雅黑" w:hAnsi="微软雅黑" w:eastAsia="微软雅黑" w:cs="微软雅黑"/>
          <w:b w:val="0"/>
          <w:bCs w:val="0"/>
          <w:i w:val="0"/>
          <w:iCs w:val="0"/>
          <w:caps w:val="0"/>
          <w:color w:val="1C1F23"/>
          <w:spacing w:val="0"/>
          <w:sz w:val="24"/>
          <w:szCs w:val="24"/>
          <w:shd w:val="clear" w:fill="FFFFFF"/>
        </w:rPr>
        <w:t>. CAUTI患者治疗前应首先</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采取</w:t>
      </w:r>
    </w:p>
    <w:p w14:paraId="307C42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使用广谱抗生素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更换导尿管并留取尿培养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拔除导尿管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160</w:t>
      </w:r>
      <w:r>
        <w:rPr>
          <w:rFonts w:hint="eastAsia" w:ascii="微软雅黑" w:hAnsi="微软雅黑" w:eastAsia="微软雅黑" w:cs="微软雅黑"/>
          <w:b w:val="0"/>
          <w:bCs w:val="0"/>
          <w:i w:val="0"/>
          <w:iCs w:val="0"/>
          <w:caps w:val="0"/>
          <w:color w:val="1C1F23"/>
          <w:spacing w:val="0"/>
          <w:sz w:val="24"/>
          <w:szCs w:val="24"/>
          <w:shd w:val="clear" w:fill="FFFFFF"/>
        </w:rPr>
        <w:t>. 症状较轻的CAUTI患者抗菌药物使用疗程为</w:t>
      </w:r>
    </w:p>
    <w:p w14:paraId="1C5A33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3~5天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5~7天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10~14天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2~3周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9D0E5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161</w:t>
      </w:r>
      <w:r>
        <w:rPr>
          <w:rFonts w:hint="eastAsia" w:ascii="微软雅黑" w:hAnsi="微软雅黑" w:eastAsia="微软雅黑" w:cs="微软雅黑"/>
          <w:b w:val="0"/>
          <w:bCs w:val="0"/>
          <w:i w:val="0"/>
          <w:iCs w:val="0"/>
          <w:caps w:val="0"/>
          <w:color w:val="1C1F23"/>
          <w:spacing w:val="0"/>
          <w:sz w:val="24"/>
          <w:szCs w:val="24"/>
          <w:shd w:val="clear" w:fill="FFFFFF"/>
        </w:rPr>
        <w:t>. 无症状菌尿患者的处理原则是</w:t>
      </w:r>
    </w:p>
    <w:p w14:paraId="00B0F4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立即使用抗生素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首选拔除导尿管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更换抗菌导尿管</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9AB23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162</w:t>
      </w:r>
      <w:r>
        <w:rPr>
          <w:rFonts w:hint="eastAsia" w:ascii="微软雅黑" w:hAnsi="微软雅黑" w:eastAsia="微软雅黑" w:cs="微软雅黑"/>
          <w:b w:val="0"/>
          <w:bCs w:val="0"/>
          <w:i w:val="0"/>
          <w:iCs w:val="0"/>
          <w:caps w:val="0"/>
          <w:color w:val="1C1F23"/>
          <w:spacing w:val="0"/>
          <w:sz w:val="24"/>
          <w:szCs w:val="24"/>
          <w:shd w:val="clear" w:fill="FFFFFF"/>
        </w:rPr>
        <w:t>. 真菌性CAUTI的治疗应选择</w:t>
      </w:r>
    </w:p>
    <w:p w14:paraId="4F9253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广谱抗生素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抗真菌药物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局部抗菌药物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无需治疗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FBB75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163</w:t>
      </w:r>
      <w:r>
        <w:rPr>
          <w:rFonts w:hint="eastAsia" w:ascii="微软雅黑" w:hAnsi="微软雅黑" w:eastAsia="微软雅黑" w:cs="微软雅黑"/>
          <w:b w:val="0"/>
          <w:bCs w:val="0"/>
          <w:i w:val="0"/>
          <w:iCs w:val="0"/>
          <w:caps w:val="0"/>
          <w:color w:val="1C1F23"/>
          <w:spacing w:val="0"/>
          <w:sz w:val="24"/>
          <w:szCs w:val="24"/>
          <w:shd w:val="clear" w:fill="FFFFFF"/>
        </w:rPr>
        <w:t>. 拔管前是否推荐常规夹闭导尿管训练膀胱功能</w:t>
      </w:r>
    </w:p>
    <w:p w14:paraId="244C25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强烈推荐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推荐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不推荐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视情况而定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E5BB6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164</w:t>
      </w:r>
      <w:r>
        <w:rPr>
          <w:rFonts w:hint="eastAsia" w:ascii="微软雅黑" w:hAnsi="微软雅黑" w:eastAsia="微软雅黑" w:cs="微软雅黑"/>
          <w:b w:val="0"/>
          <w:bCs w:val="0"/>
          <w:i w:val="0"/>
          <w:iCs w:val="0"/>
          <w:caps w:val="0"/>
          <w:color w:val="1C1F23"/>
          <w:spacing w:val="0"/>
          <w:sz w:val="24"/>
          <w:szCs w:val="24"/>
          <w:shd w:val="clear" w:fill="FFFFFF"/>
        </w:rPr>
        <w:t>. 导尿管拔除后出现排尿困难，残余尿量超过</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rPr>
        <w:t>需重新导尿</w:t>
      </w:r>
    </w:p>
    <w:p w14:paraId="26AE68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30ml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50ml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200ml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9127C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165</w:t>
      </w:r>
      <w:r>
        <w:rPr>
          <w:rFonts w:hint="eastAsia" w:ascii="微软雅黑" w:hAnsi="微软雅黑" w:eastAsia="微软雅黑" w:cs="微软雅黑"/>
          <w:b w:val="0"/>
          <w:bCs w:val="0"/>
          <w:i w:val="0"/>
          <w:iCs w:val="0"/>
          <w:caps w:val="0"/>
          <w:color w:val="1C1F23"/>
          <w:spacing w:val="0"/>
          <w:sz w:val="24"/>
          <w:szCs w:val="24"/>
          <w:shd w:val="clear" w:fill="FFFFFF"/>
        </w:rPr>
        <w:t>. 导尿管阻塞的主要处理方法是</w:t>
      </w:r>
    </w:p>
    <w:p w14:paraId="4E365D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更换导尿管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注入润滑剂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调整体位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00026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166</w:t>
      </w:r>
      <w:r>
        <w:rPr>
          <w:rFonts w:hint="eastAsia" w:ascii="微软雅黑" w:hAnsi="微软雅黑" w:eastAsia="微软雅黑" w:cs="微软雅黑"/>
          <w:b w:val="0"/>
          <w:bCs w:val="0"/>
          <w:i w:val="0"/>
          <w:iCs w:val="0"/>
          <w:caps w:val="0"/>
          <w:color w:val="1C1F23"/>
          <w:spacing w:val="0"/>
          <w:sz w:val="24"/>
          <w:szCs w:val="24"/>
          <w:shd w:val="clear" w:fill="FFFFFF"/>
        </w:rPr>
        <w:t>. 气囊破裂导致导尿管脱出后，应首先</w:t>
      </w:r>
    </w:p>
    <w:p w14:paraId="6F4527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重新插入导尿管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检查气囊完整性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使用抗生素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膀胱镜检查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0E6F5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167</w:t>
      </w:r>
      <w:r>
        <w:rPr>
          <w:rFonts w:hint="eastAsia" w:ascii="微软雅黑" w:hAnsi="微软雅黑" w:eastAsia="微软雅黑" w:cs="微软雅黑"/>
          <w:b w:val="0"/>
          <w:bCs w:val="0"/>
          <w:i w:val="0"/>
          <w:iCs w:val="0"/>
          <w:caps w:val="0"/>
          <w:color w:val="1C1F23"/>
          <w:spacing w:val="0"/>
          <w:sz w:val="24"/>
          <w:szCs w:val="24"/>
          <w:shd w:val="clear" w:fill="FFFFFF"/>
        </w:rPr>
        <w:t>. 留取尿培养标本的正确方法是</w:t>
      </w:r>
    </w:p>
    <w:p w14:paraId="3A20AF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从集尿袋中直接收集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消毒导尿管远端后用注射器抽取</w:t>
      </w:r>
    </w:p>
    <w:p w14:paraId="7CC08F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打开导尿管与集尿袋接头收集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拔管后收集尿液</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FAB4C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168</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对于长期</w:t>
      </w:r>
      <w:r>
        <w:rPr>
          <w:rFonts w:hint="eastAsia" w:ascii="微软雅黑" w:hAnsi="微软雅黑" w:eastAsia="微软雅黑" w:cs="微软雅黑"/>
          <w:b w:val="0"/>
          <w:bCs w:val="0"/>
          <w:i w:val="0"/>
          <w:iCs w:val="0"/>
          <w:caps w:val="0"/>
          <w:color w:val="1C1F23"/>
          <w:spacing w:val="0"/>
          <w:sz w:val="24"/>
          <w:szCs w:val="24"/>
          <w:shd w:val="clear" w:fill="FFFFFF"/>
        </w:rPr>
        <w:t>留置导尿管</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的患者</w:t>
      </w:r>
      <w:r>
        <w:rPr>
          <w:rFonts w:hint="eastAsia" w:ascii="微软雅黑" w:hAnsi="微软雅黑" w:eastAsia="微软雅黑" w:cs="微软雅黑"/>
          <w:b w:val="0"/>
          <w:bCs w:val="0"/>
          <w:i w:val="0"/>
          <w:iCs w:val="0"/>
          <w:caps w:val="0"/>
          <w:color w:val="1C1F23"/>
          <w:spacing w:val="0"/>
          <w:sz w:val="24"/>
          <w:szCs w:val="24"/>
          <w:shd w:val="clear" w:fill="FFFFFF"/>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获取</w:t>
      </w:r>
      <w:r>
        <w:rPr>
          <w:rFonts w:hint="eastAsia" w:ascii="微软雅黑" w:hAnsi="微软雅黑" w:eastAsia="微软雅黑" w:cs="微软雅黑"/>
          <w:b w:val="0"/>
          <w:bCs w:val="0"/>
          <w:i w:val="0"/>
          <w:iCs w:val="0"/>
          <w:caps w:val="0"/>
          <w:color w:val="1C1F23"/>
          <w:spacing w:val="0"/>
          <w:sz w:val="24"/>
          <w:szCs w:val="24"/>
          <w:shd w:val="clear" w:fill="FFFFFF"/>
        </w:rPr>
        <w:t>尿标本</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首选的方法是</w:t>
      </w:r>
    </w:p>
    <w:p w14:paraId="2AEC6F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A. 更换集尿袋后从新袋中收集</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直接从导尿管抽取 </w:t>
      </w:r>
    </w:p>
    <w:p w14:paraId="1A25A2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C. 从原集尿袋收集</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无需更换集尿袋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B6775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169</w:t>
      </w:r>
      <w:r>
        <w:rPr>
          <w:rFonts w:hint="eastAsia" w:ascii="微软雅黑" w:hAnsi="微软雅黑" w:eastAsia="微软雅黑" w:cs="微软雅黑"/>
          <w:b w:val="0"/>
          <w:bCs w:val="0"/>
          <w:i w:val="0"/>
          <w:iCs w:val="0"/>
          <w:caps w:val="0"/>
          <w:color w:val="1C1F23"/>
          <w:spacing w:val="0"/>
          <w:sz w:val="24"/>
          <w:szCs w:val="24"/>
          <w:shd w:val="clear" w:fill="FFFFFF"/>
        </w:rPr>
        <w:t>. 大量尿液常规分析标本可从</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rPr>
        <w:t>收集</w:t>
      </w:r>
    </w:p>
    <w:p w14:paraId="0B9C07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导尿管远端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膀胱穿刺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中段尿</w:t>
      </w:r>
    </w:p>
    <w:p w14:paraId="2022D7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EB2AD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170</w:t>
      </w:r>
      <w:r>
        <w:rPr>
          <w:rFonts w:hint="eastAsia" w:ascii="微软雅黑" w:hAnsi="微软雅黑" w:eastAsia="微软雅黑" w:cs="微软雅黑"/>
          <w:b w:val="0"/>
          <w:bCs w:val="0"/>
          <w:i w:val="0"/>
          <w:iCs w:val="0"/>
          <w:caps w:val="0"/>
          <w:color w:val="1C1F23"/>
          <w:spacing w:val="0"/>
          <w:sz w:val="24"/>
          <w:szCs w:val="24"/>
          <w:shd w:val="clear" w:fill="FFFFFF"/>
        </w:rPr>
        <w:t>. 尿标本采集后应在</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rPr>
        <w:t>送检</w:t>
      </w:r>
    </w:p>
    <w:p w14:paraId="6D0940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1小时内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2小时内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4小时内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6小时内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A9A17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171</w:t>
      </w:r>
      <w:r>
        <w:rPr>
          <w:rFonts w:hint="eastAsia" w:ascii="微软雅黑" w:hAnsi="微软雅黑" w:eastAsia="微软雅黑" w:cs="微软雅黑"/>
          <w:b w:val="0"/>
          <w:bCs w:val="0"/>
          <w:i w:val="0"/>
          <w:iCs w:val="0"/>
          <w:caps w:val="0"/>
          <w:color w:val="1C1F23"/>
          <w:spacing w:val="0"/>
          <w:sz w:val="24"/>
          <w:szCs w:val="24"/>
          <w:shd w:val="clear" w:fill="FFFFFF"/>
        </w:rPr>
        <w:t>. 导尿管外固定的推荐部位是</w:t>
      </w:r>
    </w:p>
    <w:p w14:paraId="4DE709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下腹部或大腿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腰部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床沿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肩部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571DFC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172</w:t>
      </w:r>
      <w:r>
        <w:rPr>
          <w:rFonts w:hint="eastAsia" w:ascii="微软雅黑" w:hAnsi="微软雅黑" w:eastAsia="微软雅黑" w:cs="微软雅黑"/>
          <w:b w:val="0"/>
          <w:bCs w:val="0"/>
          <w:i w:val="0"/>
          <w:iCs w:val="0"/>
          <w:caps w:val="0"/>
          <w:color w:val="1C1F23"/>
          <w:spacing w:val="0"/>
          <w:sz w:val="24"/>
          <w:szCs w:val="24"/>
          <w:shd w:val="clear" w:fill="FFFFFF"/>
        </w:rPr>
        <w:t>. 抗反流集尿袋的更换频率为</w:t>
      </w:r>
    </w:p>
    <w:p w14:paraId="3B703F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每日一次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每周一次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每两周一次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每月一次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4BE50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173</w:t>
      </w:r>
      <w:r>
        <w:rPr>
          <w:rFonts w:hint="eastAsia" w:ascii="微软雅黑" w:hAnsi="微软雅黑" w:eastAsia="微软雅黑" w:cs="微软雅黑"/>
          <w:b w:val="0"/>
          <w:bCs w:val="0"/>
          <w:i w:val="0"/>
          <w:iCs w:val="0"/>
          <w:caps w:val="0"/>
          <w:color w:val="1C1F23"/>
          <w:spacing w:val="0"/>
          <w:sz w:val="24"/>
          <w:szCs w:val="24"/>
          <w:shd w:val="clear" w:fill="FFFFFF"/>
        </w:rPr>
        <w:t xml:space="preserve">. 搬运患者时对导尿管的处理是 </w:t>
      </w:r>
    </w:p>
    <w:p w14:paraId="6B3BEC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夹闭引流管，防止尿液反流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开放引流管，保持通畅 </w:t>
      </w:r>
    </w:p>
    <w:p w14:paraId="52076E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拔除导尿管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抬高集尿袋</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607DE4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174</w:t>
      </w:r>
      <w:r>
        <w:rPr>
          <w:rFonts w:hint="eastAsia" w:ascii="微软雅黑" w:hAnsi="微软雅黑" w:eastAsia="微软雅黑" w:cs="微软雅黑"/>
          <w:b w:val="0"/>
          <w:bCs w:val="0"/>
          <w:i w:val="0"/>
          <w:iCs w:val="0"/>
          <w:caps w:val="0"/>
          <w:color w:val="1C1F23"/>
          <w:spacing w:val="0"/>
          <w:sz w:val="24"/>
          <w:szCs w:val="24"/>
          <w:shd w:val="clear" w:fill="FFFFFF"/>
        </w:rPr>
        <w:t>. 集尿袋内尿液达到多少时需清空</w:t>
      </w:r>
    </w:p>
    <w:p w14:paraId="3D19B4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1/2满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2/3满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3/4满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全满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767C7B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175</w:t>
      </w:r>
      <w:r>
        <w:rPr>
          <w:rFonts w:hint="eastAsia" w:ascii="微软雅黑" w:hAnsi="微软雅黑" w:eastAsia="微软雅黑" w:cs="微软雅黑"/>
          <w:b w:val="0"/>
          <w:bCs w:val="0"/>
          <w:i w:val="0"/>
          <w:iCs w:val="0"/>
          <w:caps w:val="0"/>
          <w:color w:val="1C1F23"/>
          <w:spacing w:val="0"/>
          <w:sz w:val="24"/>
          <w:szCs w:val="24"/>
          <w:shd w:val="clear" w:fill="FFFFFF"/>
        </w:rPr>
        <w:t>. 男性患者导尿困难时可选择</w:t>
      </w:r>
    </w:p>
    <w:p w14:paraId="2EC8DC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直头导尿管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弯头尖端导尿管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单腔导尿管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更小直径导尿管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13E5A9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176</w:t>
      </w:r>
      <w:r>
        <w:rPr>
          <w:rFonts w:hint="eastAsia" w:ascii="微软雅黑" w:hAnsi="微软雅黑" w:eastAsia="微软雅黑" w:cs="微软雅黑"/>
          <w:b w:val="0"/>
          <w:bCs w:val="0"/>
          <w:i w:val="0"/>
          <w:iCs w:val="0"/>
          <w:caps w:val="0"/>
          <w:color w:val="1C1F23"/>
          <w:spacing w:val="0"/>
          <w:sz w:val="24"/>
          <w:szCs w:val="24"/>
          <w:shd w:val="clear" w:fill="FFFFFF"/>
        </w:rPr>
        <w:t>. 对能合作的男性尿失禁患者，推荐的替代方法是</w:t>
      </w:r>
    </w:p>
    <w:p w14:paraId="31931A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耻骨上膀胱造瘘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体外尿套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长期留置导尿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尿垫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0B362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177</w:t>
      </w:r>
      <w:r>
        <w:rPr>
          <w:rFonts w:hint="eastAsia" w:ascii="微软雅黑" w:hAnsi="微软雅黑" w:eastAsia="微软雅黑" w:cs="微软雅黑"/>
          <w:b w:val="0"/>
          <w:bCs w:val="0"/>
          <w:i w:val="0"/>
          <w:iCs w:val="0"/>
          <w:caps w:val="0"/>
          <w:color w:val="1C1F23"/>
          <w:spacing w:val="0"/>
          <w:sz w:val="24"/>
          <w:szCs w:val="24"/>
          <w:shd w:val="clear" w:fill="FFFFFF"/>
        </w:rPr>
        <w:t>. 终末期患者留置导尿的主要目的是</w:t>
      </w:r>
    </w:p>
    <w:p w14:paraId="072D96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监测尿量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预防感染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改善舒适度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治疗尿潴留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512C5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178</w:t>
      </w:r>
      <w:r>
        <w:rPr>
          <w:rFonts w:hint="eastAsia" w:ascii="微软雅黑" w:hAnsi="微软雅黑" w:eastAsia="微软雅黑" w:cs="微软雅黑"/>
          <w:b w:val="0"/>
          <w:bCs w:val="0"/>
          <w:i w:val="0"/>
          <w:iCs w:val="0"/>
          <w:caps w:val="0"/>
          <w:color w:val="1C1F23"/>
          <w:spacing w:val="0"/>
          <w:sz w:val="24"/>
          <w:szCs w:val="24"/>
          <w:shd w:val="clear" w:fill="FFFFFF"/>
        </w:rPr>
        <w:t xml:space="preserve">. 以下哪项属于留置导尿的适应证 </w:t>
      </w:r>
    </w:p>
    <w:p w14:paraId="07A51C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可自主排尿的轻症患者为减少护理工作量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急、慢性尿潴留且药物治疗无效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单纯性压力性尿失禁（非难治性）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普通术后无排尿障碍的患者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0331D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179</w:t>
      </w:r>
      <w:r>
        <w:rPr>
          <w:rFonts w:hint="eastAsia" w:ascii="微软雅黑" w:hAnsi="微软雅黑" w:eastAsia="微软雅黑" w:cs="微软雅黑"/>
          <w:b w:val="0"/>
          <w:bCs w:val="0"/>
          <w:i w:val="0"/>
          <w:iCs w:val="0"/>
          <w:caps w:val="0"/>
          <w:color w:val="1C1F23"/>
          <w:spacing w:val="0"/>
          <w:sz w:val="24"/>
          <w:szCs w:val="24"/>
          <w:shd w:val="clear" w:fill="FFFFFF"/>
        </w:rPr>
        <w:t>. 关于留置导尿在特殊医疗场景中的应用，正确的是</w:t>
      </w:r>
    </w:p>
    <w:p w14:paraId="4210D7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所有全麻手术患者常规使用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终末期患者为改善舒适度，经沟通可留置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下肢骨折短期卧床患者必须留置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轻度尿频尿急患者需长期留置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4C2FCA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180</w:t>
      </w:r>
      <w:r>
        <w:rPr>
          <w:rFonts w:hint="eastAsia" w:ascii="微软雅黑" w:hAnsi="微软雅黑" w:eastAsia="微软雅黑" w:cs="微软雅黑"/>
          <w:b w:val="0"/>
          <w:bCs w:val="0"/>
          <w:i w:val="0"/>
          <w:iCs w:val="0"/>
          <w:caps w:val="0"/>
          <w:color w:val="1C1F23"/>
          <w:spacing w:val="0"/>
          <w:sz w:val="24"/>
          <w:szCs w:val="24"/>
          <w:shd w:val="clear" w:fill="FFFFFF"/>
        </w:rPr>
        <w:t>. 对于长期留置导尿患者，导尿管更换频率为</w:t>
      </w:r>
    </w:p>
    <w:p w14:paraId="3BA3BF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每周一次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每2周一次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每4周一次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按需更换（如阻塞、感染）</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C556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181</w:t>
      </w:r>
      <w:r>
        <w:rPr>
          <w:rFonts w:hint="eastAsia" w:ascii="微软雅黑" w:hAnsi="微软雅黑" w:eastAsia="微软雅黑" w:cs="微软雅黑"/>
          <w:b w:val="0"/>
          <w:bCs w:val="0"/>
          <w:i w:val="0"/>
          <w:iCs w:val="0"/>
          <w:caps w:val="0"/>
          <w:color w:val="1C1F23"/>
          <w:spacing w:val="0"/>
          <w:sz w:val="24"/>
          <w:szCs w:val="24"/>
          <w:shd w:val="clear" w:fill="FFFFFF"/>
        </w:rPr>
        <w:t>. 正常成人24小时尿量约为</w:t>
      </w:r>
    </w:p>
    <w:p w14:paraId="23812F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500~1000ml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1000~2000ml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2000~3000ml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3000~4000ml</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7E0C2D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182</w:t>
      </w:r>
      <w:r>
        <w:rPr>
          <w:rFonts w:hint="eastAsia" w:ascii="微软雅黑" w:hAnsi="微软雅黑" w:eastAsia="微软雅黑" w:cs="微软雅黑"/>
          <w:b w:val="0"/>
          <w:bCs w:val="0"/>
          <w:i w:val="0"/>
          <w:iCs w:val="0"/>
          <w:caps w:val="0"/>
          <w:color w:val="1C1F23"/>
          <w:spacing w:val="0"/>
          <w:sz w:val="24"/>
          <w:szCs w:val="24"/>
          <w:shd w:val="clear" w:fill="FFFFFF"/>
        </w:rPr>
        <w:t>. 膀胱内尿量达到</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rPr>
        <w:t>时产生尿意</w:t>
      </w:r>
    </w:p>
    <w:p w14:paraId="54E8BA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100~200ml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300~500ml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500~700ml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700~1000ml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E7A77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183</w:t>
      </w:r>
      <w:r>
        <w:rPr>
          <w:rFonts w:hint="eastAsia" w:ascii="微软雅黑" w:hAnsi="微软雅黑" w:eastAsia="微软雅黑" w:cs="微软雅黑"/>
          <w:b w:val="0"/>
          <w:bCs w:val="0"/>
          <w:i w:val="0"/>
          <w:iCs w:val="0"/>
          <w:caps w:val="0"/>
          <w:color w:val="1C1F23"/>
          <w:spacing w:val="0"/>
          <w:sz w:val="24"/>
          <w:szCs w:val="24"/>
          <w:shd w:val="clear" w:fill="FFFFFF"/>
        </w:rPr>
        <w:t>. 尿潴留患者第一次放尿不应超过</w:t>
      </w:r>
    </w:p>
    <w:p w14:paraId="17C7CE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500ml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800ml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1500ml</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5FAF31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184</w:t>
      </w:r>
      <w:r>
        <w:rPr>
          <w:rFonts w:hint="eastAsia" w:ascii="微软雅黑" w:hAnsi="微软雅黑" w:eastAsia="微软雅黑" w:cs="微软雅黑"/>
          <w:b w:val="0"/>
          <w:bCs w:val="0"/>
          <w:i w:val="0"/>
          <w:iCs w:val="0"/>
          <w:caps w:val="0"/>
          <w:color w:val="1C1F23"/>
          <w:spacing w:val="0"/>
          <w:sz w:val="24"/>
          <w:szCs w:val="24"/>
          <w:shd w:val="clear" w:fill="FFFFFF"/>
        </w:rPr>
        <w:t>. 压力性尿失禁常见于</w:t>
      </w:r>
    </w:p>
    <w:p w14:paraId="3895E63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老年男性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多次分娩后的女性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脊髓损伤患者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前列腺增生患者</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1147C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185</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导尿管型号F18对应的直径约为 </w:t>
      </w:r>
    </w:p>
    <w:p w14:paraId="737F9F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3mm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6mm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9mm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12mm</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1BF490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186</w:t>
      </w:r>
      <w:r>
        <w:rPr>
          <w:rFonts w:hint="eastAsia" w:ascii="微软雅黑" w:hAnsi="微软雅黑" w:eastAsia="微软雅黑" w:cs="微软雅黑"/>
          <w:b w:val="0"/>
          <w:bCs w:val="0"/>
          <w:i w:val="0"/>
          <w:iCs w:val="0"/>
          <w:caps w:val="0"/>
          <w:color w:val="1C1F23"/>
          <w:spacing w:val="0"/>
          <w:sz w:val="24"/>
          <w:szCs w:val="24"/>
          <w:shd w:val="clear" w:fill="FFFFFF"/>
        </w:rPr>
        <w:t>. 女性导尿管长度通常为</w:t>
      </w:r>
    </w:p>
    <w:p w14:paraId="2AEDE2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25cm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30cm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40cm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45cm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243C55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187</w:t>
      </w:r>
      <w:r>
        <w:rPr>
          <w:rFonts w:hint="eastAsia" w:ascii="微软雅黑" w:hAnsi="微软雅黑" w:eastAsia="微软雅黑" w:cs="微软雅黑"/>
          <w:b w:val="0"/>
          <w:bCs w:val="0"/>
          <w:i w:val="0"/>
          <w:iCs w:val="0"/>
          <w:caps w:val="0"/>
          <w:color w:val="1C1F23"/>
          <w:spacing w:val="0"/>
          <w:sz w:val="24"/>
          <w:szCs w:val="24"/>
          <w:shd w:val="clear" w:fill="FFFFFF"/>
        </w:rPr>
        <w:t>. 男性导尿管长度通常为</w:t>
      </w:r>
    </w:p>
    <w:p w14:paraId="2FF48F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25cm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30cm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41~45cm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50cm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正确答案：C </w:t>
      </w:r>
    </w:p>
    <w:p w14:paraId="4652AA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188</w:t>
      </w:r>
      <w:r>
        <w:rPr>
          <w:rFonts w:hint="eastAsia" w:ascii="微软雅黑" w:hAnsi="微软雅黑" w:eastAsia="微软雅黑" w:cs="微软雅黑"/>
          <w:b w:val="0"/>
          <w:bCs w:val="0"/>
          <w:i w:val="0"/>
          <w:iCs w:val="0"/>
          <w:caps w:val="0"/>
          <w:color w:val="1C1F23"/>
          <w:spacing w:val="0"/>
          <w:sz w:val="24"/>
          <w:szCs w:val="24"/>
          <w:shd w:val="clear" w:fill="FFFFFF"/>
        </w:rPr>
        <w:t>. 导尿管润滑剂推荐使用</w:t>
      </w:r>
    </w:p>
    <w:p w14:paraId="18BFE5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石蜡油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含麻醉剂的水溶性润滑剂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凡士林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植物油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7BF4D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189</w:t>
      </w:r>
      <w:r>
        <w:rPr>
          <w:rFonts w:hint="eastAsia" w:ascii="微软雅黑" w:hAnsi="微软雅黑" w:eastAsia="微软雅黑" w:cs="微软雅黑"/>
          <w:b w:val="0"/>
          <w:bCs w:val="0"/>
          <w:i w:val="0"/>
          <w:iCs w:val="0"/>
          <w:caps w:val="0"/>
          <w:color w:val="1C1F23"/>
          <w:spacing w:val="0"/>
          <w:sz w:val="24"/>
          <w:szCs w:val="24"/>
          <w:shd w:val="clear" w:fill="FFFFFF"/>
        </w:rPr>
        <w:t xml:space="preserve">. 对于难治性尿失禁患者，留置导尿的主要目的是 </w:t>
      </w:r>
    </w:p>
    <w:p w14:paraId="6EDAABE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方便护理人员操作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保护皮肤完整性，促进小便控制能力恢复 </w:t>
      </w:r>
    </w:p>
    <w:p w14:paraId="2B0A94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预防尿路感染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长期替代自主排尿</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2BDF6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190</w:t>
      </w:r>
      <w:r>
        <w:rPr>
          <w:rFonts w:hint="eastAsia" w:ascii="微软雅黑" w:hAnsi="微软雅黑" w:eastAsia="微软雅黑" w:cs="微软雅黑"/>
          <w:b w:val="0"/>
          <w:bCs w:val="0"/>
          <w:i w:val="0"/>
          <w:iCs w:val="0"/>
          <w:caps w:val="0"/>
          <w:color w:val="1C1F23"/>
          <w:spacing w:val="0"/>
          <w:sz w:val="24"/>
          <w:szCs w:val="24"/>
          <w:shd w:val="clear" w:fill="FFFFFF"/>
        </w:rPr>
        <w:t xml:space="preserve">. 外科手术围术期使用留置导尿的指征不包括 </w:t>
      </w:r>
    </w:p>
    <w:p w14:paraId="551D50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泌尿生殖道手术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手术时间较长（需在麻醉苏醒室拔除）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术中可能大量输液或使用利尿药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所有全麻手术患者常规使用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36C412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191</w:t>
      </w:r>
      <w:r>
        <w:rPr>
          <w:rFonts w:hint="eastAsia" w:ascii="微软雅黑" w:hAnsi="微软雅黑" w:eastAsia="微软雅黑" w:cs="微软雅黑"/>
          <w:b w:val="0"/>
          <w:bCs w:val="0"/>
          <w:i w:val="0"/>
          <w:iCs w:val="0"/>
          <w:caps w:val="0"/>
          <w:color w:val="1C1F23"/>
          <w:spacing w:val="0"/>
          <w:sz w:val="24"/>
          <w:szCs w:val="24"/>
          <w:shd w:val="clear" w:fill="FFFFFF"/>
        </w:rPr>
        <w:t>. 以下哪项不属于留置导尿的适应证范围</w:t>
      </w:r>
    </w:p>
    <w:p w14:paraId="5F39D7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膀胱颈口梗阻患者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开放性骨盆或会阴伤口的难治性尿失禁患者 </w:t>
      </w:r>
    </w:p>
    <w:p w14:paraId="03F005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可自主排尿但为减少护理工作量的患者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术中需监测每小时尿量的ICU患者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A8D43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192</w:t>
      </w:r>
      <w:r>
        <w:rPr>
          <w:rFonts w:hint="eastAsia" w:ascii="微软雅黑" w:hAnsi="微软雅黑" w:eastAsia="微软雅黑" w:cs="微软雅黑"/>
          <w:b w:val="0"/>
          <w:bCs w:val="0"/>
          <w:i w:val="0"/>
          <w:iCs w:val="0"/>
          <w:caps w:val="0"/>
          <w:color w:val="1C1F23"/>
          <w:spacing w:val="0"/>
          <w:sz w:val="24"/>
          <w:szCs w:val="24"/>
          <w:shd w:val="clear" w:fill="FFFFFF"/>
        </w:rPr>
        <w:t>. 留置导尿适用于需要精确监测尿量的情况，下列哪类患者符合该指征</w:t>
      </w:r>
    </w:p>
    <w:p w14:paraId="3EB05E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术后清醒可自主排尿的患者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危重症患者需评估循环容量 </w:t>
      </w:r>
    </w:p>
    <w:p w14:paraId="7D4BC7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highlight w:val="yellow"/>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轻度高血压患者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健康体检人群</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86EFE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193</w:t>
      </w:r>
      <w:r>
        <w:rPr>
          <w:rFonts w:hint="eastAsia" w:ascii="微软雅黑" w:hAnsi="微软雅黑" w:eastAsia="微软雅黑" w:cs="微软雅黑"/>
          <w:b w:val="0"/>
          <w:bCs w:val="0"/>
          <w:i w:val="0"/>
          <w:iCs w:val="0"/>
          <w:caps w:val="0"/>
          <w:color w:val="1C1F23"/>
          <w:spacing w:val="0"/>
          <w:sz w:val="24"/>
          <w:szCs w:val="24"/>
          <w:shd w:val="clear" w:fill="FFFFFF"/>
        </w:rPr>
        <w:t xml:space="preserve">. 导尿时对患者的心理评估目的是 </w:t>
      </w:r>
    </w:p>
    <w:p w14:paraId="47633B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减少焦虑，避免尿道损伤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了解经济状况 </w:t>
      </w:r>
    </w:p>
    <w:p w14:paraId="5AF9E6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评估文化程度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确定合作与否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13F28D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194</w:t>
      </w:r>
      <w:r>
        <w:rPr>
          <w:rFonts w:hint="eastAsia" w:ascii="微软雅黑" w:hAnsi="微软雅黑" w:eastAsia="微软雅黑" w:cs="微软雅黑"/>
          <w:b w:val="0"/>
          <w:bCs w:val="0"/>
          <w:i w:val="0"/>
          <w:iCs w:val="0"/>
          <w:caps w:val="0"/>
          <w:color w:val="1C1F23"/>
          <w:spacing w:val="0"/>
          <w:sz w:val="24"/>
          <w:szCs w:val="24"/>
          <w:shd w:val="clear" w:fill="FFFFFF"/>
        </w:rPr>
        <w:t>. 便携式超声装置在导尿中的作用是</w:t>
      </w:r>
    </w:p>
    <w:p w14:paraId="1AC645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评估膀胱尿量，减少不必要置管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监测感染 </w:t>
      </w:r>
    </w:p>
    <w:p w14:paraId="3EC76F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测量导尿管长度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定位尿道位置</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30B02E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195</w:t>
      </w:r>
      <w:r>
        <w:rPr>
          <w:rFonts w:hint="eastAsia" w:ascii="微软雅黑" w:hAnsi="微软雅黑" w:eastAsia="微软雅黑" w:cs="微软雅黑"/>
          <w:b w:val="0"/>
          <w:bCs w:val="0"/>
          <w:i w:val="0"/>
          <w:iCs w:val="0"/>
          <w:caps w:val="0"/>
          <w:color w:val="1C1F23"/>
          <w:spacing w:val="0"/>
          <w:sz w:val="24"/>
          <w:szCs w:val="24"/>
          <w:shd w:val="clear" w:fill="FFFFFF"/>
        </w:rPr>
        <w:t>. 导尿管插入困难时，不应采取的措施是</w:t>
      </w:r>
    </w:p>
    <w:p w14:paraId="0C2BB2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暴力插管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使用弯头导尿管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嘱患者深呼吸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抬高阴茎（男性）</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CDAC2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196</w:t>
      </w:r>
      <w:r>
        <w:rPr>
          <w:rFonts w:hint="eastAsia" w:ascii="微软雅黑" w:hAnsi="微软雅黑" w:eastAsia="微软雅黑" w:cs="微软雅黑"/>
          <w:b w:val="0"/>
          <w:bCs w:val="0"/>
          <w:i w:val="0"/>
          <w:iCs w:val="0"/>
          <w:caps w:val="0"/>
          <w:color w:val="1C1F23"/>
          <w:spacing w:val="0"/>
          <w:sz w:val="24"/>
          <w:szCs w:val="24"/>
          <w:shd w:val="clear" w:fill="FFFFFF"/>
        </w:rPr>
        <w:t>. 导尿管外固定的目的是</w:t>
      </w:r>
    </w:p>
    <w:p w14:paraId="46AF1C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防止滑脱和尿道牵拉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减少尿液反流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促进引流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预防感染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3DAE16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197</w:t>
      </w:r>
      <w:r>
        <w:rPr>
          <w:rFonts w:hint="eastAsia" w:ascii="微软雅黑" w:hAnsi="微软雅黑" w:eastAsia="微软雅黑" w:cs="微软雅黑"/>
          <w:b w:val="0"/>
          <w:bCs w:val="0"/>
          <w:i w:val="0"/>
          <w:iCs w:val="0"/>
          <w:caps w:val="0"/>
          <w:color w:val="1C1F23"/>
          <w:spacing w:val="0"/>
          <w:sz w:val="24"/>
          <w:szCs w:val="24"/>
          <w:shd w:val="clear" w:fill="FFFFFF"/>
        </w:rPr>
        <w:t>. 会阴护理的正确顺序是</w:t>
      </w:r>
    </w:p>
    <w:p w14:paraId="27FD3C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从会阴到直肠（前向后）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从直肠到会阴（后向前）</w:t>
      </w:r>
    </w:p>
    <w:p w14:paraId="717F4D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任意顺序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先肛门再尿道口</w:t>
      </w:r>
    </w:p>
    <w:p w14:paraId="34F3E7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CD3DD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198</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留置尿管</w:t>
      </w:r>
      <w:r>
        <w:rPr>
          <w:rFonts w:hint="eastAsia" w:ascii="微软雅黑" w:hAnsi="微软雅黑" w:eastAsia="微软雅黑" w:cs="微软雅黑"/>
          <w:b w:val="0"/>
          <w:bCs w:val="0"/>
          <w:i w:val="0"/>
          <w:iCs w:val="0"/>
          <w:caps w:val="0"/>
          <w:color w:val="1C1F23"/>
          <w:spacing w:val="0"/>
          <w:sz w:val="24"/>
          <w:szCs w:val="24"/>
          <w:shd w:val="clear" w:fill="FFFFFF"/>
        </w:rPr>
        <w:t xml:space="preserve">大便失禁患者便后处理应为 </w:t>
      </w:r>
    </w:p>
    <w:p w14:paraId="789BE5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仅清洁即可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清洁后用碘伏消毒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更换导尿管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膀胱冲洗 </w:t>
      </w:r>
    </w:p>
    <w:p w14:paraId="2C2FB76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1D7E2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199</w:t>
      </w:r>
      <w:r>
        <w:rPr>
          <w:rFonts w:hint="eastAsia" w:ascii="微软雅黑" w:hAnsi="微软雅黑" w:eastAsia="微软雅黑" w:cs="微软雅黑"/>
          <w:b w:val="0"/>
          <w:bCs w:val="0"/>
          <w:i w:val="0"/>
          <w:iCs w:val="0"/>
          <w:caps w:val="0"/>
          <w:color w:val="1C1F23"/>
          <w:spacing w:val="0"/>
          <w:sz w:val="24"/>
          <w:szCs w:val="24"/>
          <w:shd w:val="clear" w:fill="FFFFFF"/>
        </w:rPr>
        <w:t xml:space="preserve">. 抗反流集尿袋的优点不包括 </w:t>
      </w:r>
    </w:p>
    <w:p w14:paraId="36CD76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减少尿液反流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每周更换一次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增加护理工作量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节约医疗资源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3B6BCB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200</w:t>
      </w:r>
      <w:r>
        <w:rPr>
          <w:rFonts w:hint="eastAsia" w:ascii="微软雅黑" w:hAnsi="微软雅黑" w:eastAsia="微软雅黑" w:cs="微软雅黑"/>
          <w:b w:val="0"/>
          <w:bCs w:val="0"/>
          <w:i w:val="0"/>
          <w:iCs w:val="0"/>
          <w:caps w:val="0"/>
          <w:color w:val="1C1F23"/>
          <w:spacing w:val="0"/>
          <w:sz w:val="24"/>
          <w:szCs w:val="24"/>
          <w:shd w:val="clear" w:fill="FFFFFF"/>
        </w:rPr>
        <w:t>. CAUTI的主要病原体是</w:t>
      </w:r>
    </w:p>
    <w:p w14:paraId="4E0D91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金黄色葡萄球菌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大肠埃希菌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肺炎链球菌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真菌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7512D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201</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导尿管相关血流感染的死亡率约为 </w:t>
      </w:r>
    </w:p>
    <w:p w14:paraId="4E077C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10%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20%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30%</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781781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202</w:t>
      </w:r>
      <w:r>
        <w:rPr>
          <w:rFonts w:hint="eastAsia" w:ascii="微软雅黑" w:hAnsi="微软雅黑" w:eastAsia="微软雅黑" w:cs="微软雅黑"/>
          <w:b w:val="0"/>
          <w:bCs w:val="0"/>
          <w:i w:val="0"/>
          <w:iCs w:val="0"/>
          <w:caps w:val="0"/>
          <w:color w:val="1C1F23"/>
          <w:spacing w:val="0"/>
          <w:sz w:val="24"/>
          <w:szCs w:val="24"/>
          <w:shd w:val="clear" w:fill="FFFFFF"/>
        </w:rPr>
        <w:t>. 预防CAUTI的集束化措施不包括</w:t>
      </w:r>
    </w:p>
    <w:p w14:paraId="053E2A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手卫生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每日评估拔管必要性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常规使用抗菌导尿管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密闭引流系统</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5CECB9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203</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导尿管拔管困难的原因不包括 </w:t>
      </w:r>
    </w:p>
    <w:p w14:paraId="6050A3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气囊阀门损坏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通道堵塞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气囊皱褶形成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患者配合良好</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CBFC4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204</w:t>
      </w:r>
      <w:r>
        <w:rPr>
          <w:rFonts w:hint="eastAsia" w:ascii="微软雅黑" w:hAnsi="微软雅黑" w:eastAsia="微软雅黑" w:cs="微软雅黑"/>
          <w:b w:val="0"/>
          <w:bCs w:val="0"/>
          <w:i w:val="0"/>
          <w:iCs w:val="0"/>
          <w:caps w:val="0"/>
          <w:color w:val="1C1F23"/>
          <w:spacing w:val="0"/>
          <w:sz w:val="24"/>
          <w:szCs w:val="24"/>
          <w:shd w:val="clear" w:fill="FFFFFF"/>
        </w:rPr>
        <w:t>. 拔管后出现血尿的处理是</w:t>
      </w:r>
    </w:p>
    <w:p w14:paraId="5059FB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立即重新导尿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鼓励多饮水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使用止血药物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8563A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205</w:t>
      </w:r>
      <w:r>
        <w:rPr>
          <w:rFonts w:hint="eastAsia" w:ascii="微软雅黑" w:hAnsi="微软雅黑" w:eastAsia="微软雅黑" w:cs="微软雅黑"/>
          <w:b w:val="0"/>
          <w:bCs w:val="0"/>
          <w:i w:val="0"/>
          <w:iCs w:val="0"/>
          <w:caps w:val="0"/>
          <w:color w:val="1C1F23"/>
          <w:spacing w:val="0"/>
          <w:sz w:val="24"/>
          <w:szCs w:val="24"/>
          <w:shd w:val="clear" w:fill="FFFFFF"/>
        </w:rPr>
        <w:t xml:space="preserve">. 膀胱痉挛的首选治疗药物是 </w:t>
      </w:r>
    </w:p>
    <w:p w14:paraId="482FB6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抗生素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抗胆碱能药物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止痛药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利尿剂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20AB54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206</w:t>
      </w:r>
      <w:r>
        <w:rPr>
          <w:rFonts w:hint="eastAsia" w:ascii="微软雅黑" w:hAnsi="微软雅黑" w:eastAsia="微软雅黑" w:cs="微软雅黑"/>
          <w:b w:val="0"/>
          <w:bCs w:val="0"/>
          <w:i w:val="0"/>
          <w:iCs w:val="0"/>
          <w:caps w:val="0"/>
          <w:color w:val="1C1F23"/>
          <w:spacing w:val="0"/>
          <w:sz w:val="24"/>
          <w:szCs w:val="24"/>
          <w:shd w:val="clear" w:fill="FFFFFF"/>
        </w:rPr>
        <w:t>. 长期留置导尿管患者更换导尿管的依据是</w:t>
      </w:r>
    </w:p>
    <w:p w14:paraId="5885CE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尿液pH值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患者年龄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性别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住院天数</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AD5D1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207</w:t>
      </w:r>
      <w:r>
        <w:rPr>
          <w:rFonts w:hint="eastAsia" w:ascii="微软雅黑" w:hAnsi="微软雅黑" w:eastAsia="微软雅黑" w:cs="微软雅黑"/>
          <w:b w:val="0"/>
          <w:bCs w:val="0"/>
          <w:i w:val="0"/>
          <w:iCs w:val="0"/>
          <w:caps w:val="0"/>
          <w:color w:val="1C1F23"/>
          <w:spacing w:val="0"/>
          <w:sz w:val="24"/>
          <w:szCs w:val="24"/>
          <w:shd w:val="clear" w:fill="FFFFFF"/>
        </w:rPr>
        <w:t>. 尿液pH&gt;6.8时，导尿管更换频率为</w:t>
      </w:r>
    </w:p>
    <w:p w14:paraId="2B421E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每2周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每3周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每4周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每</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2月</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70043B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208</w:t>
      </w:r>
      <w:r>
        <w:rPr>
          <w:rFonts w:hint="eastAsia" w:ascii="微软雅黑" w:hAnsi="微软雅黑" w:eastAsia="微软雅黑" w:cs="微软雅黑"/>
          <w:b w:val="0"/>
          <w:bCs w:val="0"/>
          <w:i w:val="0"/>
          <w:iCs w:val="0"/>
          <w:caps w:val="0"/>
          <w:color w:val="1C1F23"/>
          <w:spacing w:val="0"/>
          <w:sz w:val="24"/>
          <w:szCs w:val="24"/>
          <w:shd w:val="clear" w:fill="FFFFFF"/>
        </w:rPr>
        <w:t>. 尿液pH&lt;6.7时，导尿管更换频率为</w:t>
      </w:r>
    </w:p>
    <w:p w14:paraId="41A904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每2周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每3周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每4周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每</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2月</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1499A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209</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导尿管生物膜形成的危害是 </w:t>
      </w:r>
    </w:p>
    <w:p w14:paraId="65AFB5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促进尿液引流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增加感染风险且抗菌药物难以杀灭 </w:t>
      </w:r>
    </w:p>
    <w:p w14:paraId="7BC1AA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减少导管堵塞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保护膀胱黏膜</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1B6CD4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210</w:t>
      </w:r>
      <w:r>
        <w:rPr>
          <w:rFonts w:hint="eastAsia" w:ascii="微软雅黑" w:hAnsi="微软雅黑" w:eastAsia="微软雅黑" w:cs="微软雅黑"/>
          <w:b w:val="0"/>
          <w:bCs w:val="0"/>
          <w:i w:val="0"/>
          <w:iCs w:val="0"/>
          <w:caps w:val="0"/>
          <w:color w:val="1C1F23"/>
          <w:spacing w:val="0"/>
          <w:sz w:val="24"/>
          <w:szCs w:val="24"/>
          <w:shd w:val="clear" w:fill="FFFFFF"/>
        </w:rPr>
        <w:t xml:space="preserve">. 不推荐用于尿道口消毒的是 </w:t>
      </w:r>
    </w:p>
    <w:p w14:paraId="02354D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碘伏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氯己定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抗菌软膏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生理盐水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C5BF7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211</w:t>
      </w:r>
      <w:r>
        <w:rPr>
          <w:rFonts w:hint="eastAsia" w:ascii="微软雅黑" w:hAnsi="微软雅黑" w:eastAsia="微软雅黑" w:cs="微软雅黑"/>
          <w:b w:val="0"/>
          <w:bCs w:val="0"/>
          <w:i w:val="0"/>
          <w:iCs w:val="0"/>
          <w:caps w:val="0"/>
          <w:color w:val="1C1F23"/>
          <w:spacing w:val="0"/>
          <w:sz w:val="24"/>
          <w:szCs w:val="24"/>
          <w:shd w:val="clear" w:fill="FFFFFF"/>
        </w:rPr>
        <w:t>. 集尿袋出口被污染后应</w:t>
      </w:r>
    </w:p>
    <w:p w14:paraId="127663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继续使用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消毒后使用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更换集尿袋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无需处理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008F9A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212</w:t>
      </w:r>
      <w:r>
        <w:rPr>
          <w:rFonts w:hint="eastAsia" w:ascii="微软雅黑" w:hAnsi="微软雅黑" w:eastAsia="微软雅黑" w:cs="微软雅黑"/>
          <w:b w:val="0"/>
          <w:bCs w:val="0"/>
          <w:i w:val="0"/>
          <w:iCs w:val="0"/>
          <w:caps w:val="0"/>
          <w:color w:val="1C1F23"/>
          <w:spacing w:val="0"/>
          <w:sz w:val="24"/>
          <w:szCs w:val="24"/>
          <w:shd w:val="clear" w:fill="FFFFFF"/>
        </w:rPr>
        <w:t xml:space="preserve">. 导尿管与集尿袋连接的要求是 </w:t>
      </w:r>
    </w:p>
    <w:p w14:paraId="1A8D43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每日断开检查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保持密闭，避免不必要断开 </w:t>
      </w:r>
    </w:p>
    <w:p w14:paraId="7032DD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使用胶带固定接头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每周更换接头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77E0DF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213</w:t>
      </w:r>
      <w:r>
        <w:rPr>
          <w:rFonts w:hint="eastAsia" w:ascii="微软雅黑" w:hAnsi="微软雅黑" w:eastAsia="微软雅黑" w:cs="微软雅黑"/>
          <w:b w:val="0"/>
          <w:bCs w:val="0"/>
          <w:i w:val="0"/>
          <w:iCs w:val="0"/>
          <w:caps w:val="0"/>
          <w:color w:val="1C1F23"/>
          <w:spacing w:val="0"/>
          <w:sz w:val="24"/>
          <w:szCs w:val="24"/>
          <w:shd w:val="clear" w:fill="FFFFFF"/>
        </w:rPr>
        <w:t xml:space="preserve">. 导尿术中，铺孔巾的目的是 </w:t>
      </w:r>
    </w:p>
    <w:p w14:paraId="1BBBBB6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保暖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扩大无菌区域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保护隐私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方便操作</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29E48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214</w:t>
      </w:r>
      <w:r>
        <w:rPr>
          <w:rFonts w:hint="eastAsia" w:ascii="微软雅黑" w:hAnsi="微软雅黑" w:eastAsia="微软雅黑" w:cs="微软雅黑"/>
          <w:b w:val="0"/>
          <w:bCs w:val="0"/>
          <w:i w:val="0"/>
          <w:iCs w:val="0"/>
          <w:caps w:val="0"/>
          <w:color w:val="1C1F23"/>
          <w:spacing w:val="0"/>
          <w:sz w:val="24"/>
          <w:szCs w:val="24"/>
          <w:shd w:val="clear" w:fill="FFFFFF"/>
        </w:rPr>
        <w:t>. 男性患者导尿时，提起阴茎与腹壁成60°角的目的是</w:t>
      </w:r>
    </w:p>
    <w:p w14:paraId="7A793D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便于消毒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拉直尿道，减少弯曲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减轻疼痛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加快插管速度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215</w:t>
      </w:r>
      <w:r>
        <w:rPr>
          <w:rFonts w:hint="eastAsia" w:ascii="微软雅黑" w:hAnsi="微软雅黑" w:eastAsia="微软雅黑" w:cs="微软雅黑"/>
          <w:b w:val="0"/>
          <w:bCs w:val="0"/>
          <w:i w:val="0"/>
          <w:iCs w:val="0"/>
          <w:caps w:val="0"/>
          <w:color w:val="1C1F23"/>
          <w:spacing w:val="0"/>
          <w:sz w:val="24"/>
          <w:szCs w:val="24"/>
          <w:shd w:val="clear" w:fill="FFFFFF"/>
        </w:rPr>
        <w:t>. 导尿时发现导尿管误入阴道应</w:t>
      </w:r>
    </w:p>
    <w:p w14:paraId="79FDAA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立即拔出重新插入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更换无菌导尿管后重新插入</w:t>
      </w:r>
    </w:p>
    <w:p w14:paraId="1B8F01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继续推进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注入气囊固定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176290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216</w:t>
      </w:r>
      <w:r>
        <w:rPr>
          <w:rFonts w:hint="eastAsia" w:ascii="微软雅黑" w:hAnsi="微软雅黑" w:eastAsia="微软雅黑" w:cs="微软雅黑"/>
          <w:b w:val="0"/>
          <w:bCs w:val="0"/>
          <w:i w:val="0"/>
          <w:iCs w:val="0"/>
          <w:caps w:val="0"/>
          <w:color w:val="1C1F23"/>
          <w:spacing w:val="0"/>
          <w:sz w:val="24"/>
          <w:szCs w:val="24"/>
          <w:shd w:val="clear" w:fill="FFFFFF"/>
        </w:rPr>
        <w:t xml:space="preserve">. 留置导尿期间，每日评估的核心是 </w:t>
      </w:r>
    </w:p>
    <w:p w14:paraId="3CB6E6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尿量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留置必要性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尿液颜色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患者舒适度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7930C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217</w:t>
      </w:r>
      <w:r>
        <w:rPr>
          <w:rFonts w:hint="eastAsia" w:ascii="微软雅黑" w:hAnsi="微软雅黑" w:eastAsia="微软雅黑" w:cs="微软雅黑"/>
          <w:b w:val="0"/>
          <w:bCs w:val="0"/>
          <w:i w:val="0"/>
          <w:iCs w:val="0"/>
          <w:caps w:val="0"/>
          <w:color w:val="1C1F23"/>
          <w:spacing w:val="0"/>
          <w:sz w:val="24"/>
          <w:szCs w:val="24"/>
          <w:shd w:val="clear" w:fill="FFFFFF"/>
        </w:rPr>
        <w:t>. 以下哪项不是导尿管阻塞的原因</w:t>
      </w:r>
    </w:p>
    <w:p w14:paraId="1C983B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结晶形成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血凝块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C. 尿液pH</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异常</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细菌生物膜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1DAF5E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218</w:t>
      </w:r>
      <w:r>
        <w:rPr>
          <w:rFonts w:hint="eastAsia" w:ascii="微软雅黑" w:hAnsi="微软雅黑" w:eastAsia="微软雅黑" w:cs="微软雅黑"/>
          <w:b w:val="0"/>
          <w:bCs w:val="0"/>
          <w:i w:val="0"/>
          <w:iCs w:val="0"/>
          <w:caps w:val="0"/>
          <w:color w:val="1C1F23"/>
          <w:spacing w:val="0"/>
          <w:sz w:val="24"/>
          <w:szCs w:val="24"/>
          <w:shd w:val="clear" w:fill="FFFFFF"/>
        </w:rPr>
        <w:t>. 预防导尿管气囊破裂的措施是</w:t>
      </w:r>
    </w:p>
    <w:p w14:paraId="023557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使用石蜡油润滑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超量注水</w:t>
      </w:r>
    </w:p>
    <w:p w14:paraId="4F4A37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避免腹压增加（如便秘）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乳胶导尿管长期使用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23537A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219</w:t>
      </w:r>
      <w:r>
        <w:rPr>
          <w:rFonts w:hint="eastAsia" w:ascii="微软雅黑" w:hAnsi="微软雅黑" w:eastAsia="微软雅黑" w:cs="微软雅黑"/>
          <w:b w:val="0"/>
          <w:bCs w:val="0"/>
          <w:i w:val="0"/>
          <w:iCs w:val="0"/>
          <w:caps w:val="0"/>
          <w:color w:val="1C1F23"/>
          <w:spacing w:val="0"/>
          <w:sz w:val="24"/>
          <w:szCs w:val="24"/>
          <w:shd w:val="clear" w:fill="FFFFFF"/>
        </w:rPr>
        <w:t xml:space="preserve">. 耻骨上膀胱造瘘的禁忌证是 </w:t>
      </w:r>
    </w:p>
    <w:p w14:paraId="7783BA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尿道损伤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急性前列腺炎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膀胱颈梗阻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患者拒绝 </w:t>
      </w:r>
    </w:p>
    <w:p w14:paraId="2D5882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54C54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220</w:t>
      </w:r>
      <w:r>
        <w:rPr>
          <w:rFonts w:hint="eastAsia" w:ascii="微软雅黑" w:hAnsi="微软雅黑" w:eastAsia="微软雅黑" w:cs="微软雅黑"/>
          <w:b w:val="0"/>
          <w:bCs w:val="0"/>
          <w:i w:val="0"/>
          <w:iCs w:val="0"/>
          <w:caps w:val="0"/>
          <w:color w:val="1C1F23"/>
          <w:spacing w:val="0"/>
          <w:sz w:val="24"/>
          <w:szCs w:val="24"/>
          <w:shd w:val="clear" w:fill="FFFFFF"/>
        </w:rPr>
        <w:t>. 体外尿套的适用人群是</w:t>
      </w:r>
    </w:p>
    <w:p w14:paraId="03A639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尿潴留患者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无尿潴留的合作男性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女性尿失禁患者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脊髓损伤患者</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F181D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221</w:t>
      </w:r>
      <w:r>
        <w:rPr>
          <w:rFonts w:hint="eastAsia" w:ascii="微软雅黑" w:hAnsi="微软雅黑" w:eastAsia="微软雅黑" w:cs="微软雅黑"/>
          <w:b w:val="0"/>
          <w:bCs w:val="0"/>
          <w:i w:val="0"/>
          <w:iCs w:val="0"/>
          <w:caps w:val="0"/>
          <w:color w:val="1C1F23"/>
          <w:spacing w:val="0"/>
          <w:sz w:val="24"/>
          <w:szCs w:val="24"/>
          <w:shd w:val="clear" w:fill="FFFFFF"/>
        </w:rPr>
        <w:t xml:space="preserve">. 尿垫仅适用于 </w:t>
      </w:r>
    </w:p>
    <w:p w14:paraId="02AC45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重度尿失禁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轻微尿失禁短期使用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尿潴留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所有尿失禁患者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222</w:t>
      </w:r>
      <w:r>
        <w:rPr>
          <w:rFonts w:hint="eastAsia" w:ascii="微软雅黑" w:hAnsi="微软雅黑" w:eastAsia="微软雅黑" w:cs="微软雅黑"/>
          <w:b w:val="0"/>
          <w:bCs w:val="0"/>
          <w:i w:val="0"/>
          <w:iCs w:val="0"/>
          <w:caps w:val="0"/>
          <w:color w:val="1C1F23"/>
          <w:spacing w:val="0"/>
          <w:sz w:val="24"/>
          <w:szCs w:val="24"/>
          <w:shd w:val="clear" w:fill="FFFFFF"/>
        </w:rPr>
        <w:t>. 导尿管相关尿路感染的主要感染途径是</w:t>
      </w:r>
    </w:p>
    <w:p w14:paraId="6415BB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血液传播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沿导管外壁逆行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淋巴传播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直接接触</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179DDC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223</w:t>
      </w:r>
      <w:r>
        <w:rPr>
          <w:rFonts w:hint="eastAsia" w:ascii="微软雅黑" w:hAnsi="微软雅黑" w:eastAsia="微软雅黑" w:cs="微软雅黑"/>
          <w:b w:val="0"/>
          <w:bCs w:val="0"/>
          <w:i w:val="0"/>
          <w:iCs w:val="0"/>
          <w:caps w:val="0"/>
          <w:color w:val="1C1F23"/>
          <w:spacing w:val="0"/>
          <w:sz w:val="24"/>
          <w:szCs w:val="24"/>
          <w:shd w:val="clear" w:fill="FFFFFF"/>
        </w:rPr>
        <w:t xml:space="preserve">. 留置导尿的其他适应证包括 </w:t>
      </w:r>
    </w:p>
    <w:p w14:paraId="3D3588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预防普通感冒患者尿潴留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需要实施膀胱冲洗的患者 </w:t>
      </w:r>
    </w:p>
    <w:p w14:paraId="446020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轻度尿频尿急患者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健康体检人群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3ED1DF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224</w:t>
      </w:r>
      <w:r>
        <w:rPr>
          <w:rFonts w:hint="eastAsia" w:ascii="微软雅黑" w:hAnsi="微软雅黑" w:eastAsia="微软雅黑" w:cs="微软雅黑"/>
          <w:b w:val="0"/>
          <w:bCs w:val="0"/>
          <w:i w:val="0"/>
          <w:iCs w:val="0"/>
          <w:caps w:val="0"/>
          <w:color w:val="1C1F23"/>
          <w:spacing w:val="0"/>
          <w:sz w:val="24"/>
          <w:szCs w:val="24"/>
          <w:shd w:val="clear" w:fill="FFFFFF"/>
        </w:rPr>
        <w:t>. 对于急性尿潴留患者，若药物治疗无效且无外科治疗指征，留置导尿的目的是</w:t>
      </w:r>
    </w:p>
    <w:p w14:paraId="6BC4B6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永久替代排尿功能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暂时缓解或长期引流尿液 </w:t>
      </w:r>
    </w:p>
    <w:p w14:paraId="609A87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预防尿路感染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训练膀胱功能</w:t>
      </w:r>
    </w:p>
    <w:p w14:paraId="2A670F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92E8F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225</w:t>
      </w:r>
      <w:r>
        <w:rPr>
          <w:rFonts w:hint="eastAsia" w:ascii="微软雅黑" w:hAnsi="微软雅黑" w:eastAsia="微软雅黑" w:cs="微软雅黑"/>
          <w:b w:val="0"/>
          <w:bCs w:val="0"/>
          <w:i w:val="0"/>
          <w:iCs w:val="0"/>
          <w:caps w:val="0"/>
          <w:color w:val="1C1F23"/>
          <w:spacing w:val="0"/>
          <w:sz w:val="24"/>
          <w:szCs w:val="24"/>
          <w:shd w:val="clear" w:fill="FFFFFF"/>
        </w:rPr>
        <w:t xml:space="preserve">. 长期留置导尿管患者尿路感染的发生率为 </w:t>
      </w:r>
    </w:p>
    <w:p w14:paraId="6ECD02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每日1%~3%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每日3%~10%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每周5%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每月10%</w:t>
      </w:r>
    </w:p>
    <w:p w14:paraId="3CB431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1664C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226</w:t>
      </w:r>
      <w:r>
        <w:rPr>
          <w:rFonts w:hint="eastAsia" w:ascii="微软雅黑" w:hAnsi="微软雅黑" w:eastAsia="微软雅黑" w:cs="微软雅黑"/>
          <w:b w:val="0"/>
          <w:bCs w:val="0"/>
          <w:i w:val="0"/>
          <w:iCs w:val="0"/>
          <w:caps w:val="0"/>
          <w:color w:val="1C1F23"/>
          <w:spacing w:val="0"/>
          <w:sz w:val="24"/>
          <w:szCs w:val="24"/>
          <w:shd w:val="clear" w:fill="FFFFFF"/>
        </w:rPr>
        <w:t xml:space="preserve">. 导尿术后血尿的常见原因是 </w:t>
      </w:r>
    </w:p>
    <w:p w14:paraId="405490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膀胱痉挛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前列腺损伤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结石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E9392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227</w:t>
      </w:r>
      <w:r>
        <w:rPr>
          <w:rFonts w:hint="eastAsia" w:ascii="微软雅黑" w:hAnsi="微软雅黑" w:eastAsia="微软雅黑" w:cs="微软雅黑"/>
          <w:b w:val="0"/>
          <w:bCs w:val="0"/>
          <w:i w:val="0"/>
          <w:iCs w:val="0"/>
          <w:caps w:val="0"/>
          <w:color w:val="1C1F23"/>
          <w:spacing w:val="0"/>
          <w:sz w:val="24"/>
          <w:szCs w:val="24"/>
          <w:shd w:val="clear" w:fill="FFFFFF"/>
        </w:rPr>
        <w:t xml:space="preserve">. 膀胱冲洗的适应证是 </w:t>
      </w:r>
    </w:p>
    <w:p w14:paraId="7B325F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预防感染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膀胱或前列腺手术后防止血凝块形成 </w:t>
      </w:r>
    </w:p>
    <w:p w14:paraId="5EE613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常规护理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所有留置导尿患者</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50E443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228</w:t>
      </w:r>
      <w:r>
        <w:rPr>
          <w:rFonts w:hint="eastAsia" w:ascii="微软雅黑" w:hAnsi="微软雅黑" w:eastAsia="微软雅黑" w:cs="微软雅黑"/>
          <w:b w:val="0"/>
          <w:bCs w:val="0"/>
          <w:i w:val="0"/>
          <w:iCs w:val="0"/>
          <w:caps w:val="0"/>
          <w:color w:val="1C1F23"/>
          <w:spacing w:val="0"/>
          <w:sz w:val="24"/>
          <w:szCs w:val="24"/>
          <w:shd w:val="clear" w:fill="FFFFFF"/>
        </w:rPr>
        <w:t>. 患者教育的内容不包括？</w:t>
      </w:r>
    </w:p>
    <w:p w14:paraId="3DB475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导尿管护理方法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感染症状识别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自行调整导尿管位置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多饮水的重要性</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674D41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229</w:t>
      </w:r>
      <w:r>
        <w:rPr>
          <w:rFonts w:hint="eastAsia" w:ascii="微软雅黑" w:hAnsi="微软雅黑" w:eastAsia="微软雅黑" w:cs="微软雅黑"/>
          <w:b w:val="0"/>
          <w:bCs w:val="0"/>
          <w:i w:val="0"/>
          <w:iCs w:val="0"/>
          <w:caps w:val="0"/>
          <w:color w:val="1C1F23"/>
          <w:spacing w:val="0"/>
          <w:sz w:val="24"/>
          <w:szCs w:val="24"/>
          <w:shd w:val="clear" w:fill="FFFFFF"/>
        </w:rPr>
        <w:t>. 质量管理中监测的指标不包括</w:t>
      </w:r>
    </w:p>
    <w:p w14:paraId="7A8831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导尿管使用率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CAUTI发生率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患者年龄分布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护理措施依从性</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51A4F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230</w:t>
      </w:r>
      <w:r>
        <w:rPr>
          <w:rFonts w:hint="eastAsia" w:ascii="微软雅黑" w:hAnsi="微软雅黑" w:eastAsia="微软雅黑" w:cs="微软雅黑"/>
          <w:b w:val="0"/>
          <w:bCs w:val="0"/>
          <w:i w:val="0"/>
          <w:iCs w:val="0"/>
          <w:caps w:val="0"/>
          <w:color w:val="1C1F23"/>
          <w:spacing w:val="0"/>
          <w:sz w:val="24"/>
          <w:szCs w:val="24"/>
          <w:shd w:val="clear" w:fill="FFFFFF"/>
        </w:rPr>
        <w:t>. 尿管使用率的计算公式是</w:t>
      </w:r>
    </w:p>
    <w:p w14:paraId="2D0862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留置尿管总日数/患者总住院日数×100%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留置尿管人数/总住院人数×100%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CAUTI例数/留置尿管总日数×1000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以上均不是</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p>
    <w:p w14:paraId="398B0B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231</w:t>
      </w:r>
      <w:r>
        <w:rPr>
          <w:rFonts w:hint="eastAsia" w:ascii="微软雅黑" w:hAnsi="微软雅黑" w:eastAsia="微软雅黑" w:cs="微软雅黑"/>
          <w:b w:val="0"/>
          <w:bCs w:val="0"/>
          <w:i w:val="0"/>
          <w:iCs w:val="0"/>
          <w:caps w:val="0"/>
          <w:color w:val="1C1F23"/>
          <w:spacing w:val="0"/>
          <w:sz w:val="24"/>
          <w:szCs w:val="24"/>
          <w:shd w:val="clear" w:fill="FFFFFF"/>
        </w:rPr>
        <w:t>. CAUTI发病率的计算公式是</w:t>
      </w:r>
    </w:p>
    <w:p w14:paraId="636001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A. CAUTI例数/患者总住院日数×100%</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CAUTI例数/留置尿管总日数×1000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留置尿管人数/CAUTI例数×100%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以上均不是</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2D9F8C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232</w:t>
      </w:r>
      <w:r>
        <w:rPr>
          <w:rFonts w:hint="eastAsia" w:ascii="微软雅黑" w:hAnsi="微软雅黑" w:eastAsia="微软雅黑" w:cs="微软雅黑"/>
          <w:b w:val="0"/>
          <w:bCs w:val="0"/>
          <w:i w:val="0"/>
          <w:iCs w:val="0"/>
          <w:caps w:val="0"/>
          <w:color w:val="1C1F23"/>
          <w:spacing w:val="0"/>
          <w:sz w:val="24"/>
          <w:szCs w:val="24"/>
          <w:shd w:val="clear" w:fill="FFFFFF"/>
        </w:rPr>
        <w:t>. 正常尿液的pH值范围是</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A. 3.5~4.5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4.5~7.5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7.5~8.5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8.5~9.5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0CBF2F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233</w:t>
      </w:r>
      <w:r>
        <w:rPr>
          <w:rFonts w:hint="eastAsia" w:ascii="微软雅黑" w:hAnsi="微软雅黑" w:eastAsia="微软雅黑" w:cs="微软雅黑"/>
          <w:b w:val="0"/>
          <w:bCs w:val="0"/>
          <w:i w:val="0"/>
          <w:iCs w:val="0"/>
          <w:caps w:val="0"/>
          <w:color w:val="1C1F23"/>
          <w:spacing w:val="0"/>
          <w:sz w:val="24"/>
          <w:szCs w:val="24"/>
          <w:shd w:val="clear" w:fill="FFFFFF"/>
        </w:rPr>
        <w:t>. 乳糜尿见于</w:t>
      </w:r>
    </w:p>
    <w:p w14:paraId="07227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丝虫病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黄疸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溶血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尿路感染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741E1C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234</w:t>
      </w:r>
      <w:r>
        <w:rPr>
          <w:rFonts w:hint="eastAsia" w:ascii="微软雅黑" w:hAnsi="微软雅黑" w:eastAsia="微软雅黑" w:cs="微软雅黑"/>
          <w:b w:val="0"/>
          <w:bCs w:val="0"/>
          <w:i w:val="0"/>
          <w:iCs w:val="0"/>
          <w:caps w:val="0"/>
          <w:color w:val="1C1F23"/>
          <w:spacing w:val="0"/>
          <w:sz w:val="24"/>
          <w:szCs w:val="24"/>
          <w:shd w:val="clear" w:fill="FFFFFF"/>
        </w:rPr>
        <w:t xml:space="preserve">. 血红蛋白尿的颜色是 </w:t>
      </w:r>
    </w:p>
    <w:p w14:paraId="5190D4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洗肉水色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浓茶色或酱油色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深黄色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乳白色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5E826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235</w:t>
      </w:r>
      <w:r>
        <w:rPr>
          <w:rFonts w:hint="eastAsia" w:ascii="微软雅黑" w:hAnsi="微软雅黑" w:eastAsia="微软雅黑" w:cs="微软雅黑"/>
          <w:b w:val="0"/>
          <w:bCs w:val="0"/>
          <w:i w:val="0"/>
          <w:iCs w:val="0"/>
          <w:caps w:val="0"/>
          <w:color w:val="1C1F23"/>
          <w:spacing w:val="0"/>
          <w:sz w:val="24"/>
          <w:szCs w:val="24"/>
          <w:shd w:val="clear" w:fill="FFFFFF"/>
        </w:rPr>
        <w:t>. 24小时尿量</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少于（  ）为</w:t>
      </w:r>
      <w:r>
        <w:rPr>
          <w:rFonts w:hint="eastAsia" w:ascii="微软雅黑" w:hAnsi="微软雅黑" w:eastAsia="微软雅黑" w:cs="微软雅黑"/>
          <w:b w:val="0"/>
          <w:bCs w:val="0"/>
          <w:i w:val="0"/>
          <w:iCs w:val="0"/>
          <w:caps w:val="0"/>
          <w:color w:val="1C1F23"/>
          <w:spacing w:val="0"/>
          <w:sz w:val="24"/>
          <w:szCs w:val="24"/>
          <w:shd w:val="clear" w:fill="FFFFFF"/>
        </w:rPr>
        <w:t>无尿</w:t>
      </w:r>
    </w:p>
    <w:p w14:paraId="723FD6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50ml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100ml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200ml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400ml</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15CF1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236</w:t>
      </w:r>
      <w:r>
        <w:rPr>
          <w:rFonts w:hint="eastAsia" w:ascii="微软雅黑" w:hAnsi="微软雅黑" w:eastAsia="微软雅黑" w:cs="微软雅黑"/>
          <w:b w:val="0"/>
          <w:bCs w:val="0"/>
          <w:i w:val="0"/>
          <w:iCs w:val="0"/>
          <w:caps w:val="0"/>
          <w:color w:val="1C1F23"/>
          <w:spacing w:val="0"/>
          <w:sz w:val="24"/>
          <w:szCs w:val="24"/>
          <w:shd w:val="clear" w:fill="FFFFFF"/>
        </w:rPr>
        <w:t>. 24小时尿量少于</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为</w:t>
      </w:r>
      <w:r>
        <w:rPr>
          <w:rFonts w:hint="eastAsia" w:ascii="微软雅黑" w:hAnsi="微软雅黑" w:eastAsia="微软雅黑" w:cs="微软雅黑"/>
          <w:b w:val="0"/>
          <w:bCs w:val="0"/>
          <w:i w:val="0"/>
          <w:iCs w:val="0"/>
          <w:caps w:val="0"/>
          <w:color w:val="1C1F23"/>
          <w:spacing w:val="0"/>
          <w:sz w:val="24"/>
          <w:szCs w:val="24"/>
          <w:shd w:val="clear" w:fill="FFFFFF"/>
        </w:rPr>
        <w:t xml:space="preserve">少尿 </w:t>
      </w:r>
    </w:p>
    <w:p w14:paraId="331C0C7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200ml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400ml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600ml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答案：C </w:t>
      </w:r>
    </w:p>
    <w:p w14:paraId="735642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237</w:t>
      </w:r>
      <w:r>
        <w:rPr>
          <w:rFonts w:hint="eastAsia" w:ascii="微软雅黑" w:hAnsi="微软雅黑" w:eastAsia="微软雅黑" w:cs="微软雅黑"/>
          <w:b w:val="0"/>
          <w:bCs w:val="0"/>
          <w:i w:val="0"/>
          <w:iCs w:val="0"/>
          <w:caps w:val="0"/>
          <w:color w:val="1C1F23"/>
          <w:spacing w:val="0"/>
          <w:sz w:val="24"/>
          <w:szCs w:val="24"/>
          <w:shd w:val="clear" w:fill="FFFFFF"/>
        </w:rPr>
        <w:t>. 24小时尿量超过</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w:t>
      </w:r>
      <w:r>
        <w:rPr>
          <w:rFonts w:hint="eastAsia" w:ascii="微软雅黑" w:hAnsi="微软雅黑" w:eastAsia="微软雅黑" w:cs="微软雅黑"/>
          <w:b w:val="0"/>
          <w:bCs w:val="0"/>
          <w:i w:val="0"/>
          <w:iCs w:val="0"/>
          <w:caps w:val="0"/>
          <w:color w:val="1C1F23"/>
          <w:spacing w:val="0"/>
          <w:sz w:val="24"/>
          <w:szCs w:val="24"/>
          <w:shd w:val="clear" w:fill="FFFFFF"/>
          <w:lang w:eastAsia="zh-CN"/>
        </w:rPr>
        <w:t>）</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为</w:t>
      </w:r>
      <w:r>
        <w:rPr>
          <w:rFonts w:hint="eastAsia" w:ascii="微软雅黑" w:hAnsi="微软雅黑" w:eastAsia="微软雅黑" w:cs="微软雅黑"/>
          <w:b w:val="0"/>
          <w:bCs w:val="0"/>
          <w:i w:val="0"/>
          <w:iCs w:val="0"/>
          <w:caps w:val="0"/>
          <w:color w:val="1C1F23"/>
          <w:spacing w:val="0"/>
          <w:sz w:val="24"/>
          <w:szCs w:val="24"/>
          <w:shd w:val="clear" w:fill="FFFFFF"/>
        </w:rPr>
        <w:t>多尿</w:t>
      </w:r>
    </w:p>
    <w:p w14:paraId="7672D7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1500ml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2000ml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2500ml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3000ml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答案：C </w:t>
      </w:r>
    </w:p>
    <w:p w14:paraId="6AF959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238</w:t>
      </w:r>
      <w:r>
        <w:rPr>
          <w:rFonts w:hint="eastAsia" w:ascii="微软雅黑" w:hAnsi="微软雅黑" w:eastAsia="微软雅黑" w:cs="微软雅黑"/>
          <w:b w:val="0"/>
          <w:bCs w:val="0"/>
          <w:i w:val="0"/>
          <w:iCs w:val="0"/>
          <w:caps w:val="0"/>
          <w:color w:val="1C1F23"/>
          <w:spacing w:val="0"/>
          <w:sz w:val="24"/>
          <w:szCs w:val="24"/>
          <w:shd w:val="clear" w:fill="FFFFFF"/>
        </w:rPr>
        <w:t>. 膀胱刺激征不包括</w:t>
      </w:r>
    </w:p>
    <w:p w14:paraId="5B4711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尿频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尿急 </w:t>
      </w:r>
    </w:p>
    <w:p w14:paraId="7A35DE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C. 尿痛 </w:t>
      </w:r>
    </w:p>
    <w:p w14:paraId="1EB4DF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D. 尿潴留 </w:t>
      </w:r>
    </w:p>
    <w:p w14:paraId="7903AB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答案：D </w:t>
      </w:r>
    </w:p>
    <w:p w14:paraId="55FB1B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239</w:t>
      </w:r>
      <w:r>
        <w:rPr>
          <w:rFonts w:hint="eastAsia" w:ascii="微软雅黑" w:hAnsi="微软雅黑" w:eastAsia="微软雅黑" w:cs="微软雅黑"/>
          <w:b w:val="0"/>
          <w:bCs w:val="0"/>
          <w:i w:val="0"/>
          <w:iCs w:val="0"/>
          <w:caps w:val="0"/>
          <w:color w:val="1C1F23"/>
          <w:spacing w:val="0"/>
          <w:sz w:val="24"/>
          <w:szCs w:val="24"/>
          <w:shd w:val="clear" w:fill="FFFFFF"/>
        </w:rPr>
        <w:t>. 充溢性尿失禁的原因是</w:t>
      </w:r>
    </w:p>
    <w:p w14:paraId="0D5636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膀胱过度充盈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尿道括约肌损伤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腹压增加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膀胱炎症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答案：A </w:t>
      </w:r>
    </w:p>
    <w:p w14:paraId="726B1B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240</w:t>
      </w:r>
      <w:r>
        <w:rPr>
          <w:rFonts w:hint="eastAsia" w:ascii="微软雅黑" w:hAnsi="微软雅黑" w:eastAsia="微软雅黑" w:cs="微软雅黑"/>
          <w:b w:val="0"/>
          <w:bCs w:val="0"/>
          <w:i w:val="0"/>
          <w:iCs w:val="0"/>
          <w:caps w:val="0"/>
          <w:color w:val="1C1F23"/>
          <w:spacing w:val="0"/>
          <w:sz w:val="24"/>
          <w:szCs w:val="24"/>
          <w:shd w:val="clear" w:fill="FFFFFF"/>
        </w:rPr>
        <w:t xml:space="preserve">. 急迫性尿失禁的常见原因是 </w:t>
      </w:r>
    </w:p>
    <w:p w14:paraId="2A25DA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前列腺增生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膀胱炎症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分娩损伤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脊髓损伤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答案：B </w:t>
      </w:r>
    </w:p>
    <w:p w14:paraId="78B277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241</w:t>
      </w:r>
      <w:r>
        <w:rPr>
          <w:rFonts w:hint="eastAsia" w:ascii="微软雅黑" w:hAnsi="微软雅黑" w:eastAsia="微软雅黑" w:cs="微软雅黑"/>
          <w:b w:val="0"/>
          <w:bCs w:val="0"/>
          <w:i w:val="0"/>
          <w:iCs w:val="0"/>
          <w:caps w:val="0"/>
          <w:color w:val="1C1F23"/>
          <w:spacing w:val="0"/>
          <w:sz w:val="24"/>
          <w:szCs w:val="24"/>
          <w:shd w:val="clear" w:fill="FFFFFF"/>
        </w:rPr>
        <w:t>. 持续性尿失禁见于</w:t>
      </w:r>
    </w:p>
    <w:p w14:paraId="38E659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膀胱阴道瘘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压力性尿失禁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急迫性尿失禁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充溢性尿失禁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w:t>
      </w:r>
      <w:r>
        <w:rPr>
          <w:rFonts w:hint="eastAsia" w:ascii="微软雅黑" w:hAnsi="微软雅黑" w:eastAsia="微软雅黑" w:cs="微软雅黑"/>
          <w:b w:val="0"/>
          <w:bCs w:val="0"/>
          <w:i w:val="0"/>
          <w:iCs w:val="0"/>
          <w:caps w:val="0"/>
          <w:color w:val="1C1F23"/>
          <w:spacing w:val="0"/>
          <w:sz w:val="24"/>
          <w:szCs w:val="24"/>
          <w:shd w:val="clear" w:fill="FFFFFF"/>
        </w:rPr>
        <w:t xml:space="preserve">答案：A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242</w:t>
      </w:r>
      <w:r>
        <w:rPr>
          <w:rFonts w:hint="eastAsia" w:ascii="微软雅黑" w:hAnsi="微软雅黑" w:eastAsia="微软雅黑" w:cs="微软雅黑"/>
          <w:b w:val="0"/>
          <w:bCs w:val="0"/>
          <w:i w:val="0"/>
          <w:iCs w:val="0"/>
          <w:caps w:val="0"/>
          <w:color w:val="1C1F23"/>
          <w:spacing w:val="0"/>
          <w:sz w:val="24"/>
          <w:szCs w:val="24"/>
          <w:shd w:val="clear" w:fill="FFFFFF"/>
        </w:rPr>
        <w:t>. 导尿术的目的不包括</w:t>
      </w:r>
    </w:p>
    <w:p w14:paraId="5C177B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引流尿液缓解尿潴留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留取尿标本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监测肾功能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治疗膀胱肿瘤</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4326D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243</w:t>
      </w:r>
      <w:r>
        <w:rPr>
          <w:rFonts w:hint="eastAsia" w:ascii="微软雅黑" w:hAnsi="微软雅黑" w:eastAsia="微软雅黑" w:cs="微软雅黑"/>
          <w:b w:val="0"/>
          <w:bCs w:val="0"/>
          <w:i w:val="0"/>
          <w:iCs w:val="0"/>
          <w:caps w:val="0"/>
          <w:color w:val="1C1F23"/>
          <w:spacing w:val="0"/>
          <w:sz w:val="24"/>
          <w:szCs w:val="24"/>
          <w:shd w:val="clear" w:fill="FFFFFF"/>
        </w:rPr>
        <w:t>. 留置导尿术的目的不包括</w:t>
      </w:r>
    </w:p>
    <w:p w14:paraId="1A1EF9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记录每小时尿量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盆腔手术排空膀胱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预防尿失禁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682541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244</w:t>
      </w:r>
      <w:r>
        <w:rPr>
          <w:rFonts w:hint="eastAsia" w:ascii="微软雅黑" w:hAnsi="微软雅黑" w:eastAsia="微软雅黑" w:cs="微软雅黑"/>
          <w:b w:val="0"/>
          <w:bCs w:val="0"/>
          <w:i w:val="0"/>
          <w:iCs w:val="0"/>
          <w:caps w:val="0"/>
          <w:color w:val="1C1F23"/>
          <w:spacing w:val="0"/>
          <w:sz w:val="24"/>
          <w:szCs w:val="24"/>
          <w:shd w:val="clear" w:fill="FFFFFF"/>
        </w:rPr>
        <w:t>. 膀胱冲洗的温度应为</w:t>
      </w:r>
    </w:p>
    <w:p w14:paraId="6F6437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20~25℃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38~40℃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40~45℃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室温即可</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317F5E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245</w:t>
      </w:r>
      <w:r>
        <w:rPr>
          <w:rFonts w:hint="eastAsia" w:ascii="微软雅黑" w:hAnsi="微软雅黑" w:eastAsia="微软雅黑" w:cs="微软雅黑"/>
          <w:b w:val="0"/>
          <w:bCs w:val="0"/>
          <w:i w:val="0"/>
          <w:iCs w:val="0"/>
          <w:caps w:val="0"/>
          <w:color w:val="1C1F23"/>
          <w:spacing w:val="0"/>
          <w:sz w:val="24"/>
          <w:szCs w:val="24"/>
          <w:shd w:val="clear" w:fill="FFFFFF"/>
        </w:rPr>
        <w:t>. 膀胱冲洗的滴速通常为</w:t>
      </w:r>
    </w:p>
    <w:p w14:paraId="595403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 A. 20~40滴/分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60~80滴/分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100~120滴/分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越快越好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5DB82B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246.</w:t>
      </w:r>
      <w:r>
        <w:rPr>
          <w:rFonts w:hint="eastAsia" w:ascii="微软雅黑" w:hAnsi="微软雅黑" w:eastAsia="微软雅黑" w:cs="微软雅黑"/>
          <w:b w:val="0"/>
          <w:bCs w:val="0"/>
          <w:i w:val="0"/>
          <w:iCs w:val="0"/>
          <w:caps w:val="0"/>
          <w:color w:val="1C1F23"/>
          <w:spacing w:val="0"/>
          <w:sz w:val="24"/>
          <w:szCs w:val="24"/>
          <w:shd w:val="clear" w:fill="FFFFFF"/>
        </w:rPr>
        <w:t>留置导尿适用于改善终末期患者舒适度，其前提是</w:t>
      </w:r>
    </w:p>
    <w:p w14:paraId="646281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必须长期留置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患者及家属知情同意，充分沟通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替代所有其他护理措施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预防所有并发症</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29DF3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247</w:t>
      </w:r>
      <w:r>
        <w:rPr>
          <w:rFonts w:hint="eastAsia" w:ascii="微软雅黑" w:hAnsi="微软雅黑" w:eastAsia="微软雅黑" w:cs="微软雅黑"/>
          <w:b w:val="0"/>
          <w:bCs w:val="0"/>
          <w:i w:val="0"/>
          <w:iCs w:val="0"/>
          <w:caps w:val="0"/>
          <w:color w:val="1C1F23"/>
          <w:spacing w:val="0"/>
          <w:sz w:val="24"/>
          <w:szCs w:val="24"/>
          <w:shd w:val="clear" w:fill="FFFFFF"/>
        </w:rPr>
        <w:t xml:space="preserve">. 需要长时间固定的患者适合留置导尿，以下哪项符合该指征 </w:t>
      </w:r>
    </w:p>
    <w:p w14:paraId="135AB1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下肢骨折需短期卧床患者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潜在不稳定性胸腰椎骨折患者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轻度高血压患者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糖尿病患者</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427F73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248</w:t>
      </w:r>
      <w:r>
        <w:rPr>
          <w:rFonts w:hint="eastAsia" w:ascii="微软雅黑" w:hAnsi="微软雅黑" w:eastAsia="微软雅黑" w:cs="微软雅黑"/>
          <w:b w:val="0"/>
          <w:bCs w:val="0"/>
          <w:i w:val="0"/>
          <w:iCs w:val="0"/>
          <w:caps w:val="0"/>
          <w:color w:val="1C1F23"/>
          <w:spacing w:val="0"/>
          <w:sz w:val="24"/>
          <w:szCs w:val="24"/>
          <w:shd w:val="clear" w:fill="FFFFFF"/>
        </w:rPr>
        <w:t>. 以下哪类患者不属于留置导尿适应证中的“患者不能或不愿意收集尿液”情况</w:t>
      </w:r>
    </w:p>
    <w:p w14:paraId="260D2E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全麻下手术时间较长的患者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B. 泌尿系手术围术期患者</w:t>
      </w:r>
    </w:p>
    <w:p w14:paraId="2B1AF5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可自主下床排尿的轻症患者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临终关怀需改善舒适度的患者</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734FFA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249</w:t>
      </w:r>
      <w:r>
        <w:rPr>
          <w:rFonts w:hint="eastAsia" w:ascii="微软雅黑" w:hAnsi="微软雅黑" w:eastAsia="微软雅黑" w:cs="微软雅黑"/>
          <w:b w:val="0"/>
          <w:bCs w:val="0"/>
          <w:i w:val="0"/>
          <w:iCs w:val="0"/>
          <w:caps w:val="0"/>
          <w:color w:val="1C1F23"/>
          <w:spacing w:val="0"/>
          <w:sz w:val="24"/>
          <w:szCs w:val="24"/>
          <w:shd w:val="clear" w:fill="FFFFFF"/>
        </w:rPr>
        <w:t>. 留置导尿适用于需要精确监测尿量的情况，不包括以下哪类患者</w:t>
      </w:r>
    </w:p>
    <w:p w14:paraId="5811AB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危重症患者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术中需监测尿量的患者 </w:t>
      </w:r>
    </w:p>
    <w:p w14:paraId="2DF69F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术后清醒可自主排尿的患者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多器官功能衰竭患者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p>
    <w:p w14:paraId="42B7C0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250</w:t>
      </w:r>
      <w:r>
        <w:rPr>
          <w:rFonts w:hint="eastAsia" w:ascii="微软雅黑" w:hAnsi="微软雅黑" w:eastAsia="微软雅黑" w:cs="微软雅黑"/>
          <w:b w:val="0"/>
          <w:bCs w:val="0"/>
          <w:i w:val="0"/>
          <w:iCs w:val="0"/>
          <w:caps w:val="0"/>
          <w:color w:val="1C1F23"/>
          <w:spacing w:val="0"/>
          <w:sz w:val="24"/>
          <w:szCs w:val="24"/>
          <w:shd w:val="clear" w:fill="FFFFFF"/>
        </w:rPr>
        <w:t>. 2010年卫生部发布的导尿管相关感染预防指南中，强调的核心是</w:t>
      </w:r>
    </w:p>
    <w:p w14:paraId="693713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常规抗菌治疗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无菌操作和密闭系统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频繁更换导尿管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膀胱冲洗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704949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251</w:t>
      </w:r>
      <w:r>
        <w:rPr>
          <w:rFonts w:hint="eastAsia" w:ascii="微软雅黑" w:hAnsi="微软雅黑" w:eastAsia="微软雅黑" w:cs="微软雅黑"/>
          <w:b w:val="0"/>
          <w:bCs w:val="0"/>
          <w:i w:val="0"/>
          <w:iCs w:val="0"/>
          <w:caps w:val="0"/>
          <w:color w:val="1C1F23"/>
          <w:spacing w:val="0"/>
          <w:sz w:val="24"/>
          <w:szCs w:val="24"/>
          <w:shd w:val="clear" w:fill="FFFFFF"/>
        </w:rPr>
        <w:t xml:space="preserve">. 美国CDC推荐的CAUTI预防措施不包括 </w:t>
      </w:r>
    </w:p>
    <w:p w14:paraId="4BAA12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限制不必要导尿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手卫生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常规使用抗菌导尿管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尽早拔管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252</w:t>
      </w:r>
      <w:r>
        <w:rPr>
          <w:rFonts w:hint="eastAsia" w:ascii="微软雅黑" w:hAnsi="微软雅黑" w:eastAsia="微软雅黑" w:cs="微软雅黑"/>
          <w:b w:val="0"/>
          <w:bCs w:val="0"/>
          <w:i w:val="0"/>
          <w:iCs w:val="0"/>
          <w:caps w:val="0"/>
          <w:color w:val="1C1F23"/>
          <w:spacing w:val="0"/>
          <w:sz w:val="24"/>
          <w:szCs w:val="24"/>
          <w:shd w:val="clear" w:fill="FFFFFF"/>
        </w:rPr>
        <w:t>. 导尿管固定时采用“高举平台法”的目的是？</w:t>
      </w:r>
    </w:p>
    <w:p w14:paraId="67B2E0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A. 便于观察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保护皮肤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防止脱落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促进引流</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00DF00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253</w:t>
      </w:r>
      <w:r>
        <w:rPr>
          <w:rFonts w:hint="eastAsia" w:ascii="微软雅黑" w:hAnsi="微软雅黑" w:eastAsia="微软雅黑" w:cs="微软雅黑"/>
          <w:b w:val="0"/>
          <w:bCs w:val="0"/>
          <w:i w:val="0"/>
          <w:iCs w:val="0"/>
          <w:caps w:val="0"/>
          <w:color w:val="1C1F23"/>
          <w:spacing w:val="0"/>
          <w:sz w:val="24"/>
          <w:szCs w:val="24"/>
          <w:shd w:val="clear" w:fill="FFFFFF"/>
        </w:rPr>
        <w:t>. 对留置导尿患者进行健康教育的重点是</w:t>
      </w:r>
    </w:p>
    <w:p w14:paraId="3C630B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自行调整导尿管位置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多饮水和观察感染症状 </w:t>
      </w:r>
    </w:p>
    <w:p w14:paraId="700BEE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rPr>
        <w:t xml:space="preserve">C. 每周更换导尿管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D. 无需注意饮食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w:t>
      </w:r>
    </w:p>
    <w:p w14:paraId="64336D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254</w:t>
      </w:r>
      <w:r>
        <w:rPr>
          <w:rFonts w:hint="eastAsia" w:ascii="微软雅黑" w:hAnsi="微软雅黑" w:eastAsia="微软雅黑" w:cs="微软雅黑"/>
          <w:b w:val="0"/>
          <w:bCs w:val="0"/>
          <w:i w:val="0"/>
          <w:iCs w:val="0"/>
          <w:caps w:val="0"/>
          <w:color w:val="1C1F23"/>
          <w:spacing w:val="0"/>
          <w:sz w:val="24"/>
          <w:szCs w:val="24"/>
          <w:shd w:val="clear" w:fill="FFFFFF"/>
        </w:rPr>
        <w:t xml:space="preserve">. 医疗机构质量管理中，CAUTI监测的频率是 </w:t>
      </w:r>
    </w:p>
    <w:p w14:paraId="45073E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rPr>
      </w:pPr>
      <w:r>
        <w:rPr>
          <w:rFonts w:hint="eastAsia" w:ascii="微软雅黑" w:hAnsi="微软雅黑" w:eastAsia="微软雅黑" w:cs="微软雅黑"/>
          <w:b w:val="0"/>
          <w:bCs w:val="0"/>
          <w:i w:val="0"/>
          <w:iCs w:val="0"/>
          <w:caps w:val="0"/>
          <w:color w:val="1C1F23"/>
          <w:spacing w:val="0"/>
          <w:sz w:val="24"/>
          <w:szCs w:val="24"/>
          <w:shd w:val="clear" w:fill="FFFFFF"/>
        </w:rPr>
        <w:t xml:space="preserve">A. 每日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B. 每周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 xml:space="preserve">C. 每月 </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rPr>
        <w:t>D. 定期（如每月或每季度）</w:t>
      </w:r>
      <w:r>
        <w:rPr>
          <w:rFonts w:hint="eastAsia" w:ascii="微软雅黑" w:hAnsi="微软雅黑" w:eastAsia="微软雅黑" w:cs="微软雅黑"/>
          <w:b w:val="0"/>
          <w:bCs w:val="0"/>
          <w:i w:val="0"/>
          <w:iCs w:val="0"/>
          <w:caps w:val="0"/>
          <w:color w:val="1C1F23"/>
          <w:spacing w:val="0"/>
          <w:sz w:val="24"/>
          <w:szCs w:val="24"/>
          <w:shd w:val="clear" w:fill="FFFFFF"/>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r>
        <w:rPr>
          <w:rFonts w:hint="eastAsia" w:ascii="微软雅黑" w:hAnsi="微软雅黑" w:eastAsia="微软雅黑" w:cs="微软雅黑"/>
          <w:b w:val="0"/>
          <w:bCs w:val="0"/>
          <w:i w:val="0"/>
          <w:iCs w:val="0"/>
          <w:caps w:val="0"/>
          <w:color w:val="1C1F23"/>
          <w:spacing w:val="0"/>
          <w:sz w:val="24"/>
          <w:szCs w:val="24"/>
          <w:shd w:val="clear" w:fill="FFFFFF"/>
        </w:rPr>
        <w:t xml:space="preserve"> </w:t>
      </w:r>
    </w:p>
    <w:p w14:paraId="073FC75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255. 导尿管拔管困难的原因不包括（ ）</w:t>
      </w:r>
    </w:p>
    <w:p w14:paraId="1DC99E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气囊阀门损坏 </w:t>
      </w:r>
    </w:p>
    <w:p w14:paraId="79E9AD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通道堵塞 </w:t>
      </w:r>
    </w:p>
    <w:p w14:paraId="5E372D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气囊皱褶 </w:t>
      </w:r>
    </w:p>
    <w:p w14:paraId="7ECEBC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尿道狭窄 </w:t>
      </w:r>
    </w:p>
    <w:p w14:paraId="1803D5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正确答案：D </w:t>
      </w:r>
    </w:p>
    <w:p w14:paraId="2BA34E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256. 危重症患者需留置导尿的原因不包括 </w:t>
      </w:r>
    </w:p>
    <w:p w14:paraId="08664F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精确监测每小时尿量 </w:t>
      </w:r>
    </w:p>
    <w:p w14:paraId="003C4C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评估循环容量状态 </w:t>
      </w:r>
    </w:p>
    <w:p w14:paraId="1B882C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观察肾功能变化 </w:t>
      </w:r>
    </w:p>
    <w:p w14:paraId="311847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预防自主排尿导致的躁动 </w:t>
      </w:r>
    </w:p>
    <w:p w14:paraId="083CEB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7ED0B85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257.影响排尿的因素不包括</w:t>
      </w:r>
    </w:p>
    <w:p w14:paraId="67AE2C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心理因素    </w:t>
      </w:r>
    </w:p>
    <w:p w14:paraId="7718BB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个人习惯    </w:t>
      </w:r>
    </w:p>
    <w:p w14:paraId="29CC4E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环境问题   </w:t>
      </w:r>
    </w:p>
    <w:p w14:paraId="1FDD4E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天气  </w:t>
      </w:r>
    </w:p>
    <w:p w14:paraId="329CE1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疾病</w:t>
      </w:r>
    </w:p>
    <w:p w14:paraId="16F468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正确答案：D</w:t>
      </w:r>
    </w:p>
    <w:p w14:paraId="5BE517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258. 集尿袋护理的正确措施不包括 </w:t>
      </w:r>
    </w:p>
    <w:p w14:paraId="0FD4A6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位置高于膀胱水平 </w:t>
      </w:r>
    </w:p>
    <w:p w14:paraId="612597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3/4满时及时清空 </w:t>
      </w:r>
    </w:p>
    <w:p w14:paraId="54A62F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抗反流集尿袋每周更换 </w:t>
      </w:r>
    </w:p>
    <w:p w14:paraId="71C0FF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搬运患者时夹闭引流管 </w:t>
      </w:r>
    </w:p>
    <w:p w14:paraId="2B8B97A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 </w:t>
      </w:r>
    </w:p>
    <w:p w14:paraId="4820B5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259.急性尿潴留的病因中，属于机械性梗阻的是()</w:t>
      </w:r>
    </w:p>
    <w:p w14:paraId="6E3AB5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A.腰麻和肛管直肠术后</w:t>
      </w:r>
    </w:p>
    <w:p w14:paraId="080E91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B.外伤性高位截瘫</w:t>
      </w:r>
    </w:p>
    <w:p w14:paraId="5A77A1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C.使用药物阿托品后</w:t>
      </w:r>
    </w:p>
    <w:p w14:paraId="75C50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D.腹泻或长期使用利尿药</w:t>
      </w:r>
    </w:p>
    <w:p w14:paraId="44E7FB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E.尿道结石</w:t>
      </w:r>
    </w:p>
    <w:p w14:paraId="45CF88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正确答案：E </w:t>
      </w:r>
    </w:p>
    <w:p w14:paraId="34FB53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260.男，43岁，自2米高处坠下，会阴部骑跨于硬物上，伤后尿道口滴血，不能自行排尿。下列哪一项不符合急诊处理原则(  )</w:t>
      </w:r>
    </w:p>
    <w:p w14:paraId="0608EE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A.积极防治休克发生</w:t>
      </w:r>
    </w:p>
    <w:p w14:paraId="049924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B.应用抗生素预防感染</w:t>
      </w:r>
    </w:p>
    <w:p w14:paraId="7E2787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C.留置导尿管引流膀胱</w:t>
      </w:r>
    </w:p>
    <w:p w14:paraId="1436C3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D.尿道扩张恢复尿道的连续性</w:t>
      </w:r>
    </w:p>
    <w:p w14:paraId="5F606D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E.膀胱造瘘解决排尿</w:t>
      </w:r>
    </w:p>
    <w:p w14:paraId="4760A3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正确答案：D </w:t>
      </w:r>
    </w:p>
    <w:p w14:paraId="0841D0A2">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二、多选题（110个）</w:t>
      </w:r>
    </w:p>
    <w:p w14:paraId="08633A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1.临床常用的尿管材料</w:t>
      </w:r>
    </w:p>
    <w:p w14:paraId="319E34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PVC 尿管</w:t>
      </w:r>
    </w:p>
    <w:p w14:paraId="009EA5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乳胶尿管</w:t>
      </w:r>
    </w:p>
    <w:p w14:paraId="24AC40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橡胶尿管</w:t>
      </w:r>
    </w:p>
    <w:p w14:paraId="733113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硅胶尿管</w:t>
      </w:r>
    </w:p>
    <w:p w14:paraId="7CB397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正确答案：BD</w:t>
      </w:r>
    </w:p>
    <w:p w14:paraId="4DC90E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2.留置尿管的异常情况有哪些</w:t>
      </w:r>
    </w:p>
    <w:p w14:paraId="4242B2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尿管堵塞</w:t>
      </w:r>
    </w:p>
    <w:p w14:paraId="31946F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气囊破裂</w:t>
      </w:r>
    </w:p>
    <w:p w14:paraId="53B37A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膀胱痉挛</w:t>
      </w:r>
    </w:p>
    <w:p w14:paraId="387837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出血</w:t>
      </w:r>
    </w:p>
    <w:p w14:paraId="759B9D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尿外渗</w:t>
      </w:r>
    </w:p>
    <w:p w14:paraId="11DAEF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7A0F6F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3.CAUTI监测的指标包括</w:t>
      </w:r>
    </w:p>
    <w:p w14:paraId="30D51B7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导尿管使用率 </w:t>
      </w:r>
    </w:p>
    <w:p w14:paraId="408F0B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CAUTI发病率 </w:t>
      </w:r>
    </w:p>
    <w:p w14:paraId="77D096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平均留置时间 </w:t>
      </w:r>
    </w:p>
    <w:p w14:paraId="4D285B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拔管率 </w:t>
      </w:r>
    </w:p>
    <w:p w14:paraId="1E955C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highlight w:val="yellow"/>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70CA7F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4.不能留置导尿的患者使用的替代方案</w:t>
      </w:r>
    </w:p>
    <w:p w14:paraId="199320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耻骨上膀胱造瘘</w:t>
      </w:r>
    </w:p>
    <w:p w14:paraId="2CB943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尿垫</w:t>
      </w:r>
    </w:p>
    <w:p w14:paraId="56873F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间歇性导尿</w:t>
      </w:r>
    </w:p>
    <w:p w14:paraId="47CD63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体外尿套</w:t>
      </w:r>
    </w:p>
    <w:p w14:paraId="033476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6825E3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5.导尿管的种类</w:t>
      </w:r>
    </w:p>
    <w:p w14:paraId="066790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单腔尿管    </w:t>
      </w:r>
    </w:p>
    <w:p w14:paraId="1C8A95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双腔尿管 </w:t>
      </w:r>
    </w:p>
    <w:p w14:paraId="0733E4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三腔尿管</w:t>
      </w:r>
    </w:p>
    <w:p w14:paraId="1A3484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四腔尿管</w:t>
      </w:r>
    </w:p>
    <w:p w14:paraId="28B148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548640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6.男性尿道的三个狭窄</w:t>
      </w:r>
    </w:p>
    <w:p w14:paraId="4791BA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尿道内口</w:t>
      </w:r>
    </w:p>
    <w:p w14:paraId="386A2D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膜部</w:t>
      </w:r>
    </w:p>
    <w:p w14:paraId="2CF9C0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尿道外口</w:t>
      </w:r>
    </w:p>
    <w:p w14:paraId="464C0D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前列腺部</w:t>
      </w:r>
    </w:p>
    <w:p w14:paraId="68A10D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375CE0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7.留置导尿管后的注意事项哪些正确</w:t>
      </w:r>
    </w:p>
    <w:p w14:paraId="6591C3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每天评估留置导尿管的必要性，尽早拔除导尿管，尽可能缩短留置导尿管时间</w:t>
      </w:r>
    </w:p>
    <w:p w14:paraId="346C09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对长期留置导尿管的患者，拔除导尿管时，应当训练膀胱功能</w:t>
      </w:r>
    </w:p>
    <w:p w14:paraId="275965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医护人员在维护导尿管时，要严格执行手卫生</w:t>
      </w:r>
    </w:p>
    <w:p w14:paraId="0BC236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常规进行膀胱冲洗或灌注以预防尿路感染</w:t>
      </w:r>
    </w:p>
    <w:p w14:paraId="5241AE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女病人尽量选择大号尿管，防止漏尿</w:t>
      </w:r>
    </w:p>
    <w:p w14:paraId="374188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正确答案：AC</w:t>
      </w:r>
    </w:p>
    <w:p w14:paraId="127EA5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8.留置尿管的病人置管前应做到</w:t>
      </w:r>
    </w:p>
    <w:p w14:paraId="3856BF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评估置管的必要性</w:t>
      </w:r>
    </w:p>
    <w:p w14:paraId="451056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检查导尿包是否符合要求</w:t>
      </w:r>
    </w:p>
    <w:p w14:paraId="334E77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尽可能选择大号尿管</w:t>
      </w:r>
    </w:p>
    <w:p w14:paraId="29BF8F8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给病人要知情告知</w:t>
      </w:r>
    </w:p>
    <w:p w14:paraId="7FE0BD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采用闭式引流装置</w:t>
      </w:r>
    </w:p>
    <w:p w14:paraId="127249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正确答案：ABDE</w:t>
      </w:r>
    </w:p>
    <w:p w14:paraId="59A57C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9.留置尿管的病人留取尿培养标本正确的方法</w:t>
      </w:r>
    </w:p>
    <w:p w14:paraId="025722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自尿袋接口处断开接取尿标本</w:t>
      </w:r>
    </w:p>
    <w:p w14:paraId="71C292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可从尿袋中用注射器抽取尿标本</w:t>
      </w:r>
    </w:p>
    <w:p w14:paraId="57A766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消毒尿管后，使用无菌注射器抽取标本送检</w:t>
      </w:r>
    </w:p>
    <w:p w14:paraId="044E2D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避免抽取标本注射器的污染</w:t>
      </w:r>
    </w:p>
    <w:p w14:paraId="5879A5B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操作前后进行手卫生</w:t>
      </w:r>
    </w:p>
    <w:p w14:paraId="18ABE5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正确答案：CDE</w:t>
      </w:r>
    </w:p>
    <w:p w14:paraId="52E4DD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10.根据世界卫生组织规定的手卫生时机，结合CAUTI预防的相关操作，手卫生时机为</w:t>
      </w:r>
    </w:p>
    <w:p w14:paraId="519A87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在进行任何可能导致无菌尿液被污染的相关操作前，包括：留置尿管前，戴无菌手套前  </w:t>
      </w:r>
    </w:p>
    <w:p w14:paraId="648A7F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进行收集尿液标本或者排空引流袋等接触患者的操作前  </w:t>
      </w:r>
    </w:p>
    <w:p w14:paraId="2EC269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收集尿标本后  </w:t>
      </w:r>
    </w:p>
    <w:p w14:paraId="0C7102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排空引流袋后  </w:t>
      </w:r>
    </w:p>
    <w:p w14:paraId="52503C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拔除尿管后</w:t>
      </w:r>
    </w:p>
    <w:p w14:paraId="263932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2A3A0FC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11.下列关于留置尿管与导尿管相关尿路感染正确的是</w:t>
      </w:r>
    </w:p>
    <w:p w14:paraId="4AE096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尿管留置时间超过6天，发生CAUTI的风险将会增加5倍</w:t>
      </w:r>
    </w:p>
    <w:p w14:paraId="6310755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尿管留置时间超过6天，发生CAUTI的风险将会增加7倍</w:t>
      </w:r>
    </w:p>
    <w:p w14:paraId="7FAE383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尿管留置时间超过30天，尿路感染风险为85％</w:t>
      </w:r>
    </w:p>
    <w:p w14:paraId="438D5F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尿管留置时间超过30天，尿路感染风险为100％</w:t>
      </w:r>
    </w:p>
    <w:p w14:paraId="69763F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留置导尿管的时间与尿路感染的发生呈正相关，随留置时间的延长，CAUTI的发生平均每天以3％-7％的速度增长</w:t>
      </w:r>
    </w:p>
    <w:p w14:paraId="2943B7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正确答案：BDE</w:t>
      </w:r>
    </w:p>
    <w:p w14:paraId="78F6B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12.为了预防尿管相关尿路感染应采取的措施</w:t>
      </w:r>
    </w:p>
    <w:p w14:paraId="3F3CF0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留置尿管病人每天常规进行膀胱冲洗</w:t>
      </w:r>
    </w:p>
    <w:p w14:paraId="28BAE6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医务人员要进行感染防控培训</w:t>
      </w:r>
    </w:p>
    <w:p w14:paraId="538B30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不易频繁更换尿管与尿袋</w:t>
      </w:r>
    </w:p>
    <w:p w14:paraId="08E757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每天定时更换尿管</w:t>
      </w:r>
    </w:p>
    <w:p w14:paraId="2EFF9A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出现尿路感染时，应当及时更换导尿管，并留取尿液进行微生物病原学检查</w:t>
      </w:r>
    </w:p>
    <w:p w14:paraId="760B05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正确答案：BCE</w:t>
      </w:r>
    </w:p>
    <w:p w14:paraId="040B2E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13.导尿管相关性尿路感染（CAUTI)发生的危险因素</w:t>
      </w:r>
    </w:p>
    <w:p w14:paraId="7E1D6B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留置导尿管的时间  </w:t>
      </w:r>
    </w:p>
    <w:p w14:paraId="7094F1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留置导尿管的材料</w:t>
      </w:r>
    </w:p>
    <w:p w14:paraId="634DE0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患者自身因素</w:t>
      </w:r>
    </w:p>
    <w:p w14:paraId="6EB3FD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膀胱冲洗</w:t>
      </w:r>
    </w:p>
    <w:p w14:paraId="0D0C62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集尿装置及更换频次</w:t>
      </w:r>
    </w:p>
    <w:p w14:paraId="4CEFE0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5DD868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14.男性尿道的三个扩张</w:t>
      </w:r>
    </w:p>
    <w:p w14:paraId="62C186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球部</w:t>
      </w:r>
    </w:p>
    <w:p w14:paraId="38F556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舟状窝</w:t>
      </w:r>
    </w:p>
    <w:p w14:paraId="090D1E0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耻骨下弯</w:t>
      </w:r>
    </w:p>
    <w:p w14:paraId="06B986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前列腺部</w:t>
      </w:r>
    </w:p>
    <w:p w14:paraId="37AD2F3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7EAFD4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15.导尿管拔管困难的原因</w:t>
      </w:r>
    </w:p>
    <w:p w14:paraId="10B30B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导尿管膨胀</w:t>
      </w:r>
    </w:p>
    <w:p w14:paraId="3F25CD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阀门损坏或故障</w:t>
      </w:r>
    </w:p>
    <w:p w14:paraId="3A889A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通道堵塞</w:t>
      </w:r>
    </w:p>
    <w:p w14:paraId="6FAF7E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气囊形成褶皱</w:t>
      </w:r>
    </w:p>
    <w:p w14:paraId="5219BF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6250B3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16.下面有关留置导尿措施正确的是</w:t>
      </w:r>
    </w:p>
    <w:p w14:paraId="3E6AB6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避免不必要的留置导尿</w:t>
      </w:r>
    </w:p>
    <w:p w14:paraId="503D3A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置管时医务人员要严格执行无菌操作技术实施导尿术</w:t>
      </w:r>
    </w:p>
    <w:p w14:paraId="2DE982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置管后妥善固定尿管，避免打折、弯曲</w:t>
      </w:r>
    </w:p>
    <w:p w14:paraId="5D870F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保证集尿袋高度低于膀胱水平，避免接触地，防止逆行感染。</w:t>
      </w:r>
    </w:p>
    <w:p w14:paraId="19B3AA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尽早拔出尿管</w:t>
      </w:r>
    </w:p>
    <w:p w14:paraId="374479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7387EE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17.留置导尿术后的注意事项哪些正确</w:t>
      </w:r>
    </w:p>
    <w:p w14:paraId="6B9C20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保证集尿袋高度低于膀胱水平</w:t>
      </w:r>
    </w:p>
    <w:p w14:paraId="3A32B4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保持留置导尿装置的无菌性和密闭性</w:t>
      </w:r>
    </w:p>
    <w:p w14:paraId="1B47DA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清空集尿袋中尿液时，集尿袋的出口要紧接收集容器</w:t>
      </w:r>
    </w:p>
    <w:p w14:paraId="732655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集尿袋避免接触地面</w:t>
      </w:r>
    </w:p>
    <w:p w14:paraId="6009A0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导尿包污染时可将尿管酒精消毒后使用</w:t>
      </w:r>
    </w:p>
    <w:p w14:paraId="1BCB071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136F7BD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18.下列哪些情况应立即拔出导尿管</w:t>
      </w:r>
    </w:p>
    <w:p w14:paraId="6433A5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导尿管堵塞</w:t>
      </w:r>
    </w:p>
    <w:p w14:paraId="499267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导尿管留置超过7天</w:t>
      </w:r>
    </w:p>
    <w:p w14:paraId="661830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留置导尿装置无菌性或密闭性被破坏</w:t>
      </w:r>
    </w:p>
    <w:p w14:paraId="5E4F23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出现尿路感染时</w:t>
      </w:r>
    </w:p>
    <w:p w14:paraId="2DD7A3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患者对插尿管有异议时</w:t>
      </w:r>
    </w:p>
    <w:p w14:paraId="7C0D0F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正确答案：ACD</w:t>
      </w:r>
    </w:p>
    <w:p w14:paraId="2F64E4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19.留置尿管的病人置管时应做到</w:t>
      </w:r>
    </w:p>
    <w:p w14:paraId="0AD22D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操作轻柔、避免损伤尿道粘膜</w:t>
      </w:r>
    </w:p>
    <w:p w14:paraId="5F716B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保持最大无菌屏障</w:t>
      </w:r>
    </w:p>
    <w:p w14:paraId="092DF6B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充分消毒尿道口</w:t>
      </w:r>
    </w:p>
    <w:p w14:paraId="11EE47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固定尿管防脱出</w:t>
      </w:r>
    </w:p>
    <w:p w14:paraId="289D99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尿管污染时应立即更换</w:t>
      </w:r>
    </w:p>
    <w:p w14:paraId="545004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4CDC9A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20.以下哪些疾病患者可出现少尿</w:t>
      </w:r>
    </w:p>
    <w:p w14:paraId="168553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休克尿崩症</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肝功能衰竭</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急性肾功能衰竭</w:t>
      </w:r>
    </w:p>
    <w:p w14:paraId="121CEB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急性阑尾炎</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急性肾炎</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 ABCE</w:t>
      </w:r>
    </w:p>
    <w:p w14:paraId="4523CC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21.为女患者导尿时,不符合无菌操作原则的是</w:t>
      </w:r>
    </w:p>
    <w:p w14:paraId="0BFE58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打开导尿包后,先戴无菌手套,再铺孔巾</w:t>
      </w:r>
    </w:p>
    <w:p w14:paraId="72EE5C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阴部清洁及消毒均自上而下,由内到外</w:t>
      </w:r>
    </w:p>
    <w:p w14:paraId="36AE1F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导尿管误入阴道应拔出重插</w:t>
      </w:r>
    </w:p>
    <w:p w14:paraId="5AF45B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用物污染后用消毒液略作消毒再用</w:t>
      </w:r>
    </w:p>
    <w:p w14:paraId="77EF4F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E. 留取前段尿液15ml作细菌培养 </w:t>
      </w:r>
    </w:p>
    <w:p w14:paraId="1BD134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正确答案：BCDE</w:t>
      </w:r>
    </w:p>
    <w:p w14:paraId="546F3A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22.为膀胱高度膨胀患者导尿,第一次放尿超过1000ml时会出现</w:t>
      </w:r>
    </w:p>
    <w:p w14:paraId="5BFDE8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虚脱</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血尿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蛋白尿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尿频、尿痛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反射性尿失禁</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  </w:t>
      </w:r>
    </w:p>
    <w:p w14:paraId="63994C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23.术后尿潴留患者的护理要点有</w:t>
      </w:r>
    </w:p>
    <w:p w14:paraId="327107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耐心解释以缓解焦虑情绪酌情</w:t>
      </w:r>
    </w:p>
    <w:p w14:paraId="789B64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改变体位帮助患者排尿</w:t>
      </w:r>
    </w:p>
    <w:p w14:paraId="7FE5FF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局部热敷,按摩下腹部</w:t>
      </w:r>
    </w:p>
    <w:p w14:paraId="22ABFE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用温水冲洗外阴</w:t>
      </w:r>
    </w:p>
    <w:p w14:paraId="4225F9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E. 让患者看电视分散注意力 </w:t>
      </w:r>
    </w:p>
    <w:p w14:paraId="2F1398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44A357E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24.留置尿管期间应指导患者</w:t>
      </w:r>
    </w:p>
    <w:p w14:paraId="1316C9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放松,协调配合</w:t>
      </w:r>
    </w:p>
    <w:p w14:paraId="690109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保证充足的饮水量,预防感染和结石的发生</w:t>
      </w:r>
    </w:p>
    <w:p w14:paraId="131B943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防止尿管打折、弯曲、受压、脱出</w:t>
      </w:r>
    </w:p>
    <w:p w14:paraId="27CA62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保持尿袋高度低于耻骨联合水平</w:t>
      </w:r>
    </w:p>
    <w:p w14:paraId="02FDA1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长期留置尿管者要进行膀胱功能训练及骨盆底肌的锻炼</w:t>
      </w:r>
    </w:p>
    <w:p w14:paraId="37A33DF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4BAA75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25.导尿管气囊破裂的原因包括</w:t>
      </w:r>
    </w:p>
    <w:p w14:paraId="0ECBCC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错误使用润滑剂 </w:t>
      </w:r>
    </w:p>
    <w:p w14:paraId="44B730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气囊注水量</w:t>
      </w:r>
    </w:p>
    <w:p w14:paraId="57B23BD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腹压增加</w:t>
      </w:r>
    </w:p>
    <w:p w14:paraId="36BAF7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患者体位改变</w:t>
      </w:r>
    </w:p>
    <w:p w14:paraId="183A45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结石损坏</w:t>
      </w:r>
    </w:p>
    <w:p w14:paraId="28E1786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正确答案：ABCE</w:t>
      </w:r>
    </w:p>
    <w:p w14:paraId="349E10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26. 导尿管相关性尿路感染发生的危险因素</w:t>
      </w:r>
    </w:p>
    <w:p w14:paraId="1D8D218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留置的时间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留置用的材料</w:t>
      </w:r>
    </w:p>
    <w:p w14:paraId="2B8026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患者的年龄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膀胱冲洗</w:t>
      </w:r>
    </w:p>
    <w:p w14:paraId="176F7E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患者的基础疾病</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正确答案：ABCDE             </w:t>
      </w:r>
    </w:p>
    <w:p w14:paraId="3CE328C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27.进行导尿操作前，应评估的内容包括</w:t>
      </w:r>
    </w:p>
    <w:p w14:paraId="78A958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过敏史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自理能力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会阴皮肤黏膜状况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膀胱充盈程度</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006B3C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28.为病人导尿操作前，需要告知病人的内容有</w:t>
      </w:r>
    </w:p>
    <w:p w14:paraId="11AC1F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留置导尿的目的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选择尿管类型及尺寸 </w:t>
      </w:r>
    </w:p>
    <w:p w14:paraId="2767E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消毒的方法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可能出现的不适及缓解方法</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1BF6DB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29.导尿操作中消毒过程正确的是</w:t>
      </w:r>
    </w:p>
    <w:p w14:paraId="0F20EF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打开导尿包，取出消毒物品，右手戴手套</w:t>
      </w:r>
    </w:p>
    <w:p w14:paraId="5D578F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第一次消毒应由外向内，自上而下，每个棉球只用一次</w:t>
      </w:r>
    </w:p>
    <w:p w14:paraId="73142C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第二次消毒应由内向外，自上而下，每个棉球只用一次</w:t>
      </w:r>
    </w:p>
    <w:p w14:paraId="423443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女性第一次消毒的顺序是阴阜→大阴唇→小阴唇→尿道口  </w:t>
      </w:r>
    </w:p>
    <w:p w14:paraId="06147B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正确答案：BD</w:t>
      </w:r>
    </w:p>
    <w:p w14:paraId="14339A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30.泌尿外科手术后，患者留置导尿的护理要点</w:t>
      </w:r>
    </w:p>
    <w:p w14:paraId="0F2BC5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保持尿管引流通畅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观察尿液的颜色、性质、量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膀胱冲洗通畅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嘱病人多饮水</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14D4B3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31.能引起急性尿潴留的原因有</w:t>
      </w:r>
    </w:p>
    <w:p w14:paraId="2E75CA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尿道损伤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膀胱尿道结石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前列腺增生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应用阿托品药物后</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19EDC6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32.下列叙述正确的是</w:t>
      </w:r>
    </w:p>
    <w:p w14:paraId="712EB2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男性尿道以尿生殖膈为界，分为前后两段</w:t>
      </w:r>
    </w:p>
    <w:p w14:paraId="6FAFBD7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尿道损伤多见于女性</w:t>
      </w:r>
    </w:p>
    <w:p w14:paraId="5D332E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男性尿道损伤，易产生尿道狭窄、尿瘘。</w:t>
      </w:r>
    </w:p>
    <w:p w14:paraId="2C5479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男性后尿道包括前列腺部和膜部</w:t>
      </w:r>
    </w:p>
    <w:p w14:paraId="25FA8A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正确答案：ACD</w:t>
      </w:r>
    </w:p>
    <w:p w14:paraId="3EFCF4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33.属于留置导尿出现血尿的原因是</w:t>
      </w:r>
    </w:p>
    <w:p w14:paraId="68433B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患者用力牵拉尿管，损伤尿道</w:t>
      </w:r>
    </w:p>
    <w:p w14:paraId="2219EF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膀胱冲洗时，速度过快，导致气囊对膀胱黏膜产生局部刺激</w:t>
      </w:r>
    </w:p>
    <w:p w14:paraId="60EE2A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大量快速放尿</w:t>
      </w:r>
    </w:p>
    <w:p w14:paraId="6A93D2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气囊注水过多</w:t>
      </w:r>
    </w:p>
    <w:p w14:paraId="19B468D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606AFA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34.留置导尿期间，为了预防尿路感染应采取的护理措施有</w:t>
      </w:r>
    </w:p>
    <w:p w14:paraId="72045D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保持尿道口清洁，每日消毒2次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引流管和尿袋位置应低于耻骨联合，防止尿液逆流</w:t>
      </w:r>
    </w:p>
    <w:p w14:paraId="1D2CBDE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保持尿管通畅，鼓励患者多饮水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每周定时更换尿袋1-2次，及时倾倒尿液</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0A49A1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35.导尿操作的注意事项，以下正确的是</w:t>
      </w:r>
    </w:p>
    <w:p w14:paraId="1A93FD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A.严格执行无菌操作</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B.插管时动作轻柔缓慢</w:t>
      </w:r>
    </w:p>
    <w:p w14:paraId="01C762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C.女病人导尿误入阴道，应立即拔出后重新插入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D.尿袋高度应低于膀胱</w:t>
      </w:r>
    </w:p>
    <w:p w14:paraId="199667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1A31CEF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36.导尿后快速大量放尿可引起</w:t>
      </w:r>
    </w:p>
    <w:p w14:paraId="3887E91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A.血压降低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B.虚脱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C.血尿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D.血压升高</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0B009E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37.急性尿潴留患者应及时导尿的原因</w:t>
      </w:r>
    </w:p>
    <w:p w14:paraId="29DB38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引流尿液，减轻腹部不适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恢复膀胱功能</w:t>
      </w:r>
    </w:p>
    <w:p w14:paraId="214A44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预防尿路感染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预防肾功能损害</w:t>
      </w:r>
    </w:p>
    <w:p w14:paraId="40EA34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27F106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38.以下尿标本需要用浓盐酸作为防腐剂的是</w:t>
      </w:r>
    </w:p>
    <w:p w14:paraId="00EDF8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17-羟皮质类固醇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17-酮类固醇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尿素氮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24小时儿茶酚胺</w:t>
      </w:r>
    </w:p>
    <w:p w14:paraId="040B4B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65F761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39.留置导尿的适应证有哪些</w:t>
      </w:r>
    </w:p>
    <w:p w14:paraId="0E7D23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急、慢性尿潴留     </w:t>
      </w:r>
    </w:p>
    <w:p w14:paraId="716BFC5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难治性尿失禁 </w:t>
      </w:r>
    </w:p>
    <w:p w14:paraId="3A928D6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膀胱颈口梗阻的患者 </w:t>
      </w:r>
    </w:p>
    <w:p w14:paraId="467650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需要精确监测尿量的患者</w:t>
      </w:r>
    </w:p>
    <w:p w14:paraId="4D7F6D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2FB651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40.尿失禁可分为</w:t>
      </w:r>
    </w:p>
    <w:p w14:paraId="5F6B5D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真性尿失禁         </w:t>
      </w:r>
    </w:p>
    <w:p w14:paraId="065C62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充盈性尿失禁    </w:t>
      </w:r>
    </w:p>
    <w:p w14:paraId="41F1C5B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急迫性尿失禁      </w:t>
      </w:r>
    </w:p>
    <w:p w14:paraId="1609BFC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压力性尿失禁</w:t>
      </w:r>
    </w:p>
    <w:p w14:paraId="3F9101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6BCD8E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41.终末血尿见于排尿的终末阶段，提示受损部位在</w:t>
      </w:r>
    </w:p>
    <w:p w14:paraId="4AB1BE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膀胱颈部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尿道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膀胱三角区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后尿道</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正确答案：ACD</w:t>
      </w:r>
    </w:p>
    <w:p w14:paraId="0E9DD7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42.留置导尿患者健康宣教的内容包括</w:t>
      </w:r>
    </w:p>
    <w:p w14:paraId="03E4BB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翻身时注意勿牵拉尿管，防止尿管拔出及损伤尿道 </w:t>
      </w:r>
    </w:p>
    <w:p w14:paraId="024BD5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病情允许的情况下，尽量多饮水</w:t>
      </w:r>
    </w:p>
    <w:p w14:paraId="453C627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注意会阴部清洁，防止泌尿系感染               </w:t>
      </w:r>
    </w:p>
    <w:p w14:paraId="1DDE098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防止尿管打折，保持尿管通畅</w:t>
      </w:r>
    </w:p>
    <w:p w14:paraId="087C7D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20D055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43.膀胱刺激征是  </w:t>
      </w:r>
    </w:p>
    <w:p w14:paraId="73A0ED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尿频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尿急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尿痛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尿潴留</w:t>
      </w:r>
    </w:p>
    <w:p w14:paraId="2C5C23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7B6653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44.男性尿道狭窄处位于</w:t>
      </w:r>
    </w:p>
    <w:p w14:paraId="5323E0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尿道内口  </w:t>
      </w:r>
    </w:p>
    <w:p w14:paraId="6B871C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球部  </w:t>
      </w:r>
    </w:p>
    <w:p w14:paraId="0A3FA2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膜部  </w:t>
      </w:r>
    </w:p>
    <w:p w14:paraId="090E5C7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尿道外口</w:t>
      </w:r>
    </w:p>
    <w:p w14:paraId="5F75F7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 ACD</w:t>
      </w:r>
    </w:p>
    <w:p w14:paraId="3C7BEF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45.留置尿管引流不畅原因有</w:t>
      </w:r>
    </w:p>
    <w:p w14:paraId="1078C7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引流腔堵塞    </w:t>
      </w:r>
    </w:p>
    <w:p w14:paraId="7207CC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导尿管在膀胱内“打结”</w:t>
      </w:r>
    </w:p>
    <w:p w14:paraId="622EC1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导尿管折断    </w:t>
      </w:r>
    </w:p>
    <w:p w14:paraId="6B68D0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引流袋位置过高</w:t>
      </w:r>
    </w:p>
    <w:p w14:paraId="4883D6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7F4910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46.休克患者留置导尿的目的</w:t>
      </w:r>
    </w:p>
    <w:p w14:paraId="7AC43B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排空膀胱防止发生尿潴留   </w:t>
      </w:r>
    </w:p>
    <w:p w14:paraId="6371E0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观察尿量测量比重，了解肾脏功能 </w:t>
      </w:r>
    </w:p>
    <w:p w14:paraId="144CDC9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观察体内有毒物质排出情况      </w:t>
      </w:r>
    </w:p>
    <w:p w14:paraId="316BC5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观察病情以指导病情</w:t>
      </w:r>
    </w:p>
    <w:p w14:paraId="6B410F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正确答案：BD</w:t>
      </w:r>
    </w:p>
    <w:p w14:paraId="5D64034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47.留置尿管期间尿路感染的原因有</w:t>
      </w:r>
    </w:p>
    <w:p w14:paraId="5E6220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术者无菌观念不强      </w:t>
      </w:r>
    </w:p>
    <w:p w14:paraId="6D70AE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尿道黏膜损伤</w:t>
      </w:r>
    </w:p>
    <w:p w14:paraId="3DD3FA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导尿管留置时间过长    </w:t>
      </w:r>
    </w:p>
    <w:p w14:paraId="043172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尿袋位置过低</w:t>
      </w:r>
    </w:p>
    <w:p w14:paraId="68E2B8A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7E26FF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48.下列哪项不是压力性尿失禁的表现</w:t>
      </w:r>
    </w:p>
    <w:p w14:paraId="1F9E43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分娩后的妇女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膀胱炎</w:t>
      </w:r>
    </w:p>
    <w:p w14:paraId="0C3E2A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慢性尿潴留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儿童熟睡无意识</w:t>
      </w:r>
    </w:p>
    <w:p w14:paraId="2AC587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正确答案：BCD</w:t>
      </w:r>
    </w:p>
    <w:p w14:paraId="5B97A6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49.长期留置尿管并发症有</w:t>
      </w:r>
    </w:p>
    <w:p w14:paraId="2C2D79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尿路感染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结石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尿道狭窄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尿失禁</w:t>
      </w:r>
    </w:p>
    <w:p w14:paraId="3EAF60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正确单：ABC</w:t>
      </w:r>
    </w:p>
    <w:p w14:paraId="748F9B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50.关于导尿管引流装置叙述正确的是</w:t>
      </w:r>
    </w:p>
    <w:p w14:paraId="238646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普通无菌集尿袋每周更换两次</w:t>
      </w:r>
    </w:p>
    <w:p w14:paraId="344BE9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单项活瓣集尿袋每周更换一次</w:t>
      </w:r>
    </w:p>
    <w:p w14:paraId="3B21770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普通无菌集尿袋每月更换两次</w:t>
      </w:r>
    </w:p>
    <w:p w14:paraId="6796FD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单项活瓣集尿袋每月更换一次</w:t>
      </w:r>
    </w:p>
    <w:p w14:paraId="70B48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w:t>
      </w:r>
    </w:p>
    <w:p w14:paraId="0F1688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51.导尿管日常观察的要点</w:t>
      </w:r>
    </w:p>
    <w:p w14:paraId="064245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观察引流装置的完整性与密闭性</w:t>
      </w:r>
    </w:p>
    <w:p w14:paraId="79B27E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导管固定后有无牵拉打折</w:t>
      </w:r>
    </w:p>
    <w:p w14:paraId="712E9C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尿液的颜色、量、性状、色泽</w:t>
      </w:r>
    </w:p>
    <w:p w14:paraId="6D1626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尿道口及其周围是否干燥，有无皮肤破损</w:t>
      </w:r>
    </w:p>
    <w:p w14:paraId="232AADB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0A010D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52.不宜常规进行膀胱冲洗的原因包括</w:t>
      </w:r>
    </w:p>
    <w:p w14:paraId="1C8DE61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对膀胱壁会产生机械性损伤</w:t>
      </w:r>
    </w:p>
    <w:p w14:paraId="0D2B93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操作时会破坏尿管的密闭系统，增加接口的污染机会从而增加逆行感染的发生率</w:t>
      </w:r>
    </w:p>
    <w:p w14:paraId="3F0F82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使用抗生素进行膀胱冲洗，易导致耐药菌株的生成</w:t>
      </w:r>
    </w:p>
    <w:p w14:paraId="17860A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引起排尿困难</w:t>
      </w:r>
    </w:p>
    <w:p w14:paraId="4F3608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33D8BE3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53.膀胱功能锻炼可能存在风险</w:t>
      </w:r>
    </w:p>
    <w:p w14:paraId="39F770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A.夹闭尿管后患者无自觉尿意，可导致膀胱过度充盈不利于膀胱功能的恢复</w:t>
      </w:r>
    </w:p>
    <w:p w14:paraId="741293B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B.夹闭尿管后可能无法随时观察患者尿液、性质和量</w:t>
      </w:r>
    </w:p>
    <w:p w14:paraId="735C819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C.导致尿管留置时间延长</w:t>
      </w:r>
    </w:p>
    <w:p w14:paraId="6A066E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D.延长患者留置尿管的时间，增加导尿管相关尿路感染的发生率</w:t>
      </w:r>
    </w:p>
    <w:p w14:paraId="704A98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2C8E41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54.导尿管的选择下列说法正确的是</w:t>
      </w:r>
    </w:p>
    <w:p w14:paraId="5EB9758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根据患者年龄、性别选择合适型号的导尿管</w:t>
      </w:r>
    </w:p>
    <w:p w14:paraId="6551484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根据患者尿道等情况选择合适材质的导尿管</w:t>
      </w:r>
    </w:p>
    <w:p w14:paraId="2AC17B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使用对尿道刺激小的全硅胶导尿管</w:t>
      </w:r>
    </w:p>
    <w:p w14:paraId="2246ED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使用尽可能小的导尿管，并与引流袋相匹配，从而最大限度减少尿道损伤</w:t>
      </w:r>
    </w:p>
    <w:p w14:paraId="222042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5C3D04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55.导管相关性尿路感染</w:t>
      </w:r>
    </w:p>
    <w:p w14:paraId="3624B4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患者有留置导尿管，并且插管超过48小时或在出现病征发生前一天移除</w:t>
      </w:r>
    </w:p>
    <w:p w14:paraId="4FF770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发热＞38℃</w:t>
      </w:r>
    </w:p>
    <w:p w14:paraId="5E69F9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耻骨上压痛，肋脊角痛或压痛、尿急、尿频、排尿困难</w:t>
      </w:r>
    </w:p>
    <w:p w14:paraId="459A93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患者的尿液培养物中鉴定出微生物不超过两种，其中至少一种是55CFU/ml的细菌</w:t>
      </w:r>
    </w:p>
    <w:p w14:paraId="38B3C19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7F32843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56.尿管与集尿袋的维护与固定正确的</w:t>
      </w:r>
    </w:p>
    <w:p w14:paraId="2CAB4B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密闭引流</w:t>
      </w:r>
    </w:p>
    <w:p w14:paraId="1BCDE9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尿袋低于膀胱水平，高于地面10cm</w:t>
      </w:r>
    </w:p>
    <w:p w14:paraId="23E7CB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转运前及时排放尿液并按护理标准消毒排尿口</w:t>
      </w:r>
    </w:p>
    <w:p w14:paraId="0EFF24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抗返流引流袋每周更换一次</w:t>
      </w:r>
    </w:p>
    <w:p w14:paraId="6844CD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76B661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57.膀胱冲洗的目的</w:t>
      </w:r>
    </w:p>
    <w:p w14:paraId="363D1F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A.稀释尿液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B.清除沉淀物</w:t>
      </w:r>
    </w:p>
    <w:p w14:paraId="5DEAAB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C.维持尿液引流通畅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D.预防导尿管堵塞</w:t>
      </w:r>
    </w:p>
    <w:p w14:paraId="7E9E22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739AE0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58.留置导尿的适应症有</w:t>
      </w:r>
    </w:p>
    <w:p w14:paraId="529348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外科手术围手术期  </w:t>
      </w:r>
    </w:p>
    <w:p w14:paraId="56D5DA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难治性尿失禁</w:t>
      </w:r>
    </w:p>
    <w:p w14:paraId="4F853F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骨盆骨折          </w:t>
      </w:r>
    </w:p>
    <w:p w14:paraId="17B8CD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稳定性腰椎骨折</w:t>
      </w:r>
    </w:p>
    <w:p w14:paraId="26A59B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79019C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59.甲苯作为尿标本防腐剂的作用机理,以下哪些是正确的</w:t>
      </w:r>
    </w:p>
    <w:p w14:paraId="39499D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使尿液保持酸性</w:t>
      </w:r>
    </w:p>
    <w:p w14:paraId="7E58D29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阻止细菌繁殖</w:t>
      </w:r>
    </w:p>
    <w:p w14:paraId="1DE9A0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防止化学物质因尿液碱化而分解</w:t>
      </w:r>
    </w:p>
    <w:p w14:paraId="03BB887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在尿液表面形成薄膜</w:t>
      </w:r>
    </w:p>
    <w:p w14:paraId="6C7B21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保护代谢物</w:t>
      </w:r>
    </w:p>
    <w:p w14:paraId="0CCC03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正确答案：BD</w:t>
      </w:r>
    </w:p>
    <w:p w14:paraId="6CB0F9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60.进行诱导排尿时首先应评估</w:t>
      </w:r>
    </w:p>
    <w:p w14:paraId="7F3A03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病人意识状态  </w:t>
      </w:r>
    </w:p>
    <w:p w14:paraId="2B7FCD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影响排尿的因素</w:t>
      </w:r>
    </w:p>
    <w:p w14:paraId="1BF858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尿量   </w:t>
      </w:r>
    </w:p>
    <w:p w14:paraId="27E9EC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尿潴留的症状和体征</w:t>
      </w:r>
    </w:p>
    <w:p w14:paraId="23266D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尿液的性质</w:t>
      </w:r>
    </w:p>
    <w:p w14:paraId="7D88379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正确答案：ABD</w:t>
      </w:r>
    </w:p>
    <w:p w14:paraId="13C69DB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61.留置尿管期间，行饮水训练时应注意</w:t>
      </w:r>
    </w:p>
    <w:p w14:paraId="38F23C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在日间饮水</w:t>
      </w:r>
    </w:p>
    <w:p w14:paraId="6E8AB03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每小时进水：100-150毫升</w:t>
      </w:r>
    </w:p>
    <w:p w14:paraId="42E8DF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训练过程注意患者感受</w:t>
      </w:r>
    </w:p>
    <w:p w14:paraId="113E04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睡前限制饮水</w:t>
      </w:r>
    </w:p>
    <w:p w14:paraId="617FCE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心、肾功能不全、水肿患者不宜进行饮水实验</w:t>
      </w:r>
    </w:p>
    <w:p w14:paraId="2D32CDB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021202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62. 留置导尿术后的护理措施正确的有</w:t>
      </w:r>
    </w:p>
    <w:p w14:paraId="1F702A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A. 患者沐浴或擦身时防止导管进入水中</w:t>
      </w:r>
    </w:p>
    <w:p w14:paraId="751CFB8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长期留置导管，不宜频繁更换导尿管</w:t>
      </w:r>
    </w:p>
    <w:p w14:paraId="176652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C. 出现尿路感染时，应立即更换导尿管，并留取尿标本检测</w:t>
      </w:r>
    </w:p>
    <w:p w14:paraId="155282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留置尿管每日常规进行膀胱冲洗</w:t>
      </w:r>
    </w:p>
    <w:p w14:paraId="1DC198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每天及时更换尿袋</w:t>
      </w:r>
    </w:p>
    <w:p w14:paraId="39D8041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0FE201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highlight w:val="none"/>
          <w:shd w:val="clear" w:fill="FFFFFF"/>
          <w:lang w:val="en-US" w:eastAsia="zh-CN"/>
        </w:rPr>
        <w:t>63.</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导尿管使用率的计算公式涉及</w:t>
      </w:r>
    </w:p>
    <w:p w14:paraId="358F1ED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留置尿管总日数 </w:t>
      </w:r>
    </w:p>
    <w:p w14:paraId="4624C1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患者总住院日数 </w:t>
      </w:r>
    </w:p>
    <w:p w14:paraId="34717C7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CAUTI例数 </w:t>
      </w:r>
    </w:p>
    <w:p w14:paraId="6AD20B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拔管人数 </w:t>
      </w:r>
    </w:p>
    <w:p w14:paraId="236176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highlight w:val="yellow"/>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 </w:t>
      </w:r>
    </w:p>
    <w:p w14:paraId="44F62A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64.产生尿潴留常见的原因包括</w:t>
      </w:r>
    </w:p>
    <w:p w14:paraId="647881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机械性梗阻  </w:t>
      </w:r>
    </w:p>
    <w:p w14:paraId="6A2400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动力性梗阻  </w:t>
      </w:r>
    </w:p>
    <w:p w14:paraId="3FCC144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各种原因引起的不能用力排尿或不习惯卧床排尿  </w:t>
      </w:r>
    </w:p>
    <w:p w14:paraId="491A58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由于尿液存留过多致使膀胱收缩无力</w:t>
      </w:r>
    </w:p>
    <w:p w14:paraId="6E174A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1C6A55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65.多尿常见于</w:t>
      </w:r>
    </w:p>
    <w:p w14:paraId="526F76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妊娠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糖尿病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急性肾功能不全多尿期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尿崩症</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0170EB3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66.导尿后处置正确的是</w:t>
      </w:r>
    </w:p>
    <w:p w14:paraId="196A9E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集尿袋可妥善固定在任何地方     </w:t>
      </w:r>
    </w:p>
    <w:p w14:paraId="7FDE34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B. 引流管留出足够的长度</w:t>
      </w:r>
    </w:p>
    <w:p w14:paraId="68D7E68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注意防止尿液逆流               </w:t>
      </w:r>
    </w:p>
    <w:p w14:paraId="021B55A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通常集尿袋每周更换1-2次  </w:t>
      </w:r>
    </w:p>
    <w:p w14:paraId="59A43D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定期更换尿管</w:t>
      </w:r>
    </w:p>
    <w:p w14:paraId="348010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正确答案：BCDE</w:t>
      </w:r>
    </w:p>
    <w:p w14:paraId="463D2FF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67.导尿管插入困难的原因有</w:t>
      </w:r>
    </w:p>
    <w:p w14:paraId="3E5A9E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尿道狭窄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患者情绪紧张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前列腺肥大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插入方向错误</w:t>
      </w:r>
    </w:p>
    <w:p w14:paraId="3B6A96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导尿管过粗</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1E87A3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68.降低发生导尿管伴随性尿路感染风险的策略有</w:t>
      </w:r>
    </w:p>
    <w:p w14:paraId="5A322E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限制不必要的导尿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及时拔出尿管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预防感染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留置导尿的替代方案     </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保持引流系统的密闭性</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br w:type="textWrapping"/>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7909A6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69.以下说法正确的是</w:t>
      </w:r>
    </w:p>
    <w:p w14:paraId="72096F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对小儿或疑有尿路狭窄者，宜选用细尿管  </w:t>
      </w:r>
    </w:p>
    <w:p w14:paraId="7AC4D4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测定残余尿，如超过50ml提示尿潴留  </w:t>
      </w:r>
    </w:p>
    <w:p w14:paraId="0743C12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经常检查尿管固定情况，有无脱出  </w:t>
      </w:r>
    </w:p>
    <w:p w14:paraId="54ACD06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评估留置导尿的必要性，不需要时尽可能早拔除以防尿路感染</w:t>
      </w:r>
    </w:p>
    <w:p w14:paraId="3CB1A40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正确答案：ACD</w:t>
      </w:r>
    </w:p>
    <w:p w14:paraId="094804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70.有关留置尿管的固定说法正确的是</w:t>
      </w:r>
    </w:p>
    <w:p w14:paraId="00AB09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取“工”型胶布，用“高举平台法”360°包裹导尿管，固定于大腿内侧上1/3处 </w:t>
      </w:r>
    </w:p>
    <w:p w14:paraId="2A3977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尿管标识标明置管日期、置管者签名  </w:t>
      </w:r>
    </w:p>
    <w:p w14:paraId="3384FFB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将标示贴贴于尿管侧管上，粘贴时边缘对齐，以不损伤患者为原则  </w:t>
      </w:r>
    </w:p>
    <w:p w14:paraId="5F9B1F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集尿袋填写患者姓名、床号、更换日期、时间  </w:t>
      </w:r>
    </w:p>
    <w:p w14:paraId="3EB1C9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疑似导尿管阻塞时更换导管，不得冲洗</w:t>
      </w:r>
    </w:p>
    <w:p w14:paraId="2D3B57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682E06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71.老年女性留置导尿失败的原因可能有</w:t>
      </w:r>
    </w:p>
    <w:p w14:paraId="165AB4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尿道口及膀胱括约肌松弛  </w:t>
      </w:r>
    </w:p>
    <w:p w14:paraId="7D1BF9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阴道分泌物较多，尿道口显露不清楚  </w:t>
      </w:r>
    </w:p>
    <w:p w14:paraId="613F90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尿道口与阴道口先天距离较近，可无前庭组织隔开  </w:t>
      </w:r>
    </w:p>
    <w:p w14:paraId="4750F2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阴道萎缩，尿道口可能缩进阴道口内  </w:t>
      </w:r>
    </w:p>
    <w:p w14:paraId="1AA8A3A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尿道粗短直</w:t>
      </w:r>
    </w:p>
    <w:p w14:paraId="58A45A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63EEC8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72.导尿管分类应用正确的是</w:t>
      </w:r>
    </w:p>
    <w:p w14:paraId="7B507B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单腔导管常用于一次性导尿术，8-20号  </w:t>
      </w:r>
    </w:p>
    <w:p w14:paraId="34AB68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双腔导管常用于留置导尿术，8-26号  </w:t>
      </w:r>
    </w:p>
    <w:p w14:paraId="1C9AB6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三腔导管常用于膀胱冲洗或膀胱内给药，16-24号  </w:t>
      </w:r>
    </w:p>
    <w:p w14:paraId="0A3048E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按材质可分为橡胶、乳胶、硅胶  </w:t>
      </w:r>
    </w:p>
    <w:p w14:paraId="559CCF3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按导管类型可分为气囊导尿管、金属导尿管、组合导尿管</w:t>
      </w:r>
    </w:p>
    <w:p w14:paraId="04DF6F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7B76FFF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73.导尿管更换时间的选择</w:t>
      </w:r>
    </w:p>
    <w:p w14:paraId="3D3EFC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橡胶导管每周更换1次  </w:t>
      </w:r>
    </w:p>
    <w:p w14:paraId="6E6197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乳胶导管每2周更换1次  </w:t>
      </w:r>
    </w:p>
    <w:p w14:paraId="065C2A9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硅胶导管每月更换1次  </w:t>
      </w:r>
    </w:p>
    <w:p w14:paraId="4177B5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D. 硅胶气囊留置导尿管高危堵塞病人（尿液PH值＞6.8</w:t>
      </w:r>
      <w:bookmarkStart w:id="1" w:name="_Hlk98797920"/>
      <w:r>
        <w:rPr>
          <w:rFonts w:hint="eastAsia" w:ascii="微软雅黑" w:hAnsi="微软雅黑" w:eastAsia="微软雅黑" w:cs="微软雅黑"/>
          <w:b w:val="0"/>
          <w:bCs w:val="0"/>
          <w:i w:val="0"/>
          <w:iCs w:val="0"/>
          <w:caps w:val="0"/>
          <w:color w:val="1C1F23"/>
          <w:spacing w:val="0"/>
          <w:sz w:val="24"/>
          <w:szCs w:val="24"/>
          <w:shd w:val="clear" w:fill="FFFFFF"/>
          <w:lang w:val="en-US" w:eastAsia="zh-CN"/>
        </w:rPr>
        <w:t>）</w:t>
      </w:r>
      <w:bookmarkEnd w:id="1"/>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更换导尿管最佳时间为2周  </w:t>
      </w:r>
    </w:p>
    <w:p w14:paraId="092DC3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E. 非堵塞高危病人（尿液PH值＜6.7）更换尿管最佳时间为4周</w:t>
      </w:r>
    </w:p>
    <w:p w14:paraId="003F61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正确答案：ABCDE</w:t>
      </w:r>
    </w:p>
    <w:p w14:paraId="5D7F0A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74.以下属于留置导尿适应证的有</w:t>
      </w:r>
    </w:p>
    <w:p w14:paraId="4F7B0C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急、慢性尿潴留 </w:t>
      </w:r>
    </w:p>
    <w:p w14:paraId="74C50E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难治性尿失禁 </w:t>
      </w:r>
    </w:p>
    <w:p w14:paraId="6722D6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危重症患者需精确监测尿量 </w:t>
      </w:r>
    </w:p>
    <w:p w14:paraId="5694AF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单纯性压力性尿失禁（非难治性） </w:t>
      </w:r>
    </w:p>
    <w:p w14:paraId="7AB3A4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051C116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75. 手术围术期需留置导尿的情况包括</w:t>
      </w:r>
    </w:p>
    <w:p w14:paraId="00679F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泌尿生殖道手术 </w:t>
      </w:r>
    </w:p>
    <w:p w14:paraId="57C3DE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手术时间超过3小时 </w:t>
      </w:r>
    </w:p>
    <w:p w14:paraId="611A799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术中需大量输液 </w:t>
      </w:r>
    </w:p>
    <w:p w14:paraId="3B7949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所有全麻手术患者 </w:t>
      </w:r>
    </w:p>
    <w:p w14:paraId="575A3D2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052B9F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76. 特殊医疗场景中适合留置导尿的有</w:t>
      </w:r>
    </w:p>
    <w:p w14:paraId="329616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开放性骨盆伤口患者 </w:t>
      </w:r>
    </w:p>
    <w:p w14:paraId="0A0212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终末期需改善舒适度的患者 </w:t>
      </w:r>
    </w:p>
    <w:p w14:paraId="4C0735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脊柱骨折需严格制动者 </w:t>
      </w:r>
    </w:p>
    <w:p w14:paraId="7024C3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可自主下床排尿的轻症患者 </w:t>
      </w:r>
    </w:p>
    <w:p w14:paraId="3B694D7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38AB95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77. 长期留置导尿管（超过2周）推荐的材料特性包括 </w:t>
      </w:r>
    </w:p>
    <w:p w14:paraId="0FA0ED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生物相容性好 </w:t>
      </w:r>
    </w:p>
    <w:p w14:paraId="2B0CC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抗结石形成 </w:t>
      </w:r>
    </w:p>
    <w:p w14:paraId="091270E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柔韧性高 </w:t>
      </w:r>
    </w:p>
    <w:p w14:paraId="0CBE9A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乳胶材质 </w:t>
      </w:r>
    </w:p>
    <w:p w14:paraId="726E0A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433C6C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78. 三腔导尿管的适用场景有</w:t>
      </w:r>
    </w:p>
    <w:p w14:paraId="0AFCBF3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膀胱冲洗 </w:t>
      </w:r>
    </w:p>
    <w:p w14:paraId="28D648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持续引流尿液 </w:t>
      </w:r>
    </w:p>
    <w:p w14:paraId="3FBEE8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术中监测尿量 </w:t>
      </w:r>
    </w:p>
    <w:p w14:paraId="15D541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清除膀胱内血凝块 </w:t>
      </w:r>
    </w:p>
    <w:p w14:paraId="6B2C97B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正确答案：AD</w:t>
      </w:r>
    </w:p>
    <w:p w14:paraId="64FFA3A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79.选择导尿管直径时需考虑的因素有 </w:t>
      </w:r>
    </w:p>
    <w:p w14:paraId="4DDBA21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患者年龄 </w:t>
      </w:r>
    </w:p>
    <w:p w14:paraId="49574C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尿道状况 </w:t>
      </w:r>
    </w:p>
    <w:p w14:paraId="0120717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引流需求 </w:t>
      </w:r>
    </w:p>
    <w:p w14:paraId="24EA30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性别 </w:t>
      </w:r>
    </w:p>
    <w:p w14:paraId="57BB9B9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16DD0FE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80.导尿时无菌操作的要点包括</w:t>
      </w:r>
    </w:p>
    <w:p w14:paraId="02FF4A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消毒尿道口由内向外 </w:t>
      </w:r>
    </w:p>
    <w:p w14:paraId="607BA6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铺无菌孔巾 </w:t>
      </w:r>
    </w:p>
    <w:p w14:paraId="0C8E21A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戴无菌手套 </w:t>
      </w:r>
    </w:p>
    <w:p w14:paraId="5556B2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润滑剂使用无菌制剂 </w:t>
      </w:r>
    </w:p>
    <w:p w14:paraId="4341CB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1075D9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81. 女性患者导尿管插入的正确操作有</w:t>
      </w:r>
    </w:p>
    <w:p w14:paraId="5C721CA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见尿后再插入5~7cm </w:t>
      </w:r>
    </w:p>
    <w:p w14:paraId="194C13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气囊注水5~15ml </w:t>
      </w:r>
    </w:p>
    <w:p w14:paraId="47F8651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润滑尿管前端 </w:t>
      </w:r>
    </w:p>
    <w:p w14:paraId="5D51092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消毒顺序自上而下 </w:t>
      </w:r>
    </w:p>
    <w:p w14:paraId="296CC5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2F395A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82. 男性患者导尿时需注意的事项有</w:t>
      </w:r>
    </w:p>
    <w:p w14:paraId="16D615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提起阴茎与腹壁成60°角 </w:t>
      </w:r>
    </w:p>
    <w:p w14:paraId="0F7AD5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插入深度约20~22cm </w:t>
      </w:r>
    </w:p>
    <w:p w14:paraId="13F377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遇阻力时暴力推进 </w:t>
      </w:r>
    </w:p>
    <w:p w14:paraId="2F8CEA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消毒阴茎头部及冠状沟 </w:t>
      </w:r>
    </w:p>
    <w:p w14:paraId="20350B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62422DF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83. 预防导管堵塞的措施有</w:t>
      </w:r>
    </w:p>
    <w:p w14:paraId="7E677F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每日饮水量1500~2000ml </w:t>
      </w:r>
    </w:p>
    <w:p w14:paraId="1D37AB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定期观察尿液颜色 </w:t>
      </w:r>
    </w:p>
    <w:p w14:paraId="48610D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避免导管扭曲 </w:t>
      </w:r>
    </w:p>
    <w:p w14:paraId="06B9C6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常规膀胱冲洗 </w:t>
      </w:r>
    </w:p>
    <w:p w14:paraId="6BCDA89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1B53C3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84. 尿道口护理的内容包括</w:t>
      </w:r>
    </w:p>
    <w:p w14:paraId="31F305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每日用清水清洁 </w:t>
      </w:r>
    </w:p>
    <w:p w14:paraId="09EC0C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大便失禁后加强消毒 </w:t>
      </w:r>
    </w:p>
    <w:p w14:paraId="3D57DD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涂抹抗菌软膏 </w:t>
      </w:r>
    </w:p>
    <w:p w14:paraId="4519ED4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观察有无红肿分泌物 </w:t>
      </w:r>
    </w:p>
    <w:p w14:paraId="4B11D4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08EC0A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85. CAUTI的诊断依据包括 </w:t>
      </w:r>
    </w:p>
    <w:p w14:paraId="0A0249E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发热&gt;38℃ </w:t>
      </w:r>
    </w:p>
    <w:p w14:paraId="46B8143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尿频尿急尿痛 </w:t>
      </w:r>
    </w:p>
    <w:p w14:paraId="593388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尿培养菌落数≥10⁵CFU/ml </w:t>
      </w:r>
    </w:p>
    <w:p w14:paraId="09CC99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尿液浑浊 </w:t>
      </w:r>
    </w:p>
    <w:p w14:paraId="434EF9C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4E9907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86. 增加CAUTI风险的因素有</w:t>
      </w:r>
    </w:p>
    <w:p w14:paraId="68EEDA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留置时间超过7天 </w:t>
      </w:r>
    </w:p>
    <w:p w14:paraId="0FA92E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集尿系统频繁断开 </w:t>
      </w:r>
    </w:p>
    <w:p w14:paraId="301F0E0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导尿管固定不当 </w:t>
      </w:r>
    </w:p>
    <w:p w14:paraId="6394677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使用抗反流集尿袋 </w:t>
      </w:r>
    </w:p>
    <w:p w14:paraId="42393A4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595D6C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87. 导管相关性无症状菌尿（CAASB）的特点是</w:t>
      </w:r>
    </w:p>
    <w:p w14:paraId="0F177B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无感染症状 </w:t>
      </w:r>
    </w:p>
    <w:p w14:paraId="6CC5D24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菌尿≥10⁵CFU/ml </w:t>
      </w:r>
    </w:p>
    <w:p w14:paraId="125EE76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需立即抗生素治疗 </w:t>
      </w:r>
    </w:p>
    <w:p w14:paraId="2AB96A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常见于长期留置患者 </w:t>
      </w:r>
    </w:p>
    <w:p w14:paraId="2113C3E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6FBC2F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88. 预防CAUTI的核心措施包括</w:t>
      </w:r>
    </w:p>
    <w:p w14:paraId="3987CE4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每日评估拔管必要性 </w:t>
      </w:r>
    </w:p>
    <w:p w14:paraId="5A107E1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严格无菌操作 </w:t>
      </w:r>
    </w:p>
    <w:p w14:paraId="2CF9F2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保持引流系统密闭 </w:t>
      </w:r>
    </w:p>
    <w:p w14:paraId="57921B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常规使用抗菌导尿管 </w:t>
      </w:r>
    </w:p>
    <w:p w14:paraId="659802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2B2BDF9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89. CAUTI集束化预防措施有</w:t>
      </w:r>
    </w:p>
    <w:p w14:paraId="4CCEA6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手卫生 </w:t>
      </w:r>
    </w:p>
    <w:p w14:paraId="4E7231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导尿管妥善固定 </w:t>
      </w:r>
    </w:p>
    <w:p w14:paraId="65D799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避免不必要的导管断开 </w:t>
      </w:r>
    </w:p>
    <w:p w14:paraId="1145042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定期膀胱冲洗 </w:t>
      </w:r>
    </w:p>
    <w:p w14:paraId="0CB24F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432960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90. CAUTI治疗的正确步骤包括 </w:t>
      </w:r>
    </w:p>
    <w:p w14:paraId="1CFAD0F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更换导尿管并留取尿培养 </w:t>
      </w:r>
    </w:p>
    <w:p w14:paraId="2D2CD57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根据药敏结果选择抗生素 </w:t>
      </w:r>
    </w:p>
    <w:p w14:paraId="4058212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症状轻者疗程5~7天 </w:t>
      </w:r>
    </w:p>
    <w:p w14:paraId="5A3944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无症状菌尿立即用药 </w:t>
      </w:r>
    </w:p>
    <w:p w14:paraId="7EC6FB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6AE4FD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91. 导尿管拔除的注意事项有</w:t>
      </w:r>
    </w:p>
    <w:p w14:paraId="0D8BEF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无需常规夹闭训练膀胱 </w:t>
      </w:r>
    </w:p>
    <w:p w14:paraId="3F6C42A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拔管后监测残余尿量 </w:t>
      </w:r>
    </w:p>
    <w:p w14:paraId="2AF560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残余尿&gt;50ml需重新导尿 </w:t>
      </w:r>
    </w:p>
    <w:p w14:paraId="0E4C1D4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拔管后鼓励多饮水 </w:t>
      </w:r>
    </w:p>
    <w:p w14:paraId="464957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2E41D51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92. 导尿管阻塞的处理方法包括</w:t>
      </w:r>
    </w:p>
    <w:p w14:paraId="2C2E5C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检查导管是否扭曲 </w:t>
      </w:r>
    </w:p>
    <w:p w14:paraId="2BF109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更换导尿管 </w:t>
      </w:r>
    </w:p>
    <w:p w14:paraId="0E8CAF6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注入生理盐水冲洗 </w:t>
      </w:r>
    </w:p>
    <w:p w14:paraId="1507C42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使用抗菌药物 </w:t>
      </w:r>
    </w:p>
    <w:p w14:paraId="4216F0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6F02854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93. 拔管后血尿的处理措施有 </w:t>
      </w:r>
    </w:p>
    <w:p w14:paraId="653D4B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观察尿色变化 </w:t>
      </w:r>
    </w:p>
    <w:p w14:paraId="1E8FF0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鼓励多饮水 </w:t>
      </w:r>
    </w:p>
    <w:p w14:paraId="6F84D0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立即重新导尿 </w:t>
      </w:r>
    </w:p>
    <w:p w14:paraId="2BAEDFD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必要时使用止血药 </w:t>
      </w:r>
    </w:p>
    <w:p w14:paraId="363703D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04EC2E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94. 神经源性膀胱患者的膀胱管理方法包括</w:t>
      </w:r>
    </w:p>
    <w:p w14:paraId="1C6E8E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间歇性导尿 </w:t>
      </w:r>
    </w:p>
    <w:p w14:paraId="026189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长期留置导尿 </w:t>
      </w:r>
    </w:p>
    <w:p w14:paraId="5D07AC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耻骨上膀胱造瘘 </w:t>
      </w:r>
    </w:p>
    <w:p w14:paraId="597FD61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体外尿套 </w:t>
      </w:r>
    </w:p>
    <w:p w14:paraId="2226CA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31175A1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95. 男性尿失禁患者的替代方案有</w:t>
      </w:r>
    </w:p>
    <w:p w14:paraId="2F5D105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体外尿套 </w:t>
      </w:r>
    </w:p>
    <w:p w14:paraId="795A6A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间歇性导尿 </w:t>
      </w:r>
    </w:p>
    <w:p w14:paraId="0123D7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尿垫（短期） </w:t>
      </w:r>
    </w:p>
    <w:p w14:paraId="6662A3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长期留置导尿 </w:t>
      </w:r>
    </w:p>
    <w:p w14:paraId="4FC4AE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58A5DBA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96. 终末期患者留置导尿的目的是</w:t>
      </w:r>
    </w:p>
    <w:p w14:paraId="3DB2D80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改善舒适度 </w:t>
      </w:r>
    </w:p>
    <w:p w14:paraId="0BAEF67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减少护理负担 </w:t>
      </w:r>
    </w:p>
    <w:p w14:paraId="24D4BF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预防感染 </w:t>
      </w:r>
    </w:p>
    <w:p w14:paraId="2A1D95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监测尿量 </w:t>
      </w:r>
    </w:p>
    <w:p w14:paraId="346B5DE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 </w:t>
      </w:r>
    </w:p>
    <w:p w14:paraId="234112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97. 指南推荐的导尿管更换原则是</w:t>
      </w:r>
    </w:p>
    <w:p w14:paraId="0981398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有临床指征时更换 </w:t>
      </w:r>
    </w:p>
    <w:p w14:paraId="6C85FA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尿液pH&gt;6.8时每2周更换 </w:t>
      </w:r>
    </w:p>
    <w:p w14:paraId="4AC9113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尿液pH&lt;6.7时每4周更换 </w:t>
      </w:r>
    </w:p>
    <w:p w14:paraId="216113D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每周固定更换 </w:t>
      </w:r>
    </w:p>
    <w:p w14:paraId="138563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66E455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98. 不推荐作为CAUTI预防措施的有 </w:t>
      </w:r>
    </w:p>
    <w:p w14:paraId="71FBB5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常规膀胱冲洗 </w:t>
      </w:r>
    </w:p>
    <w:p w14:paraId="276C2E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每日更换集尿袋 </w:t>
      </w:r>
    </w:p>
    <w:p w14:paraId="7AD5DD5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银离子涂层导尿管常规使用 </w:t>
      </w:r>
    </w:p>
    <w:p w14:paraId="445C5D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尿道口抗菌软膏涂抹 </w:t>
      </w:r>
    </w:p>
    <w:p w14:paraId="0D0BC5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3A5B90D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99. 以下属于留置导尿适应证中排尿功能障碍相关情况的有</w:t>
      </w:r>
    </w:p>
    <w:p w14:paraId="1A7182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急性尿潴留药物治疗无效 </w:t>
      </w:r>
    </w:p>
    <w:p w14:paraId="0DAF480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慢性尿潴留导致膀胱过度充盈 </w:t>
      </w:r>
    </w:p>
    <w:p w14:paraId="7ED7615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神经源性膀胱引起的排尿困难 </w:t>
      </w:r>
    </w:p>
    <w:p w14:paraId="6F14CB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单纯性压力性尿失禁（非难治性） </w:t>
      </w:r>
    </w:p>
    <w:p w14:paraId="0D0D87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w:t>
      </w:r>
    </w:p>
    <w:p w14:paraId="62B11B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100. 正常尿量相关的描述正确的有</w:t>
      </w:r>
    </w:p>
    <w:p w14:paraId="05E43DD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24小时尿量1000~2000ml </w:t>
      </w:r>
    </w:p>
    <w:p w14:paraId="71044B0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少尿指24小时&lt;400ml </w:t>
      </w:r>
    </w:p>
    <w:p w14:paraId="1032BD4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无尿指24小时&lt;100ml </w:t>
      </w:r>
    </w:p>
    <w:p w14:paraId="7B980C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多尿指24小时&gt;2500ml </w:t>
      </w:r>
    </w:p>
    <w:p w14:paraId="0EAA2B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32D6D3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highlight w:val="none"/>
          <w:shd w:val="clear" w:fill="FFFFFF"/>
          <w:lang w:val="en-US" w:eastAsia="zh-CN"/>
        </w:rPr>
        <w:t>101.</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医疗机构预防CAUTI的质量管理措施</w:t>
      </w:r>
    </w:p>
    <w:p w14:paraId="500E048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定期培训医护人员 </w:t>
      </w:r>
    </w:p>
    <w:p w14:paraId="6EA7F0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实施集束化干预 </w:t>
      </w:r>
    </w:p>
    <w:p w14:paraId="7B321E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监测并反馈数据 </w:t>
      </w:r>
    </w:p>
    <w:p w14:paraId="0C3579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奖惩制度 </w:t>
      </w:r>
    </w:p>
    <w:p w14:paraId="0528421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7A0149D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102. 预防CAUTI的多学科协作包括</w:t>
      </w:r>
    </w:p>
    <w:p w14:paraId="52E8A65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医生评估留置必要性 </w:t>
      </w:r>
    </w:p>
    <w:p w14:paraId="25A87A0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护士执行护理规范 </w:t>
      </w:r>
    </w:p>
    <w:p w14:paraId="0862582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药师指导抗菌药物使用 </w:t>
      </w:r>
    </w:p>
    <w:p w14:paraId="476E9C9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患者及家属教育 </w:t>
      </w:r>
    </w:p>
    <w:p w14:paraId="2BC060C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正确答案：ABCD</w:t>
      </w:r>
    </w:p>
    <w:p w14:paraId="6D09A2F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103. 留取尿培养标本的正确方法是</w:t>
      </w:r>
    </w:p>
    <w:p w14:paraId="2C3843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消毒导尿管远端 </w:t>
      </w:r>
    </w:p>
    <w:p w14:paraId="7DF06A6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用注射器抽取尿液 </w:t>
      </w:r>
    </w:p>
    <w:p w14:paraId="6B1A62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从集尿袋直接收集 </w:t>
      </w:r>
    </w:p>
    <w:p w14:paraId="7C232A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采集后2小时内送检 </w:t>
      </w:r>
    </w:p>
    <w:p w14:paraId="42C2570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正确答案：ABD </w:t>
      </w:r>
    </w:p>
    <w:p w14:paraId="6A1A82F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104. 留置导尿超过7天留取标本的注意事项 </w:t>
      </w:r>
    </w:p>
    <w:p w14:paraId="443D74E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更换集尿袋后采集 </w:t>
      </w:r>
    </w:p>
    <w:p w14:paraId="3244286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避免打开导管接头 </w:t>
      </w:r>
    </w:p>
    <w:p w14:paraId="7C42FC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标记采集时间 </w:t>
      </w:r>
    </w:p>
    <w:p w14:paraId="6652FF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使用抗菌药物后采集 </w:t>
      </w:r>
    </w:p>
    <w:p w14:paraId="410A3F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4D3246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105. 尿标本采集的目的包括</w:t>
      </w:r>
    </w:p>
    <w:p w14:paraId="61B6D4C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诊断尿路感染 </w:t>
      </w:r>
    </w:p>
    <w:p w14:paraId="68EB0D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监测肾功能 </w:t>
      </w:r>
    </w:p>
    <w:p w14:paraId="60EDED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观察治疗效果 </w:t>
      </w:r>
    </w:p>
    <w:p w14:paraId="602CFA3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筛查肿瘤 </w:t>
      </w:r>
    </w:p>
    <w:p w14:paraId="3F36D87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3416CD5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106. 导尿管外固定的正确部位是</w:t>
      </w:r>
    </w:p>
    <w:p w14:paraId="38C9660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下腹部 </w:t>
      </w:r>
    </w:p>
    <w:p w14:paraId="38376B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大腿内侧 </w:t>
      </w:r>
    </w:p>
    <w:p w14:paraId="255212B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腰部 </w:t>
      </w:r>
    </w:p>
    <w:p w14:paraId="7D8683C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床沿 </w:t>
      </w:r>
    </w:p>
    <w:p w14:paraId="62DFB0A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 </w:t>
      </w:r>
    </w:p>
    <w:p w14:paraId="5026E56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107. 抗反流集尿袋的优点有</w:t>
      </w:r>
    </w:p>
    <w:p w14:paraId="2290217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减少尿液反流 </w:t>
      </w:r>
    </w:p>
    <w:p w14:paraId="0A5FF30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降低感染风险 </w:t>
      </w:r>
    </w:p>
    <w:p w14:paraId="09680B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每周更换一次 </w:t>
      </w:r>
    </w:p>
    <w:p w14:paraId="0B9571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增加护理工作量 </w:t>
      </w:r>
    </w:p>
    <w:p w14:paraId="600F95C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 </w:t>
      </w:r>
    </w:p>
    <w:p w14:paraId="63AF334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108. 集尿系统维护的要点</w:t>
      </w:r>
    </w:p>
    <w:p w14:paraId="5960979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保持密闭性 </w:t>
      </w:r>
    </w:p>
    <w:p w14:paraId="30F487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避免受压扭曲 </w:t>
      </w:r>
    </w:p>
    <w:p w14:paraId="714CAD9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清空时避免出口污染 </w:t>
      </w:r>
    </w:p>
    <w:p w14:paraId="30A0D82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每日检查连接是否紧密 </w:t>
      </w:r>
    </w:p>
    <w:p w14:paraId="559E6F8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025B9F6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109. 留置导尿可能出现的并发症有 </w:t>
      </w:r>
    </w:p>
    <w:p w14:paraId="7F064D2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尿路感染 </w:t>
      </w:r>
    </w:p>
    <w:p w14:paraId="0284A2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尿道损伤 </w:t>
      </w:r>
    </w:p>
    <w:p w14:paraId="5D174CA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膀胱痉挛 </w:t>
      </w:r>
    </w:p>
    <w:p w14:paraId="52E5E6C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导管堵塞 </w:t>
      </w:r>
    </w:p>
    <w:p w14:paraId="308F0FF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0A3156D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110. 膀胱痉挛的诱因包括</w:t>
      </w:r>
    </w:p>
    <w:p w14:paraId="0F064AB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A. 导尿管刺激 </w:t>
      </w:r>
    </w:p>
    <w:p w14:paraId="5F9AD3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B. 尿液反流 </w:t>
      </w:r>
    </w:p>
    <w:p w14:paraId="20D5CC6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 感染 </w:t>
      </w:r>
    </w:p>
    <w:p w14:paraId="6225FAD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D. 气囊注水过多 </w:t>
      </w:r>
    </w:p>
    <w:p w14:paraId="380D5D2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正确答案：ABCD </w:t>
      </w:r>
    </w:p>
    <w:p w14:paraId="05589B11">
      <w:pPr>
        <w:keepNext w:val="0"/>
        <w:keepLines w:val="0"/>
        <w:pageBreakBefore w:val="0"/>
        <w:widowControl w:val="0"/>
        <w:numPr>
          <w:ilvl w:val="0"/>
          <w:numId w:val="5"/>
        </w:numPr>
        <w:kinsoku/>
        <w:wordWrap/>
        <w:overflowPunct/>
        <w:topLinePunct w:val="0"/>
        <w:autoSpaceDE/>
        <w:autoSpaceDN/>
        <w:bidi w:val="0"/>
        <w:adjustRightInd/>
        <w:spacing w:line="36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判断题（50个）</w:t>
      </w:r>
    </w:p>
    <w:p w14:paraId="1E385B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 急、慢性尿潴留属于留置导尿的适应证。（√） </w:t>
      </w:r>
    </w:p>
    <w:p w14:paraId="35FE8AB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 单纯性压力性尿失禁（非难治性）需常规留置导尿。（×） </w:t>
      </w:r>
    </w:p>
    <w:p w14:paraId="6CC6B2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 危重症患者为精确监测尿量可留置导尿。（√）</w:t>
      </w:r>
    </w:p>
    <w:p w14:paraId="6871E6A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 所有全麻手术患者均需留置导尿。（×）</w:t>
      </w:r>
    </w:p>
    <w:p w14:paraId="1B7479C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5. 终末期患者为改善舒适度，经沟通可留置导尿。（√） </w:t>
      </w:r>
    </w:p>
    <w:p w14:paraId="4AED4A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6. 长期留置导尿（超过2周）推荐选择硅胶导尿管。（√） </w:t>
      </w:r>
    </w:p>
    <w:p w14:paraId="315AB85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7. 三腔导尿管主要用于膀胱冲洗。（√） </w:t>
      </w:r>
    </w:p>
    <w:p w14:paraId="07DF344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 成人导尿管直径通常选择F6~F10。（×）</w:t>
      </w:r>
    </w:p>
    <w:p w14:paraId="352C288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9. 为减少尿道损伤，应选择最大直径的导尿管。（×） </w:t>
      </w:r>
    </w:p>
    <w:p w14:paraId="084CD95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10. 乳胶导尿管适合长期留置。（×） </w:t>
      </w:r>
    </w:p>
    <w:p w14:paraId="7B53197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11. 导尿时消毒尿道口应遵循由内向外、自上而下的顺序。（√） </w:t>
      </w:r>
    </w:p>
    <w:p w14:paraId="4C7EF7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12. 女性患者导尿管见尿后需再插入1~2cm。（×） </w:t>
      </w:r>
    </w:p>
    <w:p w14:paraId="604A1ED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13. 男性患者导尿管插入深度约20~22cm。（√） </w:t>
      </w:r>
    </w:p>
    <w:p w14:paraId="7D3D768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14. 导尿管气囊注水通常为5~15ml。（√） </w:t>
      </w:r>
    </w:p>
    <w:p w14:paraId="4E6EE80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15. 导尿时若尿管误入阴道，可直接拔出重新插入。（×） </w:t>
      </w:r>
    </w:p>
    <w:p w14:paraId="3BC5D5B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16. 集尿袋位置应低于膀胱水平。（√） </w:t>
      </w:r>
    </w:p>
    <w:p w14:paraId="138150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17. 每日需用碘伏消毒尿道口周围。（×） </w:t>
      </w:r>
    </w:p>
    <w:p w14:paraId="1404D0D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18. 为预防导管堵塞，患者每日饮水量应至少1500~2000ml。（√） </w:t>
      </w:r>
    </w:p>
    <w:p w14:paraId="1B67FA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19. 抗反流集尿袋需每日更换。（×） </w:t>
      </w:r>
    </w:p>
    <w:p w14:paraId="1732D2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20. 搬运患者时应夹闭导尿管引流管，防止尿液反流。（√） </w:t>
      </w:r>
    </w:p>
    <w:p w14:paraId="4DB428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21. CAUTI诊断需尿培养细菌菌落数≥10</w:t>
      </w:r>
      <w:r>
        <w:rPr>
          <w:rFonts w:hint="eastAsia" w:ascii="微软雅黑" w:hAnsi="微软雅黑" w:eastAsia="微软雅黑" w:cs="微软雅黑"/>
          <w:b w:val="0"/>
          <w:bCs w:val="0"/>
          <w:i w:val="0"/>
          <w:iCs w:val="0"/>
          <w:caps w:val="0"/>
          <w:color w:val="1C1F23"/>
          <w:spacing w:val="0"/>
          <w:sz w:val="24"/>
          <w:szCs w:val="24"/>
          <w:shd w:val="clear" w:fill="FFFFFF"/>
          <w:vertAlign w:val="superscript"/>
          <w:lang w:val="en-US" w:eastAsia="zh-CN"/>
        </w:rPr>
        <w:t>3</w:t>
      </w: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CFU/ml。（√） </w:t>
      </w:r>
    </w:p>
    <w:p w14:paraId="7C467F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22. 尿液浑浊有异味可作为CAUTI的诊断依据。（×） </w:t>
      </w:r>
    </w:p>
    <w:p w14:paraId="4823915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23. 留置导尿管时间越长，CAUTI风险越高。（√） </w:t>
      </w:r>
    </w:p>
    <w:p w14:paraId="4033E96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24. 常规膀胱冲洗可有效预防CAUTI。（×） </w:t>
      </w:r>
    </w:p>
    <w:p w14:paraId="78C1142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25. 预防CAUTI的核心是尽早拔除导尿管。（√） </w:t>
      </w:r>
    </w:p>
    <w:p w14:paraId="5C5ABE7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26. 拔管前推荐常规夹闭导尿管训练膀胱功能。（×） </w:t>
      </w:r>
    </w:p>
    <w:p w14:paraId="58C393C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27. 导尿管拔除后残余尿量超过50ml需重新导尿。（√） </w:t>
      </w:r>
    </w:p>
    <w:p w14:paraId="48E4C3B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28. 导尿管阻塞时首选更换导尿管。（√） </w:t>
      </w:r>
    </w:p>
    <w:p w14:paraId="3D5E4BC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29. 拔管后出现血尿应立即重新导尿。（×） </w:t>
      </w:r>
    </w:p>
    <w:p w14:paraId="365BCE5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30. 膀胱痉挛首选抗胆碱能药物治疗。（√）</w:t>
      </w:r>
    </w:p>
    <w:p w14:paraId="179E072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31. 神经源性膀胱患者首选间歇性导尿。（√） </w:t>
      </w:r>
    </w:p>
    <w:p w14:paraId="1E93011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32. 男性尿失禁患者可选择体外尿套作为替代方法。（√） </w:t>
      </w:r>
    </w:p>
    <w:p w14:paraId="43A368E4">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33. 耻骨上膀胱造瘘可用于尿道梗阻患者。（√） </w:t>
      </w:r>
    </w:p>
    <w:p w14:paraId="757BC9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34. 尿垫适用于所有尿失禁患者长期使用。（×） </w:t>
      </w:r>
    </w:p>
    <w:p w14:paraId="2415AA2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35. 长期留置导尿患者需根据尿液pH值调整更换频率。（√）</w:t>
      </w:r>
    </w:p>
    <w:p w14:paraId="12386DE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36. 2019版《中国泌尿外科和男科疾病诊断治疗指南》首次纳入男科疾病。（√） 37. 正常成人24小时尿量约1000~2000ml。（√） </w:t>
      </w:r>
    </w:p>
    <w:p w14:paraId="4C9061F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38. 尿潴留患者第一次放尿不应超过1000ml。（√） </w:t>
      </w:r>
    </w:p>
    <w:p w14:paraId="09A951C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39. 压力性尿失禁常见于多次分娩后的女性。（√） </w:t>
      </w:r>
    </w:p>
    <w:p w14:paraId="006B16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40. 无症状菌尿患者需立即使用抗生素治疗。（×）</w:t>
      </w:r>
    </w:p>
    <w:p w14:paraId="01904A8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41.男性尿道以尿生殖膈解剖标志为界。（√）</w:t>
      </w:r>
    </w:p>
    <w:p w14:paraId="1DA2D20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42.后尿道损伤多发生于球部。（x）</w:t>
      </w:r>
    </w:p>
    <w:p w14:paraId="23032BF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43.运动性血尿的特点是一种局限性的良性过程，预后良好。（√）</w:t>
      </w:r>
    </w:p>
    <w:p w14:paraId="4FF77BB3">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44.确诊球部尿道损伤最可靠的方法是尿道造影。（√）</w:t>
      </w:r>
    </w:p>
    <w:p w14:paraId="14FEC6F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45.导尿管相关尿路感染是患者留置导尿管期间或拔出导尿管后24h内发生的尿路感染。（x）</w:t>
      </w:r>
    </w:p>
    <w:p w14:paraId="7C86660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46.导尿管相关尿路感染方式是逆行性感染。（√）</w:t>
      </w:r>
    </w:p>
    <w:p w14:paraId="2B8D949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47.胆红素尿的颜色是黄褐色。（√）</w:t>
      </w:r>
    </w:p>
    <w:p w14:paraId="7438C6F2">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48.昏迷病人排出的尿液有酮味提示膀胱炎。（x）</w:t>
      </w:r>
    </w:p>
    <w:p w14:paraId="24E9713F">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49.为男性病员导尿提起阴茎使其与腹部成50°。（x）</w:t>
      </w:r>
    </w:p>
    <w:p w14:paraId="61C4710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50.插导尿管前女性尿道口和小阴唇的消毒顺序为自上而下、由外向内。（√）</w:t>
      </w:r>
    </w:p>
    <w:p w14:paraId="4B28984E">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val="0"/>
          <w:bCs w:val="0"/>
          <w:sz w:val="24"/>
          <w:szCs w:val="24"/>
          <w:lang w:val="en-US" w:eastAsia="zh-CN"/>
        </w:rPr>
        <w:t>四、案例分析（10个）</w:t>
      </w:r>
    </w:p>
    <w:p w14:paraId="45AF0023">
      <w:pPr>
        <w:keepNext w:val="0"/>
        <w:keepLines w:val="0"/>
        <w:pageBreakBefore w:val="0"/>
        <w:widowControl w:val="0"/>
        <w:numPr>
          <w:ilvl w:val="0"/>
          <w:numId w:val="6"/>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患者，巨大子宫肌瘤剔除术后，出现尿不尽，尿潴留现象，自诉腹胀，请为患者行导尿术。</w:t>
      </w:r>
    </w:p>
    <w:p w14:paraId="7D7FE12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736906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2.患者，35岁，顺产分娩后6h未排尿，患者烦躁不安，自述下腹部胀痛难忍，有尿意，但排尿困难。查体示:耻骨联合上膨隆，可触及囊性包块。请问如何为该患者解决排尿困难的痛苦？</w:t>
      </w:r>
    </w:p>
    <w:p w14:paraId="0D2ED7A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673E0CD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3.患者，12岁，骑自行车时车祸伤后左下肢骨折伴排尿困难8小时入院。请尝试为其行导尿术。</w:t>
      </w:r>
    </w:p>
    <w:p w14:paraId="6D0B899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临床思维分析：检查尿道的完整性，尿道损伤患者的症状及处理。</w:t>
      </w:r>
    </w:p>
    <w:p w14:paraId="5B71D93D">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65AA8AD2">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患者，78岁，自诉10小时未排尿，腹部膨隆，因尿潴留需要导尿，请你进行操作流程，并列出留置导尿的护理措施。</w:t>
      </w:r>
    </w:p>
    <w:p w14:paraId="5317C98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留置导尿的护理措施：</w:t>
      </w:r>
    </w:p>
    <w:p w14:paraId="4D40DA2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1）向患者及家属说明留置导尿管的护理方法。使其主动参与护理。                  </w:t>
      </w:r>
    </w:p>
    <w:p w14:paraId="21FFF4D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2）预防尿路感染、尿结石，保证充足摄入量。</w:t>
      </w:r>
    </w:p>
    <w:p w14:paraId="21FA16C1">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3）保持引流通畅，避免导尿管受压,扭曲、堵塞。</w:t>
      </w:r>
    </w:p>
    <w:p w14:paraId="20BB7DA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4）防止逆行感染，防止尿液反流。集尿袋不得超过耻骨联合、膀胱高度，保持尿道口清洁、每日消毒外阴1-2次。</w:t>
      </w:r>
    </w:p>
    <w:p w14:paraId="4F2B4AF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5）一旦尿液混浊、沉淀、有结晶。应做膀胱冲洗，尿常规检查。</w:t>
      </w:r>
    </w:p>
    <w:p w14:paraId="0C31FC1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596C3CF9">
      <w:pPr>
        <w:keepNext w:val="0"/>
        <w:keepLines w:val="0"/>
        <w:pageBreakBefore w:val="0"/>
        <w:widowControl w:val="0"/>
        <w:numPr>
          <w:ilvl w:val="0"/>
          <w:numId w:val="7"/>
        </w:numPr>
        <w:kinsoku/>
        <w:wordWrap/>
        <w:overflowPunct/>
        <w:topLinePunct w:val="0"/>
        <w:autoSpaceDE/>
        <w:autoSpaceDN/>
        <w:bidi w:val="0"/>
        <w:adjustRightInd/>
        <w:snapToGrid w:val="0"/>
        <w:spacing w:line="360" w:lineRule="auto"/>
        <w:ind w:left="0" w:leftChars="0"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患者，77岁，结肠癌行手术切除，医嘱行术前留置导尿管。</w:t>
      </w:r>
    </w:p>
    <w:p w14:paraId="3BCAF016">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732461C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6.患者，50岁，主因“膀胱癌”行经尿道膀胱经电切手术治疗，为降低肿瘤复发率，拟给予辅助膀胱内灌注化疗，药物为多柔比星，每周一次，6次为一疗程。请给予准备。</w:t>
      </w:r>
    </w:p>
    <w:p w14:paraId="011F892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 xml:space="preserve">    考核要点:</w:t>
      </w:r>
    </w:p>
    <w:p w14:paraId="6F2E2FF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（1）灌注前半小时和灌注后1小时控制饮水量，防止膀胱过度充盈；排空膀胱。</w:t>
      </w:r>
    </w:p>
    <w:p w14:paraId="627B24AB">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（2）告知患者灌注后由于药物刺激作用，常发生尿频、尿急、尿痛等症状，并嘱患者增加饮水量，使尿液稀释，每天尿量达2500ml以上，以减轻刺激，一般1-3天症状消失。</w:t>
      </w:r>
    </w:p>
    <w:p w14:paraId="3F37CB5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3）保留时间:1-1.5小时。注意灌注完毕后，注入10ml的空气，以免药液残留在导尿管内，气体还可以使膀胱壁扩张，利于药物的吸收。拔除尿管后，指导患者半小时变换体位，俯、仰、左、右侧卧各半小时，保留2小时后自行排出药液。</w:t>
      </w:r>
    </w:p>
    <w:p w14:paraId="33FFFFEA">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（4）化疗药物使用的职业防护。</w:t>
      </w:r>
    </w:p>
    <w:p w14:paraId="4396204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（5）化疗药物的健康宣教。</w:t>
      </w:r>
    </w:p>
    <w:p w14:paraId="7F150D8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1A65405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7.患者男性，56岁，因突发头晕、吞咽困难、行走不稳6小时13分钟以脑梗死收入院，颅脑MRI+MRA示：1.右侧脑干新发梗死；2.双侧椎动脉重度狭窄或闭塞，行脑血管造影及支架置入术，术前常规导尿。</w:t>
      </w:r>
    </w:p>
    <w:p w14:paraId="4C85E2FC">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08D604B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8.患者，63岁，既往高血压病史，2年前因脑出血遗留右侧肢体活动不灵，右侧上肢肌力2级，右侧下肢肌力1级，神志清，本周在家发生抽搐2次，来院就诊，住院后，患者家属诉患者近8小时未排尿，责任护士给予留置导尿。</w:t>
      </w:r>
    </w:p>
    <w:p w14:paraId="3134F8E9">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p>
    <w:p w14:paraId="07BD9E1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9.患者，70岁，神志不清3天入院，诊断为脑出血，既往有高血压病史。查体T 39.0℃，浅昏迷，20%甘露醇125ml q4h静脉滴注，家属诉12小时未排尿。请为该患者实施导尿术。</w:t>
      </w:r>
    </w:p>
    <w:p w14:paraId="11553860">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被考核者反应：</w:t>
      </w:r>
    </w:p>
    <w:p w14:paraId="7D6ABDE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高血压脑出血致浅昏迷病人，无自主排尿意识，12小时未排尿应考虑急性尿潴留可能，首先行膀胱区叩诊（触诊）或床旁B超确诊，后留置导尿管，监测尿量。</w:t>
      </w:r>
    </w:p>
    <w:p w14:paraId="2723E86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default" w:ascii="微软雅黑" w:hAnsi="微软雅黑" w:eastAsia="微软雅黑" w:cs="微软雅黑"/>
          <w:b w:val="0"/>
          <w:bCs w:val="0"/>
          <w:i w:val="0"/>
          <w:iCs w:val="0"/>
          <w:caps w:val="0"/>
          <w:color w:val="1C1F23"/>
          <w:spacing w:val="0"/>
          <w:sz w:val="24"/>
          <w:szCs w:val="24"/>
          <w:shd w:val="clear" w:fill="FFFFFF"/>
          <w:lang w:val="en-US" w:eastAsia="zh-CN"/>
        </w:rPr>
      </w:pPr>
      <w:r>
        <w:rPr>
          <w:rFonts w:hint="eastAsia" w:ascii="微软雅黑" w:hAnsi="微软雅黑" w:eastAsia="微软雅黑" w:cs="微软雅黑"/>
          <w:b w:val="0"/>
          <w:bCs w:val="0"/>
          <w:i w:val="0"/>
          <w:iCs w:val="0"/>
          <w:caps w:val="0"/>
          <w:color w:val="1C1F23"/>
          <w:spacing w:val="0"/>
          <w:sz w:val="24"/>
          <w:szCs w:val="24"/>
          <w:shd w:val="clear" w:fill="FFFFFF"/>
          <w:lang w:val="en-US" w:eastAsia="zh-CN"/>
        </w:rPr>
        <w:t>10.患者，30 岁，因 “剖宫产术后尿潴留” 予留置导尿，请为患者行导尿术，并给予健康宣教。</w:t>
      </w:r>
    </w:p>
    <w:p w14:paraId="78F73FA9">
      <w:pPr>
        <w:keepNext w:val="0"/>
        <w:keepLines w:val="0"/>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微软雅黑" w:hAnsi="微软雅黑" w:eastAsia="微软雅黑" w:cs="微软雅黑"/>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微软雅黑">
    <w:altName w:val="黑体"/>
    <w:panose1 w:val="020B0503020204020204"/>
    <w:charset w:val="86"/>
    <w:family w:val="auto"/>
    <w:pitch w:val="default"/>
    <w:sig w:usb0="00000000" w:usb1="0000000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C059">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D570B"/>
    <w:multiLevelType w:val="singleLevel"/>
    <w:tmpl w:val="807D570B"/>
    <w:lvl w:ilvl="0" w:tentative="0">
      <w:start w:val="1"/>
      <w:numFmt w:val="chineseCounting"/>
      <w:suff w:val="nothing"/>
      <w:lvlText w:val="%1、"/>
      <w:lvlJc w:val="left"/>
      <w:rPr>
        <w:rFonts w:hint="eastAsia"/>
      </w:rPr>
    </w:lvl>
  </w:abstractNum>
  <w:abstractNum w:abstractNumId="1">
    <w:nsid w:val="9F101BA8"/>
    <w:multiLevelType w:val="singleLevel"/>
    <w:tmpl w:val="9F101BA8"/>
    <w:lvl w:ilvl="0" w:tentative="0">
      <w:start w:val="4"/>
      <w:numFmt w:val="decimal"/>
      <w:lvlText w:val="%1."/>
      <w:lvlJc w:val="left"/>
      <w:pPr>
        <w:tabs>
          <w:tab w:val="left" w:pos="312"/>
        </w:tabs>
      </w:pPr>
    </w:lvl>
  </w:abstractNum>
  <w:abstractNum w:abstractNumId="2">
    <w:nsid w:val="3A5283BF"/>
    <w:multiLevelType w:val="singleLevel"/>
    <w:tmpl w:val="3A5283BF"/>
    <w:lvl w:ilvl="0" w:tentative="0">
      <w:start w:val="3"/>
      <w:numFmt w:val="chineseCounting"/>
      <w:suff w:val="nothing"/>
      <w:lvlText w:val="%1、"/>
      <w:lvlJc w:val="left"/>
      <w:rPr>
        <w:rFonts w:hint="eastAsia"/>
      </w:rPr>
    </w:lvl>
  </w:abstractNum>
  <w:abstractNum w:abstractNumId="3">
    <w:nsid w:val="56889AEB"/>
    <w:multiLevelType w:val="singleLevel"/>
    <w:tmpl w:val="56889AEB"/>
    <w:lvl w:ilvl="0" w:tentative="0">
      <w:start w:val="1"/>
      <w:numFmt w:val="decimal"/>
      <w:lvlText w:val="%1."/>
      <w:lvlJc w:val="left"/>
      <w:pPr>
        <w:tabs>
          <w:tab w:val="left" w:pos="312"/>
        </w:tabs>
      </w:pPr>
    </w:lvl>
  </w:abstractNum>
  <w:abstractNum w:abstractNumId="4">
    <w:nsid w:val="5C9C25FC"/>
    <w:multiLevelType w:val="singleLevel"/>
    <w:tmpl w:val="5C9C25FC"/>
    <w:lvl w:ilvl="0" w:tentative="0">
      <w:start w:val="2"/>
      <w:numFmt w:val="upperLetter"/>
      <w:suff w:val="space"/>
      <w:lvlText w:val="%1."/>
      <w:lvlJc w:val="left"/>
    </w:lvl>
  </w:abstractNum>
  <w:abstractNum w:abstractNumId="5">
    <w:nsid w:val="6A7E78F5"/>
    <w:multiLevelType w:val="singleLevel"/>
    <w:tmpl w:val="6A7E78F5"/>
    <w:lvl w:ilvl="0" w:tentative="0">
      <w:start w:val="1"/>
      <w:numFmt w:val="upperLetter"/>
      <w:suff w:val="space"/>
      <w:lvlText w:val="%1."/>
      <w:lvlJc w:val="left"/>
    </w:lvl>
  </w:abstractNum>
  <w:abstractNum w:abstractNumId="6">
    <w:nsid w:val="73040694"/>
    <w:multiLevelType w:val="singleLevel"/>
    <w:tmpl w:val="73040694"/>
    <w:lvl w:ilvl="0" w:tentative="0">
      <w:start w:val="1"/>
      <w:numFmt w:val="upperLetter"/>
      <w:suff w:val="space"/>
      <w:lvlText w:val="%1."/>
      <w:lvlJc w:val="left"/>
    </w:lvl>
  </w:abstractNum>
  <w:num w:numId="1">
    <w:abstractNumId w:val="0"/>
  </w:num>
  <w:num w:numId="2">
    <w:abstractNumId w:val="6"/>
  </w:num>
  <w:num w:numId="3">
    <w:abstractNumId w:val="4"/>
  </w:num>
  <w:num w:numId="4">
    <w:abstractNumId w:val="5"/>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71247"/>
    <w:rsid w:val="03E9147A"/>
    <w:rsid w:val="1B525DB7"/>
    <w:rsid w:val="233A6E03"/>
    <w:rsid w:val="25571247"/>
    <w:rsid w:val="2BB619EE"/>
    <w:rsid w:val="2BB805F5"/>
    <w:rsid w:val="2EFFBFAF"/>
    <w:rsid w:val="34FD38B6"/>
    <w:rsid w:val="4F695032"/>
    <w:rsid w:val="51DB5DE3"/>
    <w:rsid w:val="5EEE2A13"/>
    <w:rsid w:val="6F557294"/>
    <w:rsid w:val="773F71A2"/>
    <w:rsid w:val="78D85AE0"/>
    <w:rsid w:val="79337916"/>
    <w:rsid w:val="7BAE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83</Pages>
  <Words>0</Words>
  <Characters>0</Characters>
  <Lines>0</Lines>
  <Paragraphs>0</Paragraphs>
  <TotalTime>6</TotalTime>
  <ScaleCrop>false</ScaleCrop>
  <LinksUpToDate>false</LinksUpToDate>
  <CharactersWithSpaces>0</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2025-08-18T22:52:00Z</dcterms:created>
  <dc:creator>Administrator</dc:creator>
  <cp:lastModifiedBy>jsjlb01</cp:lastModifiedBy>
  <dcterms:modified xsi:type="dcterms:W3CDTF">2025-08-29T10:59:07Z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6519B9D24B95B643EB15B1681C65736E_43</vt:lpwstr>
  </property>
</Properties>
</file>